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BB37" w14:textId="28DDCA62" w:rsidR="00FF3943" w:rsidRDefault="000C6ACA" w:rsidP="000C6AC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様式</w:t>
      </w:r>
      <w:r w:rsidR="00B43E09">
        <w:rPr>
          <w:rFonts w:ascii="ＭＳ ゴシック" w:eastAsia="ＭＳ ゴシック" w:hAnsi="ＭＳ ゴシック" w:hint="eastAsia"/>
          <w:sz w:val="24"/>
          <w:szCs w:val="28"/>
        </w:rPr>
        <w:t>５</w:t>
      </w:r>
    </w:p>
    <w:p w14:paraId="67EF69AE" w14:textId="0B17A0EE" w:rsidR="000C6ACA" w:rsidRDefault="000C6ACA" w:rsidP="000C6AC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がん性疼痛緩和指導管理料の注２</w:t>
      </w:r>
    </w:p>
    <w:p w14:paraId="3F76D5AB" w14:textId="3BF3B504" w:rsidR="000C6ACA" w:rsidRDefault="000C6ACA" w:rsidP="000C6AC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難治性がん性疼痛緩和指導管理</w:t>
      </w:r>
      <w:r w:rsidR="008B45BC">
        <w:rPr>
          <w:rFonts w:ascii="ＭＳ ゴシック" w:eastAsia="ＭＳ ゴシック" w:hAnsi="ＭＳ ゴシック" w:hint="eastAsia"/>
          <w:sz w:val="24"/>
          <w:szCs w:val="28"/>
        </w:rPr>
        <w:t>加算</w:t>
      </w:r>
      <w:r>
        <w:rPr>
          <w:rFonts w:ascii="ＭＳ ゴシック" w:eastAsia="ＭＳ ゴシック" w:hAnsi="ＭＳ ゴシック" w:hint="eastAsia"/>
          <w:sz w:val="24"/>
          <w:szCs w:val="28"/>
        </w:rPr>
        <w:t>に係る届出書添付書類</w:t>
      </w:r>
    </w:p>
    <w:p w14:paraId="4DA5B5B1" w14:textId="77777777" w:rsidR="00934CC4" w:rsidRDefault="00934CC4" w:rsidP="00854936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8694" w:type="dxa"/>
        <w:tblLook w:val="04A0" w:firstRow="1" w:lastRow="0" w:firstColumn="1" w:lastColumn="0" w:noHBand="0" w:noVBand="1"/>
      </w:tblPr>
      <w:tblGrid>
        <w:gridCol w:w="846"/>
        <w:gridCol w:w="1417"/>
        <w:gridCol w:w="2552"/>
        <w:gridCol w:w="850"/>
        <w:gridCol w:w="1134"/>
        <w:gridCol w:w="1895"/>
      </w:tblGrid>
      <w:tr w:rsidR="00934CC4" w14:paraId="15300997" w14:textId="77777777" w:rsidTr="0077790E">
        <w:tc>
          <w:tcPr>
            <w:tcW w:w="6799" w:type="dxa"/>
            <w:gridSpan w:val="5"/>
          </w:tcPr>
          <w:p w14:paraId="30D04C3B" w14:textId="5D112B0C" w:rsidR="0077790E" w:rsidRPr="00934CC4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１．がん性疼痛緩和指導管理料の届出</w:t>
            </w:r>
          </w:p>
        </w:tc>
        <w:tc>
          <w:tcPr>
            <w:tcW w:w="1895" w:type="dxa"/>
            <w:vAlign w:val="center"/>
          </w:tcPr>
          <w:p w14:paraId="05AE9252" w14:textId="7D1885C2" w:rsidR="00934CC4" w:rsidRDefault="00934CC4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有　・　無</w:t>
            </w:r>
          </w:p>
        </w:tc>
      </w:tr>
      <w:tr w:rsidR="00934CC4" w14:paraId="214242C0" w14:textId="77777777" w:rsidTr="0077790E">
        <w:tc>
          <w:tcPr>
            <w:tcW w:w="6799" w:type="dxa"/>
            <w:gridSpan w:val="5"/>
          </w:tcPr>
          <w:p w14:paraId="50919E8F" w14:textId="676F6EDC" w:rsidR="0077790E" w:rsidRPr="00934CC4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２．高エネルギー放射線治療の届出</w:t>
            </w:r>
          </w:p>
        </w:tc>
        <w:tc>
          <w:tcPr>
            <w:tcW w:w="1895" w:type="dxa"/>
            <w:vAlign w:val="center"/>
          </w:tcPr>
          <w:p w14:paraId="38C2B90F" w14:textId="3696C1B2" w:rsidR="00934CC4" w:rsidRDefault="00934CC4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有　・　無</w:t>
            </w:r>
          </w:p>
        </w:tc>
      </w:tr>
      <w:tr w:rsidR="00934CC4" w14:paraId="416C0978" w14:textId="77777777" w:rsidTr="0077790E">
        <w:tc>
          <w:tcPr>
            <w:tcW w:w="6799" w:type="dxa"/>
            <w:gridSpan w:val="5"/>
          </w:tcPr>
          <w:p w14:paraId="132F0B89" w14:textId="10A23B80" w:rsidR="0077790E" w:rsidRPr="00934CC4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３．神経ブロック（神経破壊剤、高周波凝固法又はパルス高周波法使用）の年間実施件数</w:t>
            </w:r>
          </w:p>
        </w:tc>
        <w:tc>
          <w:tcPr>
            <w:tcW w:w="1895" w:type="dxa"/>
            <w:vAlign w:val="center"/>
          </w:tcPr>
          <w:p w14:paraId="4C0A47A9" w14:textId="7827B89E" w:rsidR="00934CC4" w:rsidRDefault="0077790E" w:rsidP="0077790E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7790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例</w:t>
            </w:r>
            <w:r w:rsidRPr="0077790E">
              <w:rPr>
                <w:rFonts w:ascii="ＭＳ ゴシック" w:eastAsia="ＭＳ ゴシック" w:hAnsi="ＭＳ ゴシック"/>
                <w:sz w:val="24"/>
                <w:szCs w:val="28"/>
              </w:rPr>
              <w:t>/年</w:t>
            </w:r>
          </w:p>
        </w:tc>
      </w:tr>
      <w:tr w:rsidR="00934CC4" w14:paraId="24DFA9A2" w14:textId="77777777" w:rsidTr="0077790E">
        <w:tc>
          <w:tcPr>
            <w:tcW w:w="846" w:type="dxa"/>
          </w:tcPr>
          <w:p w14:paraId="68B409B9" w14:textId="443EB466" w:rsidR="00934CC4" w:rsidRPr="00934CC4" w:rsidRDefault="00934CC4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番号</w:t>
            </w:r>
          </w:p>
        </w:tc>
        <w:tc>
          <w:tcPr>
            <w:tcW w:w="1417" w:type="dxa"/>
          </w:tcPr>
          <w:p w14:paraId="5DE5E2D6" w14:textId="0C6CC031" w:rsidR="00934CC4" w:rsidRDefault="00CF4618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実施年月日</w:t>
            </w:r>
          </w:p>
        </w:tc>
        <w:tc>
          <w:tcPr>
            <w:tcW w:w="2552" w:type="dxa"/>
          </w:tcPr>
          <w:p w14:paraId="573C0368" w14:textId="6D78E765" w:rsidR="00934CC4" w:rsidRDefault="00CF4618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神経ブロック部位名</w:t>
            </w:r>
          </w:p>
        </w:tc>
        <w:tc>
          <w:tcPr>
            <w:tcW w:w="850" w:type="dxa"/>
          </w:tcPr>
          <w:p w14:paraId="345B9A8D" w14:textId="186DEB54" w:rsidR="00934CC4" w:rsidRDefault="0077790E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性別</w:t>
            </w:r>
          </w:p>
        </w:tc>
        <w:tc>
          <w:tcPr>
            <w:tcW w:w="1134" w:type="dxa"/>
          </w:tcPr>
          <w:p w14:paraId="72E374CD" w14:textId="6CAB41C1" w:rsidR="0077790E" w:rsidRDefault="0077790E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年齢</w:t>
            </w:r>
          </w:p>
        </w:tc>
        <w:tc>
          <w:tcPr>
            <w:tcW w:w="1895" w:type="dxa"/>
          </w:tcPr>
          <w:p w14:paraId="3944F109" w14:textId="3A74126B" w:rsidR="00934CC4" w:rsidRDefault="0077790E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主病名</w:t>
            </w:r>
          </w:p>
        </w:tc>
      </w:tr>
      <w:tr w:rsidR="00934CC4" w14:paraId="73FE5CA4" w14:textId="77777777" w:rsidTr="0077790E">
        <w:tc>
          <w:tcPr>
            <w:tcW w:w="846" w:type="dxa"/>
          </w:tcPr>
          <w:p w14:paraId="337B6AA4" w14:textId="1FF8B442" w:rsidR="00934CC4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417" w:type="dxa"/>
          </w:tcPr>
          <w:p w14:paraId="20B6F7A9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2647DF52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2E4F06DC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692AEA4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28C6F6FF" w14:textId="72F11A81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34CC4" w14:paraId="108D4728" w14:textId="77777777" w:rsidTr="0077790E">
        <w:tc>
          <w:tcPr>
            <w:tcW w:w="846" w:type="dxa"/>
          </w:tcPr>
          <w:p w14:paraId="0034EEC7" w14:textId="23280425" w:rsidR="00934CC4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1417" w:type="dxa"/>
          </w:tcPr>
          <w:p w14:paraId="09B8EAB0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161023BB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04376ADC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15AB87D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D0B2B69" w14:textId="5CABAEB8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34CC4" w14:paraId="4E8AD8DB" w14:textId="77777777" w:rsidTr="0077790E">
        <w:tc>
          <w:tcPr>
            <w:tcW w:w="846" w:type="dxa"/>
          </w:tcPr>
          <w:p w14:paraId="16EF89D3" w14:textId="71981C62" w:rsidR="00934CC4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</w:t>
            </w:r>
          </w:p>
        </w:tc>
        <w:tc>
          <w:tcPr>
            <w:tcW w:w="1417" w:type="dxa"/>
          </w:tcPr>
          <w:p w14:paraId="7E871148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1EAEE8C0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3723CF50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0FC58F3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73D5076D" w14:textId="76074C05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34CC4" w14:paraId="26593ECD" w14:textId="77777777" w:rsidTr="0077790E">
        <w:tc>
          <w:tcPr>
            <w:tcW w:w="846" w:type="dxa"/>
          </w:tcPr>
          <w:p w14:paraId="3FAE37EE" w14:textId="7385DB34" w:rsidR="00934CC4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</w:p>
        </w:tc>
        <w:tc>
          <w:tcPr>
            <w:tcW w:w="1417" w:type="dxa"/>
          </w:tcPr>
          <w:p w14:paraId="19A46E4B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5427FC00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1CFB7427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7957940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75A3C213" w14:textId="3C71EB2B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529A457A" w14:textId="77777777" w:rsidTr="0077790E">
        <w:tc>
          <w:tcPr>
            <w:tcW w:w="846" w:type="dxa"/>
          </w:tcPr>
          <w:p w14:paraId="0F03120F" w14:textId="7137409D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５</w:t>
            </w:r>
          </w:p>
        </w:tc>
        <w:tc>
          <w:tcPr>
            <w:tcW w:w="1417" w:type="dxa"/>
          </w:tcPr>
          <w:p w14:paraId="03D87DA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235A207A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539CBEDD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F52F642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6CBE10E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1A2BEA1D" w14:textId="77777777" w:rsidTr="0077790E">
        <w:tc>
          <w:tcPr>
            <w:tcW w:w="846" w:type="dxa"/>
          </w:tcPr>
          <w:p w14:paraId="2A5ECBF4" w14:textId="6FB6C86F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６</w:t>
            </w:r>
          </w:p>
        </w:tc>
        <w:tc>
          <w:tcPr>
            <w:tcW w:w="1417" w:type="dxa"/>
          </w:tcPr>
          <w:p w14:paraId="11C322BD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0618710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2B3B349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72F1F0C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46ADF20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13DC91D0" w14:textId="77777777" w:rsidTr="0077790E">
        <w:tc>
          <w:tcPr>
            <w:tcW w:w="846" w:type="dxa"/>
          </w:tcPr>
          <w:p w14:paraId="650F4A03" w14:textId="52343ED6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７</w:t>
            </w:r>
          </w:p>
        </w:tc>
        <w:tc>
          <w:tcPr>
            <w:tcW w:w="1417" w:type="dxa"/>
          </w:tcPr>
          <w:p w14:paraId="16973B5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2CD5CAA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5B68C597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D7117E8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6AF084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6EC21112" w14:textId="77777777" w:rsidTr="0077790E">
        <w:tc>
          <w:tcPr>
            <w:tcW w:w="846" w:type="dxa"/>
          </w:tcPr>
          <w:p w14:paraId="699A2B5C" w14:textId="395B82F7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８</w:t>
            </w:r>
          </w:p>
        </w:tc>
        <w:tc>
          <w:tcPr>
            <w:tcW w:w="1417" w:type="dxa"/>
          </w:tcPr>
          <w:p w14:paraId="5A7E6A45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EBFD0F4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5FBFEC18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60D12B2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3729B7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4884CE22" w14:textId="77777777" w:rsidTr="0077790E">
        <w:tc>
          <w:tcPr>
            <w:tcW w:w="846" w:type="dxa"/>
          </w:tcPr>
          <w:p w14:paraId="41009CB2" w14:textId="06BC14CD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９</w:t>
            </w:r>
          </w:p>
        </w:tc>
        <w:tc>
          <w:tcPr>
            <w:tcW w:w="1417" w:type="dxa"/>
          </w:tcPr>
          <w:p w14:paraId="4F88401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90E992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00154F6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C92B4D2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332FB6C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47AAB675" w14:textId="77777777" w:rsidTr="0077790E">
        <w:tc>
          <w:tcPr>
            <w:tcW w:w="846" w:type="dxa"/>
          </w:tcPr>
          <w:p w14:paraId="4CFC5D9C" w14:textId="627899AD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10</w:t>
            </w:r>
          </w:p>
        </w:tc>
        <w:tc>
          <w:tcPr>
            <w:tcW w:w="1417" w:type="dxa"/>
          </w:tcPr>
          <w:p w14:paraId="089FF8E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7C1B5C9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40BD494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8B0287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90C4B1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42AEEF82" w14:textId="77777777" w:rsidTr="0077790E">
        <w:tc>
          <w:tcPr>
            <w:tcW w:w="846" w:type="dxa"/>
          </w:tcPr>
          <w:p w14:paraId="7E2487E6" w14:textId="57816EA5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11</w:t>
            </w:r>
          </w:p>
        </w:tc>
        <w:tc>
          <w:tcPr>
            <w:tcW w:w="1417" w:type="dxa"/>
          </w:tcPr>
          <w:p w14:paraId="5A7E765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08DF3B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20CAA738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97DC1A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0879C609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7B847884" w14:textId="77777777" w:rsidTr="0077790E">
        <w:tc>
          <w:tcPr>
            <w:tcW w:w="846" w:type="dxa"/>
          </w:tcPr>
          <w:p w14:paraId="4FD0D31D" w14:textId="186D8272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12</w:t>
            </w:r>
          </w:p>
        </w:tc>
        <w:tc>
          <w:tcPr>
            <w:tcW w:w="1417" w:type="dxa"/>
          </w:tcPr>
          <w:p w14:paraId="193FDE79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24680C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25C639D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0A4C843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0CA39B2B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5859969F" w14:textId="77777777" w:rsidTr="0077790E">
        <w:tc>
          <w:tcPr>
            <w:tcW w:w="846" w:type="dxa"/>
          </w:tcPr>
          <w:p w14:paraId="14438026" w14:textId="6FAB13A6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13</w:t>
            </w:r>
          </w:p>
        </w:tc>
        <w:tc>
          <w:tcPr>
            <w:tcW w:w="1417" w:type="dxa"/>
          </w:tcPr>
          <w:p w14:paraId="7C97E9EC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6AF604C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B235F9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71862A8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1D8D7F4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286F49EF" w14:textId="77777777" w:rsidTr="0077790E">
        <w:tc>
          <w:tcPr>
            <w:tcW w:w="846" w:type="dxa"/>
          </w:tcPr>
          <w:p w14:paraId="743AB077" w14:textId="78C0C517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14</w:t>
            </w:r>
          </w:p>
        </w:tc>
        <w:tc>
          <w:tcPr>
            <w:tcW w:w="1417" w:type="dxa"/>
          </w:tcPr>
          <w:p w14:paraId="0A90AA63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6AE553D5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ACDF13C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9AC898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7B23D354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358898A8" w14:textId="77777777" w:rsidTr="0077790E">
        <w:tc>
          <w:tcPr>
            <w:tcW w:w="846" w:type="dxa"/>
          </w:tcPr>
          <w:p w14:paraId="66B97ED0" w14:textId="7D2C72C2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15</w:t>
            </w:r>
          </w:p>
        </w:tc>
        <w:tc>
          <w:tcPr>
            <w:tcW w:w="1417" w:type="dxa"/>
          </w:tcPr>
          <w:p w14:paraId="7542D417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1FCF7117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4324735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7E2C3E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61813985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72BB2308" w14:textId="77777777" w:rsidTr="0077790E">
        <w:tc>
          <w:tcPr>
            <w:tcW w:w="846" w:type="dxa"/>
          </w:tcPr>
          <w:p w14:paraId="604F38C0" w14:textId="5E4A8F9C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16</w:t>
            </w:r>
          </w:p>
        </w:tc>
        <w:tc>
          <w:tcPr>
            <w:tcW w:w="1417" w:type="dxa"/>
          </w:tcPr>
          <w:p w14:paraId="5A41176F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0E2CD691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693038F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7A062FB9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A61BDCC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53F474F5" w14:textId="77777777" w:rsidTr="0077790E">
        <w:tc>
          <w:tcPr>
            <w:tcW w:w="846" w:type="dxa"/>
          </w:tcPr>
          <w:p w14:paraId="5B8AB4CC" w14:textId="1DFCE103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7</w:t>
            </w:r>
          </w:p>
        </w:tc>
        <w:tc>
          <w:tcPr>
            <w:tcW w:w="1417" w:type="dxa"/>
          </w:tcPr>
          <w:p w14:paraId="7346F051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037E371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1C13EA9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31B3AAF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06A71C47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4B58A22D" w14:textId="77777777" w:rsidTr="0077790E">
        <w:tc>
          <w:tcPr>
            <w:tcW w:w="846" w:type="dxa"/>
          </w:tcPr>
          <w:p w14:paraId="455B8FE5" w14:textId="02EB98AD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8</w:t>
            </w:r>
          </w:p>
        </w:tc>
        <w:tc>
          <w:tcPr>
            <w:tcW w:w="1417" w:type="dxa"/>
          </w:tcPr>
          <w:p w14:paraId="64AC249F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B05DF33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6B506F88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07D3A39B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D3813B3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7B5D7276" w14:textId="77777777" w:rsidTr="0077790E">
        <w:tc>
          <w:tcPr>
            <w:tcW w:w="846" w:type="dxa"/>
          </w:tcPr>
          <w:p w14:paraId="68DE445F" w14:textId="536D5859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9</w:t>
            </w:r>
          </w:p>
        </w:tc>
        <w:tc>
          <w:tcPr>
            <w:tcW w:w="1417" w:type="dxa"/>
          </w:tcPr>
          <w:p w14:paraId="31F1E7E0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28593D6A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0295D877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99DEF3F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4AF02F90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3BCACBDD" w14:textId="77777777" w:rsidTr="0077790E">
        <w:tc>
          <w:tcPr>
            <w:tcW w:w="846" w:type="dxa"/>
          </w:tcPr>
          <w:p w14:paraId="798B7084" w14:textId="392FD5AB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0</w:t>
            </w:r>
          </w:p>
        </w:tc>
        <w:tc>
          <w:tcPr>
            <w:tcW w:w="1417" w:type="dxa"/>
          </w:tcPr>
          <w:p w14:paraId="7568618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0724F5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C5A613E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25180E9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7BCB2802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7C4061E" w14:textId="6A818482" w:rsidR="00934CC4" w:rsidRDefault="00934CC4" w:rsidP="00854936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72213EE" w14:textId="4DE5E563" w:rsidR="008F422C" w:rsidRDefault="008F422C" w:rsidP="00854936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［記載上の注意］</w:t>
      </w:r>
    </w:p>
    <w:p w14:paraId="2B11FD93" w14:textId="632912F9" w:rsidR="008F422C" w:rsidRPr="00792DF2" w:rsidRDefault="00792DF2" w:rsidP="002B57AB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792DF2">
        <w:rPr>
          <w:rFonts w:ascii="ＭＳ ゴシック" w:eastAsia="ＭＳ ゴシック" w:hAnsi="ＭＳ ゴシック" w:hint="eastAsia"/>
          <w:sz w:val="24"/>
          <w:szCs w:val="28"/>
        </w:rPr>
        <w:t>※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「３</w:t>
      </w:r>
      <w:r w:rsidR="005043B7" w:rsidRPr="00792DF2">
        <w:rPr>
          <w:rFonts w:ascii="ＭＳ ゴシック" w:eastAsia="ＭＳ ゴシック" w:hAnsi="ＭＳ ゴシック" w:hint="eastAsia"/>
          <w:sz w:val="24"/>
          <w:szCs w:val="28"/>
        </w:rPr>
        <w:t>」</w:t>
      </w:r>
      <w:r>
        <w:rPr>
          <w:rFonts w:ascii="ＭＳ ゴシック" w:eastAsia="ＭＳ ゴシック" w:hAnsi="ＭＳ ゴシック" w:hint="eastAsia"/>
          <w:sz w:val="24"/>
          <w:szCs w:val="28"/>
        </w:rPr>
        <w:t>については、</w:t>
      </w:r>
      <w:r w:rsidR="00724D49">
        <w:rPr>
          <w:rFonts w:ascii="ＭＳ ゴシック" w:eastAsia="ＭＳ ゴシック" w:hAnsi="ＭＳ ゴシック" w:hint="eastAsia"/>
          <w:sz w:val="24"/>
          <w:szCs w:val="28"/>
        </w:rPr>
        <w:t>当該</w:t>
      </w:r>
      <w:r w:rsidR="001C23FB">
        <w:rPr>
          <w:rFonts w:ascii="ＭＳ ゴシック" w:eastAsia="ＭＳ ゴシック" w:hAnsi="ＭＳ ゴシック" w:hint="eastAsia"/>
          <w:sz w:val="24"/>
          <w:szCs w:val="28"/>
        </w:rPr>
        <w:t>神経ブロック実施</w:t>
      </w:r>
      <w:r w:rsidR="00724D49">
        <w:rPr>
          <w:rFonts w:ascii="ＭＳ ゴシック" w:eastAsia="ＭＳ ゴシック" w:hAnsi="ＭＳ ゴシック" w:hint="eastAsia"/>
          <w:sz w:val="24"/>
          <w:szCs w:val="28"/>
        </w:rPr>
        <w:t>症例一覧</w:t>
      </w:r>
      <w:r w:rsidR="002B57AB">
        <w:rPr>
          <w:rFonts w:ascii="ＭＳ ゴシック" w:eastAsia="ＭＳ ゴシック" w:hAnsi="ＭＳ ゴシック" w:hint="eastAsia"/>
          <w:sz w:val="24"/>
          <w:szCs w:val="28"/>
        </w:rPr>
        <w:t>（実施年月日、</w:t>
      </w:r>
      <w:r w:rsidR="0090723B">
        <w:rPr>
          <w:rFonts w:ascii="ＭＳ ゴシック" w:eastAsia="ＭＳ ゴシック" w:hAnsi="ＭＳ ゴシック" w:hint="eastAsia"/>
          <w:sz w:val="24"/>
          <w:szCs w:val="28"/>
        </w:rPr>
        <w:t>神経ブロック部位</w:t>
      </w:r>
      <w:r w:rsidR="002B57AB">
        <w:rPr>
          <w:rFonts w:ascii="ＭＳ ゴシック" w:eastAsia="ＭＳ ゴシック" w:hAnsi="ＭＳ ゴシック" w:hint="eastAsia"/>
          <w:sz w:val="24"/>
          <w:szCs w:val="28"/>
        </w:rPr>
        <w:t>名、患者の性別、</w:t>
      </w:r>
      <w:r w:rsidR="00026696">
        <w:rPr>
          <w:rFonts w:ascii="ＭＳ ゴシック" w:eastAsia="ＭＳ ゴシック" w:hAnsi="ＭＳ ゴシック" w:hint="eastAsia"/>
          <w:sz w:val="24"/>
          <w:szCs w:val="28"/>
        </w:rPr>
        <w:t>年齢、主病名</w:t>
      </w:r>
      <w:r w:rsidR="002B57AB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026696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="00C16A19">
        <w:rPr>
          <w:rFonts w:ascii="ＭＳ ゴシック" w:eastAsia="ＭＳ ゴシック" w:hAnsi="ＭＳ ゴシック" w:hint="eastAsia"/>
          <w:sz w:val="24"/>
          <w:szCs w:val="28"/>
        </w:rPr>
        <w:t>記載すること</w:t>
      </w:r>
      <w:r w:rsidR="00DA5818">
        <w:rPr>
          <w:rFonts w:ascii="ＭＳ ゴシック" w:eastAsia="ＭＳ ゴシック" w:hAnsi="ＭＳ ゴシック" w:hint="eastAsia"/>
          <w:sz w:val="24"/>
          <w:szCs w:val="28"/>
        </w:rPr>
        <w:t>。</w:t>
      </w:r>
      <w:r w:rsidR="00D27BB6">
        <w:rPr>
          <w:rFonts w:ascii="ＭＳ ゴシック" w:eastAsia="ＭＳ ゴシック" w:hAnsi="ＭＳ ゴシック" w:hint="eastAsia"/>
          <w:sz w:val="24"/>
          <w:szCs w:val="28"/>
        </w:rPr>
        <w:t>ただし、「神経ブロック部位名」欄には、</w:t>
      </w:r>
      <w:r w:rsidR="00FF3053">
        <w:rPr>
          <w:rFonts w:ascii="ＭＳ ゴシック" w:eastAsia="ＭＳ ゴシック" w:hAnsi="ＭＳ ゴシック" w:hint="eastAsia"/>
          <w:sz w:val="24"/>
          <w:szCs w:val="28"/>
        </w:rPr>
        <w:t>診療報酬上の区分名</w:t>
      </w:r>
      <w:r w:rsidR="004613AE">
        <w:rPr>
          <w:rFonts w:ascii="ＭＳ ゴシック" w:eastAsia="ＭＳ ゴシック" w:hAnsi="ＭＳ ゴシック" w:hint="eastAsia"/>
          <w:sz w:val="24"/>
          <w:szCs w:val="28"/>
        </w:rPr>
        <w:t>（下垂体ブロック</w:t>
      </w:r>
      <w:r w:rsidR="008624FC">
        <w:rPr>
          <w:rFonts w:ascii="ＭＳ ゴシック" w:eastAsia="ＭＳ ゴシック" w:hAnsi="ＭＳ ゴシック" w:hint="eastAsia"/>
          <w:sz w:val="24"/>
          <w:szCs w:val="28"/>
        </w:rPr>
        <w:t>等</w:t>
      </w:r>
      <w:r w:rsidR="004613AE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8624FC">
        <w:rPr>
          <w:rFonts w:ascii="ＭＳ ゴシック" w:eastAsia="ＭＳ ゴシック" w:hAnsi="ＭＳ ゴシック" w:hint="eastAsia"/>
          <w:sz w:val="24"/>
          <w:szCs w:val="28"/>
        </w:rPr>
        <w:t>を記載すること。</w:t>
      </w:r>
    </w:p>
    <w:sectPr w:rsidR="008F422C" w:rsidRPr="00792D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3823" w14:textId="77777777" w:rsidR="00B2244D" w:rsidRDefault="00B2244D" w:rsidP="00FC3D50">
      <w:r>
        <w:separator/>
      </w:r>
    </w:p>
  </w:endnote>
  <w:endnote w:type="continuationSeparator" w:id="0">
    <w:p w14:paraId="5E73DFF6" w14:textId="77777777" w:rsidR="00B2244D" w:rsidRDefault="00B2244D" w:rsidP="00FC3D50">
      <w:r>
        <w:continuationSeparator/>
      </w:r>
    </w:p>
  </w:endnote>
  <w:endnote w:type="continuationNotice" w:id="1">
    <w:p w14:paraId="7563B879" w14:textId="77777777" w:rsidR="00B2244D" w:rsidRDefault="00B22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3B28" w14:textId="77777777" w:rsidR="00B2244D" w:rsidRDefault="00B2244D" w:rsidP="00FC3D50">
      <w:r>
        <w:separator/>
      </w:r>
    </w:p>
  </w:footnote>
  <w:footnote w:type="continuationSeparator" w:id="0">
    <w:p w14:paraId="0FBE93B3" w14:textId="77777777" w:rsidR="00B2244D" w:rsidRDefault="00B2244D" w:rsidP="00FC3D50">
      <w:r>
        <w:continuationSeparator/>
      </w:r>
    </w:p>
  </w:footnote>
  <w:footnote w:type="continuationNotice" w:id="1">
    <w:p w14:paraId="12969EE4" w14:textId="77777777" w:rsidR="00B2244D" w:rsidRDefault="00B224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016D4"/>
    <w:multiLevelType w:val="hybridMultilevel"/>
    <w:tmpl w:val="7BFA9744"/>
    <w:lvl w:ilvl="0" w:tplc="8F427A1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BB33DB"/>
    <w:multiLevelType w:val="hybridMultilevel"/>
    <w:tmpl w:val="DDA209D2"/>
    <w:lvl w:ilvl="0" w:tplc="7A300A9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51AC3"/>
    <w:multiLevelType w:val="hybridMultilevel"/>
    <w:tmpl w:val="B4BC0684"/>
    <w:lvl w:ilvl="0" w:tplc="24F2C03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936199">
    <w:abstractNumId w:val="0"/>
  </w:num>
  <w:num w:numId="2" w16cid:durableId="674722116">
    <w:abstractNumId w:val="2"/>
  </w:num>
  <w:num w:numId="3" w16cid:durableId="36648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CA"/>
    <w:rsid w:val="00000AF1"/>
    <w:rsid w:val="00001DA1"/>
    <w:rsid w:val="00002133"/>
    <w:rsid w:val="00004FD0"/>
    <w:rsid w:val="00006638"/>
    <w:rsid w:val="0001383F"/>
    <w:rsid w:val="00021A1C"/>
    <w:rsid w:val="0002259A"/>
    <w:rsid w:val="00023235"/>
    <w:rsid w:val="00026696"/>
    <w:rsid w:val="00026ED2"/>
    <w:rsid w:val="00033B22"/>
    <w:rsid w:val="000358CC"/>
    <w:rsid w:val="00040380"/>
    <w:rsid w:val="00040737"/>
    <w:rsid w:val="000445ED"/>
    <w:rsid w:val="00051909"/>
    <w:rsid w:val="0005399F"/>
    <w:rsid w:val="0006031F"/>
    <w:rsid w:val="000654C7"/>
    <w:rsid w:val="00067E5E"/>
    <w:rsid w:val="00076C79"/>
    <w:rsid w:val="00093925"/>
    <w:rsid w:val="0009494B"/>
    <w:rsid w:val="00094C70"/>
    <w:rsid w:val="00095B3F"/>
    <w:rsid w:val="00095D04"/>
    <w:rsid w:val="000A55C2"/>
    <w:rsid w:val="000B0886"/>
    <w:rsid w:val="000B1D70"/>
    <w:rsid w:val="000C4F73"/>
    <w:rsid w:val="000C54DE"/>
    <w:rsid w:val="000C5B2F"/>
    <w:rsid w:val="000C6ACA"/>
    <w:rsid w:val="000C762A"/>
    <w:rsid w:val="000D38CB"/>
    <w:rsid w:val="000E57AF"/>
    <w:rsid w:val="00101A99"/>
    <w:rsid w:val="00106865"/>
    <w:rsid w:val="00110563"/>
    <w:rsid w:val="001168FE"/>
    <w:rsid w:val="001344A0"/>
    <w:rsid w:val="00134BFF"/>
    <w:rsid w:val="00137816"/>
    <w:rsid w:val="001470CA"/>
    <w:rsid w:val="00154835"/>
    <w:rsid w:val="0016154D"/>
    <w:rsid w:val="001629F0"/>
    <w:rsid w:val="00167642"/>
    <w:rsid w:val="00184841"/>
    <w:rsid w:val="00191764"/>
    <w:rsid w:val="001A3F97"/>
    <w:rsid w:val="001A4266"/>
    <w:rsid w:val="001A5D7D"/>
    <w:rsid w:val="001A6C46"/>
    <w:rsid w:val="001A7435"/>
    <w:rsid w:val="001B3742"/>
    <w:rsid w:val="001B5E7D"/>
    <w:rsid w:val="001C1955"/>
    <w:rsid w:val="001C23FB"/>
    <w:rsid w:val="001C7023"/>
    <w:rsid w:val="001D2108"/>
    <w:rsid w:val="001D3E65"/>
    <w:rsid w:val="001D3E85"/>
    <w:rsid w:val="001D6436"/>
    <w:rsid w:val="001E75A2"/>
    <w:rsid w:val="001E7C28"/>
    <w:rsid w:val="001F5DE3"/>
    <w:rsid w:val="00203DEA"/>
    <w:rsid w:val="00204BD2"/>
    <w:rsid w:val="00211517"/>
    <w:rsid w:val="00211FF3"/>
    <w:rsid w:val="002157A6"/>
    <w:rsid w:val="00224C77"/>
    <w:rsid w:val="00232DAD"/>
    <w:rsid w:val="00234896"/>
    <w:rsid w:val="00237F10"/>
    <w:rsid w:val="00252775"/>
    <w:rsid w:val="00254F81"/>
    <w:rsid w:val="00257A68"/>
    <w:rsid w:val="00260434"/>
    <w:rsid w:val="002708E7"/>
    <w:rsid w:val="00284B59"/>
    <w:rsid w:val="002901D1"/>
    <w:rsid w:val="00297616"/>
    <w:rsid w:val="002A236E"/>
    <w:rsid w:val="002A546C"/>
    <w:rsid w:val="002A7EDD"/>
    <w:rsid w:val="002B04C2"/>
    <w:rsid w:val="002B2149"/>
    <w:rsid w:val="002B3820"/>
    <w:rsid w:val="002B57AB"/>
    <w:rsid w:val="002B7713"/>
    <w:rsid w:val="002C195C"/>
    <w:rsid w:val="002C1C36"/>
    <w:rsid w:val="002C4910"/>
    <w:rsid w:val="002C4C86"/>
    <w:rsid w:val="002C697E"/>
    <w:rsid w:val="002D5B30"/>
    <w:rsid w:val="002E2D7D"/>
    <w:rsid w:val="002E4615"/>
    <w:rsid w:val="002E6A6F"/>
    <w:rsid w:val="002E700E"/>
    <w:rsid w:val="002F00D8"/>
    <w:rsid w:val="002F054B"/>
    <w:rsid w:val="002F34C1"/>
    <w:rsid w:val="00305DC9"/>
    <w:rsid w:val="00311D76"/>
    <w:rsid w:val="00335863"/>
    <w:rsid w:val="00353890"/>
    <w:rsid w:val="0035410A"/>
    <w:rsid w:val="00355BDC"/>
    <w:rsid w:val="00356238"/>
    <w:rsid w:val="00361046"/>
    <w:rsid w:val="00362D07"/>
    <w:rsid w:val="00365DCF"/>
    <w:rsid w:val="00367F13"/>
    <w:rsid w:val="00371149"/>
    <w:rsid w:val="00375945"/>
    <w:rsid w:val="00380C8A"/>
    <w:rsid w:val="003826B1"/>
    <w:rsid w:val="00394911"/>
    <w:rsid w:val="003B01E8"/>
    <w:rsid w:val="003C05EE"/>
    <w:rsid w:val="003C1036"/>
    <w:rsid w:val="003C11AC"/>
    <w:rsid w:val="003D3168"/>
    <w:rsid w:val="003D387F"/>
    <w:rsid w:val="003D6B45"/>
    <w:rsid w:val="003E5682"/>
    <w:rsid w:val="003E5FEE"/>
    <w:rsid w:val="003F1998"/>
    <w:rsid w:val="00400247"/>
    <w:rsid w:val="00411664"/>
    <w:rsid w:val="00424505"/>
    <w:rsid w:val="0043096E"/>
    <w:rsid w:val="00432CD4"/>
    <w:rsid w:val="00435B8F"/>
    <w:rsid w:val="00440497"/>
    <w:rsid w:val="00457CC1"/>
    <w:rsid w:val="004613AE"/>
    <w:rsid w:val="00463B60"/>
    <w:rsid w:val="00472378"/>
    <w:rsid w:val="00473FD3"/>
    <w:rsid w:val="00475D9A"/>
    <w:rsid w:val="00481319"/>
    <w:rsid w:val="0048514B"/>
    <w:rsid w:val="00485332"/>
    <w:rsid w:val="004A2848"/>
    <w:rsid w:val="004A65A9"/>
    <w:rsid w:val="004A7B7A"/>
    <w:rsid w:val="004B0BB0"/>
    <w:rsid w:val="004B1469"/>
    <w:rsid w:val="004B67BF"/>
    <w:rsid w:val="004C4912"/>
    <w:rsid w:val="004D098E"/>
    <w:rsid w:val="004D10D6"/>
    <w:rsid w:val="004D301D"/>
    <w:rsid w:val="004D43CA"/>
    <w:rsid w:val="004E2806"/>
    <w:rsid w:val="004E4F64"/>
    <w:rsid w:val="004F7255"/>
    <w:rsid w:val="005043B7"/>
    <w:rsid w:val="005053BF"/>
    <w:rsid w:val="00516D8C"/>
    <w:rsid w:val="0052526D"/>
    <w:rsid w:val="00531591"/>
    <w:rsid w:val="005338E2"/>
    <w:rsid w:val="005342F9"/>
    <w:rsid w:val="005424FA"/>
    <w:rsid w:val="00554F4C"/>
    <w:rsid w:val="0055675D"/>
    <w:rsid w:val="00561104"/>
    <w:rsid w:val="005650CC"/>
    <w:rsid w:val="00566D35"/>
    <w:rsid w:val="00587AD3"/>
    <w:rsid w:val="00592B0E"/>
    <w:rsid w:val="00593A61"/>
    <w:rsid w:val="005943B6"/>
    <w:rsid w:val="005A17B1"/>
    <w:rsid w:val="005A4BE7"/>
    <w:rsid w:val="005A54C5"/>
    <w:rsid w:val="005D78BB"/>
    <w:rsid w:val="005E3126"/>
    <w:rsid w:val="005E4A50"/>
    <w:rsid w:val="005E4D26"/>
    <w:rsid w:val="005F2CF1"/>
    <w:rsid w:val="0060149A"/>
    <w:rsid w:val="006045B8"/>
    <w:rsid w:val="0061053A"/>
    <w:rsid w:val="0061151B"/>
    <w:rsid w:val="00612930"/>
    <w:rsid w:val="0062338D"/>
    <w:rsid w:val="0063313D"/>
    <w:rsid w:val="00652D89"/>
    <w:rsid w:val="006557E1"/>
    <w:rsid w:val="006600C5"/>
    <w:rsid w:val="006632E0"/>
    <w:rsid w:val="006855F8"/>
    <w:rsid w:val="00690019"/>
    <w:rsid w:val="00690796"/>
    <w:rsid w:val="00694B5D"/>
    <w:rsid w:val="006A5540"/>
    <w:rsid w:val="006B1236"/>
    <w:rsid w:val="006C39EF"/>
    <w:rsid w:val="006D70A2"/>
    <w:rsid w:val="006E04F0"/>
    <w:rsid w:val="006E6FE3"/>
    <w:rsid w:val="006F0BB3"/>
    <w:rsid w:val="006F4F87"/>
    <w:rsid w:val="00700A8A"/>
    <w:rsid w:val="00700F00"/>
    <w:rsid w:val="0071730B"/>
    <w:rsid w:val="00724D49"/>
    <w:rsid w:val="0074227A"/>
    <w:rsid w:val="00742B71"/>
    <w:rsid w:val="00742FB7"/>
    <w:rsid w:val="00743CC9"/>
    <w:rsid w:val="0074647D"/>
    <w:rsid w:val="00757C60"/>
    <w:rsid w:val="007633DC"/>
    <w:rsid w:val="00765F63"/>
    <w:rsid w:val="00766D35"/>
    <w:rsid w:val="007728F4"/>
    <w:rsid w:val="0077614E"/>
    <w:rsid w:val="0077790E"/>
    <w:rsid w:val="00780031"/>
    <w:rsid w:val="0078048C"/>
    <w:rsid w:val="00780E75"/>
    <w:rsid w:val="00792DF2"/>
    <w:rsid w:val="007A14A3"/>
    <w:rsid w:val="007A346C"/>
    <w:rsid w:val="007A76BA"/>
    <w:rsid w:val="007C0BE9"/>
    <w:rsid w:val="007C1BFC"/>
    <w:rsid w:val="007C2127"/>
    <w:rsid w:val="007D2659"/>
    <w:rsid w:val="007E1C9E"/>
    <w:rsid w:val="007E2650"/>
    <w:rsid w:val="007E3F5D"/>
    <w:rsid w:val="007E6BD0"/>
    <w:rsid w:val="007E6CCE"/>
    <w:rsid w:val="007E7FB8"/>
    <w:rsid w:val="007F0EBF"/>
    <w:rsid w:val="007F7B12"/>
    <w:rsid w:val="00801377"/>
    <w:rsid w:val="0080324D"/>
    <w:rsid w:val="00823912"/>
    <w:rsid w:val="008239A6"/>
    <w:rsid w:val="00826734"/>
    <w:rsid w:val="00831330"/>
    <w:rsid w:val="00834961"/>
    <w:rsid w:val="00836472"/>
    <w:rsid w:val="00840457"/>
    <w:rsid w:val="00845E1B"/>
    <w:rsid w:val="0084692B"/>
    <w:rsid w:val="00854936"/>
    <w:rsid w:val="00854F02"/>
    <w:rsid w:val="008555B2"/>
    <w:rsid w:val="008571C2"/>
    <w:rsid w:val="008624FC"/>
    <w:rsid w:val="0086583B"/>
    <w:rsid w:val="008678DC"/>
    <w:rsid w:val="0087301E"/>
    <w:rsid w:val="00882E21"/>
    <w:rsid w:val="00884F74"/>
    <w:rsid w:val="0088721B"/>
    <w:rsid w:val="00887233"/>
    <w:rsid w:val="00897B88"/>
    <w:rsid w:val="008A079B"/>
    <w:rsid w:val="008B074E"/>
    <w:rsid w:val="008B321F"/>
    <w:rsid w:val="008B4067"/>
    <w:rsid w:val="008B45BC"/>
    <w:rsid w:val="008D52AC"/>
    <w:rsid w:val="008D7525"/>
    <w:rsid w:val="008D788D"/>
    <w:rsid w:val="008E7735"/>
    <w:rsid w:val="008F422C"/>
    <w:rsid w:val="008F4BC9"/>
    <w:rsid w:val="008F5CDD"/>
    <w:rsid w:val="008F607A"/>
    <w:rsid w:val="0090723B"/>
    <w:rsid w:val="00913098"/>
    <w:rsid w:val="00925184"/>
    <w:rsid w:val="00934CC4"/>
    <w:rsid w:val="00937FB9"/>
    <w:rsid w:val="009425BB"/>
    <w:rsid w:val="009519C7"/>
    <w:rsid w:val="009520E1"/>
    <w:rsid w:val="009610DD"/>
    <w:rsid w:val="00961A38"/>
    <w:rsid w:val="00976D1D"/>
    <w:rsid w:val="009774E3"/>
    <w:rsid w:val="00980308"/>
    <w:rsid w:val="009830AE"/>
    <w:rsid w:val="009868B0"/>
    <w:rsid w:val="00987F0A"/>
    <w:rsid w:val="00991FA4"/>
    <w:rsid w:val="00996B89"/>
    <w:rsid w:val="009A4072"/>
    <w:rsid w:val="009B2225"/>
    <w:rsid w:val="009B7B0A"/>
    <w:rsid w:val="009C7898"/>
    <w:rsid w:val="009E28E2"/>
    <w:rsid w:val="009F05CA"/>
    <w:rsid w:val="009F3867"/>
    <w:rsid w:val="009F53CF"/>
    <w:rsid w:val="009F5613"/>
    <w:rsid w:val="009F5E52"/>
    <w:rsid w:val="00A00088"/>
    <w:rsid w:val="00A01F83"/>
    <w:rsid w:val="00A0667E"/>
    <w:rsid w:val="00A0688E"/>
    <w:rsid w:val="00A07DF7"/>
    <w:rsid w:val="00A22AB7"/>
    <w:rsid w:val="00A248AB"/>
    <w:rsid w:val="00A25760"/>
    <w:rsid w:val="00A30229"/>
    <w:rsid w:val="00A31E88"/>
    <w:rsid w:val="00A35A1E"/>
    <w:rsid w:val="00A426AB"/>
    <w:rsid w:val="00A4602E"/>
    <w:rsid w:val="00A56A63"/>
    <w:rsid w:val="00A570E2"/>
    <w:rsid w:val="00A63485"/>
    <w:rsid w:val="00A722D6"/>
    <w:rsid w:val="00A75BFB"/>
    <w:rsid w:val="00A80420"/>
    <w:rsid w:val="00A83541"/>
    <w:rsid w:val="00A854A6"/>
    <w:rsid w:val="00A92DEB"/>
    <w:rsid w:val="00AB1C99"/>
    <w:rsid w:val="00AB4DBF"/>
    <w:rsid w:val="00AD7E06"/>
    <w:rsid w:val="00AE22E8"/>
    <w:rsid w:val="00AE6D96"/>
    <w:rsid w:val="00AF14E3"/>
    <w:rsid w:val="00AF1835"/>
    <w:rsid w:val="00AF1A0F"/>
    <w:rsid w:val="00AF34EC"/>
    <w:rsid w:val="00B004BB"/>
    <w:rsid w:val="00B04889"/>
    <w:rsid w:val="00B05C7D"/>
    <w:rsid w:val="00B067E8"/>
    <w:rsid w:val="00B06D73"/>
    <w:rsid w:val="00B10291"/>
    <w:rsid w:val="00B107B7"/>
    <w:rsid w:val="00B166B4"/>
    <w:rsid w:val="00B175D4"/>
    <w:rsid w:val="00B2244D"/>
    <w:rsid w:val="00B320E8"/>
    <w:rsid w:val="00B36979"/>
    <w:rsid w:val="00B37487"/>
    <w:rsid w:val="00B41609"/>
    <w:rsid w:val="00B43E09"/>
    <w:rsid w:val="00B4410D"/>
    <w:rsid w:val="00B44F48"/>
    <w:rsid w:val="00B51A30"/>
    <w:rsid w:val="00B563F6"/>
    <w:rsid w:val="00B6242A"/>
    <w:rsid w:val="00B6353F"/>
    <w:rsid w:val="00B71695"/>
    <w:rsid w:val="00B775F1"/>
    <w:rsid w:val="00B81FCB"/>
    <w:rsid w:val="00B85CE7"/>
    <w:rsid w:val="00B875FB"/>
    <w:rsid w:val="00B909E1"/>
    <w:rsid w:val="00B94186"/>
    <w:rsid w:val="00BB775A"/>
    <w:rsid w:val="00BC1B79"/>
    <w:rsid w:val="00BC3540"/>
    <w:rsid w:val="00BC79D1"/>
    <w:rsid w:val="00BD07A8"/>
    <w:rsid w:val="00BF0D35"/>
    <w:rsid w:val="00C03474"/>
    <w:rsid w:val="00C0421D"/>
    <w:rsid w:val="00C04397"/>
    <w:rsid w:val="00C06A14"/>
    <w:rsid w:val="00C12F85"/>
    <w:rsid w:val="00C16A19"/>
    <w:rsid w:val="00C16B69"/>
    <w:rsid w:val="00C40935"/>
    <w:rsid w:val="00C523B0"/>
    <w:rsid w:val="00C55B9F"/>
    <w:rsid w:val="00C60A83"/>
    <w:rsid w:val="00C6475E"/>
    <w:rsid w:val="00C665C5"/>
    <w:rsid w:val="00C72D51"/>
    <w:rsid w:val="00C73367"/>
    <w:rsid w:val="00C737ED"/>
    <w:rsid w:val="00C73D93"/>
    <w:rsid w:val="00C902A9"/>
    <w:rsid w:val="00C917E4"/>
    <w:rsid w:val="00C95636"/>
    <w:rsid w:val="00CA5D02"/>
    <w:rsid w:val="00CA5EED"/>
    <w:rsid w:val="00CA7580"/>
    <w:rsid w:val="00CB1877"/>
    <w:rsid w:val="00CD1B09"/>
    <w:rsid w:val="00CD5F06"/>
    <w:rsid w:val="00CE029C"/>
    <w:rsid w:val="00CE11E1"/>
    <w:rsid w:val="00CE1802"/>
    <w:rsid w:val="00CF3425"/>
    <w:rsid w:val="00CF4618"/>
    <w:rsid w:val="00D01E05"/>
    <w:rsid w:val="00D024F6"/>
    <w:rsid w:val="00D10C23"/>
    <w:rsid w:val="00D13AFF"/>
    <w:rsid w:val="00D16276"/>
    <w:rsid w:val="00D16484"/>
    <w:rsid w:val="00D27BB6"/>
    <w:rsid w:val="00D30797"/>
    <w:rsid w:val="00D42497"/>
    <w:rsid w:val="00D73A28"/>
    <w:rsid w:val="00D740D6"/>
    <w:rsid w:val="00D96A6D"/>
    <w:rsid w:val="00DA5818"/>
    <w:rsid w:val="00DA5D74"/>
    <w:rsid w:val="00DA6BEA"/>
    <w:rsid w:val="00DD0BFE"/>
    <w:rsid w:val="00DD64DC"/>
    <w:rsid w:val="00DE0054"/>
    <w:rsid w:val="00DE3D59"/>
    <w:rsid w:val="00E06549"/>
    <w:rsid w:val="00E065DC"/>
    <w:rsid w:val="00E13271"/>
    <w:rsid w:val="00E141CC"/>
    <w:rsid w:val="00E25A3E"/>
    <w:rsid w:val="00E45605"/>
    <w:rsid w:val="00E47B36"/>
    <w:rsid w:val="00E53C66"/>
    <w:rsid w:val="00E60BC8"/>
    <w:rsid w:val="00E60E6A"/>
    <w:rsid w:val="00E65CF8"/>
    <w:rsid w:val="00E76428"/>
    <w:rsid w:val="00E81053"/>
    <w:rsid w:val="00E823D4"/>
    <w:rsid w:val="00EA0598"/>
    <w:rsid w:val="00EB289F"/>
    <w:rsid w:val="00EB5F2F"/>
    <w:rsid w:val="00F06F31"/>
    <w:rsid w:val="00F07198"/>
    <w:rsid w:val="00F10748"/>
    <w:rsid w:val="00F133B0"/>
    <w:rsid w:val="00F32624"/>
    <w:rsid w:val="00F37AC6"/>
    <w:rsid w:val="00F37C89"/>
    <w:rsid w:val="00F41712"/>
    <w:rsid w:val="00F43B21"/>
    <w:rsid w:val="00F47857"/>
    <w:rsid w:val="00F623FD"/>
    <w:rsid w:val="00F63B72"/>
    <w:rsid w:val="00F65526"/>
    <w:rsid w:val="00F655E9"/>
    <w:rsid w:val="00F8115A"/>
    <w:rsid w:val="00F86D34"/>
    <w:rsid w:val="00F90CF8"/>
    <w:rsid w:val="00F93975"/>
    <w:rsid w:val="00FC3D50"/>
    <w:rsid w:val="00FE2775"/>
    <w:rsid w:val="00FF0148"/>
    <w:rsid w:val="00FF3053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7DC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1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11AC"/>
  </w:style>
  <w:style w:type="paragraph" w:styleId="a6">
    <w:name w:val="footer"/>
    <w:basedOn w:val="a"/>
    <w:link w:val="a7"/>
    <w:uiPriority w:val="99"/>
    <w:unhideWhenUsed/>
    <w:rsid w:val="003C1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11AC"/>
  </w:style>
  <w:style w:type="paragraph" w:styleId="a8">
    <w:name w:val="List Paragraph"/>
    <w:basedOn w:val="a"/>
    <w:uiPriority w:val="34"/>
    <w:qFormat/>
    <w:rsid w:val="008549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1DBFA86-D34B-45B2-B2D5-8B33B472B019}"/>
</file>

<file path=customXml/itemProps2.xml><?xml version="1.0" encoding="utf-8"?>
<ds:datastoreItem xmlns:ds="http://schemas.openxmlformats.org/officeDocument/2006/customXml" ds:itemID="{09E2B0CA-B058-499D-863D-80B30E403131}"/>
</file>

<file path=customXml/itemProps3.xml><?xml version="1.0" encoding="utf-8"?>
<ds:datastoreItem xmlns:ds="http://schemas.openxmlformats.org/officeDocument/2006/customXml" ds:itemID="{268DB410-F127-42D3-B414-EFB19C9C05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2024-03-08T02:59:00Z</dcterms:created>
  <dcterms:modified xsi:type="dcterms:W3CDTF">2024-03-08T02:59:00Z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