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9C06" w14:textId="77777777" w:rsidR="00903649" w:rsidRPr="008336B0" w:rsidRDefault="00D12472" w:rsidP="00F9398B">
      <w:pPr>
        <w:spacing w:line="300" w:lineRule="exact"/>
        <w:rPr>
          <w:rFonts w:ascii="ＭＳ ゴシック" w:eastAsia="ＭＳ ゴシック" w:hAnsi="ＭＳ ゴシック" w:hint="eastAsia"/>
          <w:color w:val="000000"/>
          <w:sz w:val="24"/>
        </w:rPr>
      </w:pPr>
      <w:r w:rsidRPr="008336B0">
        <w:rPr>
          <w:rFonts w:ascii="ＭＳ ゴシック" w:eastAsia="ＭＳ ゴシック" w:hAnsi="ＭＳ ゴシック" w:hint="eastAsia"/>
          <w:color w:val="000000"/>
          <w:sz w:val="24"/>
        </w:rPr>
        <w:t>様式12</w:t>
      </w:r>
      <w:r w:rsidR="00903649" w:rsidRPr="008336B0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087168" w:rsidRPr="008336B0">
        <w:rPr>
          <w:rFonts w:ascii="ＭＳ ゴシック" w:eastAsia="ＭＳ ゴシック" w:hAnsi="ＭＳ ゴシック" w:hint="eastAsia"/>
          <w:color w:val="000000"/>
          <w:sz w:val="24"/>
        </w:rPr>
        <w:t>２</w:t>
      </w:r>
    </w:p>
    <w:p w14:paraId="05B57C22" w14:textId="77777777" w:rsidR="00F9398B" w:rsidRPr="008336B0" w:rsidRDefault="00903649" w:rsidP="00F9398B">
      <w:pPr>
        <w:spacing w:line="300" w:lineRule="exact"/>
        <w:jc w:val="center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  <w:r w:rsidRPr="008336B0">
        <w:rPr>
          <w:rFonts w:ascii="ＭＳ ゴシック" w:eastAsia="ＭＳ ゴシック" w:hAnsi="ＭＳ ゴシック" w:hint="eastAsia"/>
          <w:color w:val="000000"/>
          <w:sz w:val="28"/>
          <w:szCs w:val="28"/>
        </w:rPr>
        <w:t>地域連携診療計画書（様式例）</w:t>
      </w:r>
      <w:r w:rsidR="00F9398B" w:rsidRPr="008336B0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　　　</w:t>
      </w:r>
    </w:p>
    <w:p w14:paraId="1E67D1D6" w14:textId="77777777" w:rsidR="00903649" w:rsidRPr="008336B0" w:rsidRDefault="00F9398B" w:rsidP="002B27B7">
      <w:pPr>
        <w:spacing w:line="240" w:lineRule="exact"/>
        <w:jc w:val="center"/>
        <w:rPr>
          <w:rFonts w:ascii="ＭＳ ゴシック" w:eastAsia="ＭＳ ゴシック" w:hAnsi="ＭＳ ゴシック" w:hint="eastAsia"/>
          <w:color w:val="000000"/>
          <w:szCs w:val="21"/>
        </w:rPr>
      </w:pPr>
      <w:r w:rsidRPr="008336B0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　　　　　　　　　　　　　　　　　　　　</w:t>
      </w:r>
      <w:r w:rsidRPr="008336B0">
        <w:rPr>
          <w:rFonts w:ascii="ＭＳ ゴシック" w:eastAsia="ＭＳ ゴシック" w:hAnsi="ＭＳ ゴシック" w:hint="eastAsia"/>
          <w:color w:val="000000"/>
          <w:szCs w:val="21"/>
        </w:rPr>
        <w:t>説明日</w:t>
      </w:r>
    </w:p>
    <w:p w14:paraId="0FE9BC09" w14:textId="244E74D3" w:rsidR="00F9398B" w:rsidRPr="008336B0" w:rsidRDefault="00034F38" w:rsidP="002B27B7">
      <w:pPr>
        <w:spacing w:line="240" w:lineRule="exact"/>
        <w:rPr>
          <w:rFonts w:ascii="ＭＳ ゴシック" w:eastAsia="ＭＳ ゴシック" w:hAnsi="ＭＳ ゴシック" w:hint="eastAsia"/>
          <w:color w:val="000000"/>
          <w:szCs w:val="21"/>
        </w:rPr>
      </w:pPr>
      <w:r w:rsidRPr="008336B0">
        <w:rPr>
          <w:rFonts w:ascii="ＭＳ ゴシック" w:eastAsia="ＭＳ ゴシック" w:hAnsi="ＭＳ 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27D152" wp14:editId="07A01B92">
                <wp:simplePos x="0" y="0"/>
                <wp:positionH relativeFrom="column">
                  <wp:posOffset>5943600</wp:posOffset>
                </wp:positionH>
                <wp:positionV relativeFrom="paragraph">
                  <wp:posOffset>0</wp:posOffset>
                </wp:positionV>
                <wp:extent cx="2400300" cy="0"/>
                <wp:effectExtent l="13335" t="9525" r="5715" b="9525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7684B" id="Line 10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0" to="65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J5uzn7bAAAABgEAAA8AAAAAAAAAAAAAAAAACQQAAGRycy9kb3ducmV2Lnht&#10;bFBLBQYAAAAABAAEAPMAAAARBQAAAAA=&#10;"/>
            </w:pict>
          </mc:Fallback>
        </mc:AlternateContent>
      </w:r>
      <w:r w:rsidR="00F9398B" w:rsidRPr="008336B0"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　　　　　　　　　　　　　　　　　　　　　　         </w:t>
      </w:r>
      <w:r w:rsidR="00215318" w:rsidRPr="008336B0"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　　　　            </w:t>
      </w:r>
      <w:r w:rsidR="00F9398B" w:rsidRPr="008336B0">
        <w:rPr>
          <w:rFonts w:ascii="ＭＳ ゴシック" w:eastAsia="ＭＳ ゴシック" w:hAnsi="ＭＳ ゴシック" w:hint="eastAsia"/>
          <w:color w:val="000000"/>
          <w:szCs w:val="21"/>
        </w:rPr>
        <w:t>患者氏名</w:t>
      </w:r>
      <w:r w:rsidR="00215318" w:rsidRPr="008336B0">
        <w:rPr>
          <w:rFonts w:ascii="ＭＳ ゴシック" w:eastAsia="ＭＳ ゴシック" w:hAnsi="ＭＳ ゴシック" w:hint="eastAsia"/>
          <w:color w:val="000000"/>
          <w:szCs w:val="21"/>
        </w:rPr>
        <w:t xml:space="preserve">                          殿</w:t>
      </w:r>
    </w:p>
    <w:p w14:paraId="14DF6F14" w14:textId="64287CA8" w:rsidR="00F9398B" w:rsidRPr="008336B0" w:rsidRDefault="00034F38" w:rsidP="002B27B7">
      <w:pPr>
        <w:spacing w:line="260" w:lineRule="exact"/>
        <w:jc w:val="center"/>
        <w:rPr>
          <w:rFonts w:ascii="ＭＳ ゴシック" w:eastAsia="ＭＳ ゴシック" w:hAnsi="ＭＳ ゴシック" w:hint="eastAsia"/>
          <w:color w:val="000000"/>
          <w:szCs w:val="21"/>
        </w:rPr>
      </w:pPr>
      <w:r w:rsidRPr="008336B0">
        <w:rPr>
          <w:rFonts w:ascii="ＭＳ ゴシック" w:eastAsia="ＭＳ ゴシック" w:hAnsi="ＭＳ 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9617AB" wp14:editId="1E55FF1B">
                <wp:simplePos x="0" y="0"/>
                <wp:positionH relativeFrom="column">
                  <wp:posOffset>5943600</wp:posOffset>
                </wp:positionH>
                <wp:positionV relativeFrom="paragraph">
                  <wp:posOffset>0</wp:posOffset>
                </wp:positionV>
                <wp:extent cx="2400300" cy="0"/>
                <wp:effectExtent l="13335" t="9525" r="5715" b="952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01004" id="Line 1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0" to="65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J5uzn7bAAAABgEAAA8AAAAAAAAAAAAAAAAACQQAAGRycy9kb3ducmV2Lnht&#10;bFBLBQYAAAAABAAEAPMAAAARBQAAAAA=&#10;"/>
            </w:pict>
          </mc:Fallback>
        </mc:AlternateContent>
      </w:r>
      <w:r w:rsidR="00F9398B" w:rsidRPr="008336B0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="00215318" w:rsidRPr="008336B0"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　　　　　　　　　　　　　　　　　　　                          </w:t>
      </w:r>
      <w:r w:rsidR="00F9398B" w:rsidRPr="008336B0">
        <w:rPr>
          <w:rFonts w:ascii="ＭＳ ゴシック" w:eastAsia="ＭＳ ゴシック" w:hAnsi="ＭＳ ゴシック" w:hint="eastAsia"/>
          <w:color w:val="000000"/>
          <w:szCs w:val="21"/>
        </w:rPr>
        <w:t>病名（検査・手術名）：</w:t>
      </w:r>
    </w:p>
    <w:p w14:paraId="5AB50285" w14:textId="39A52C99" w:rsidR="00903649" w:rsidRPr="008336B0" w:rsidRDefault="00034F38" w:rsidP="00476759">
      <w:pPr>
        <w:spacing w:line="240" w:lineRule="exact"/>
        <w:jc w:val="center"/>
        <w:rPr>
          <w:rFonts w:ascii="ＭＳ ゴシック" w:eastAsia="ＭＳ ゴシック" w:hAnsi="ＭＳ ゴシック" w:hint="eastAsia"/>
          <w:color w:val="000000"/>
          <w:sz w:val="24"/>
        </w:rPr>
      </w:pPr>
      <w:r w:rsidRPr="008336B0">
        <w:rPr>
          <w:rFonts w:ascii="ＭＳ ゴシック" w:eastAsia="ＭＳ ゴシック" w:hAnsi="ＭＳ 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16F602" wp14:editId="5A5CEAB6">
                <wp:simplePos x="0" y="0"/>
                <wp:positionH relativeFrom="column">
                  <wp:posOffset>5943600</wp:posOffset>
                </wp:positionH>
                <wp:positionV relativeFrom="paragraph">
                  <wp:posOffset>63500</wp:posOffset>
                </wp:positionV>
                <wp:extent cx="2400300" cy="0"/>
                <wp:effectExtent l="13335" t="9525" r="5715" b="9525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CF8E9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5pt" to="657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Gzex//bAAAACgEAAA8AAAAAAAAAAAAAAAAACQQAAGRycy9kb3ducmV2Lnht&#10;bFBLBQYAAAAABAAEAPMAAAARBQAAAAA=&#10;"/>
            </w:pict>
          </mc:Fallback>
        </mc:AlternateConten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06"/>
        <w:gridCol w:w="1026"/>
        <w:gridCol w:w="1026"/>
        <w:gridCol w:w="1026"/>
        <w:gridCol w:w="1026"/>
        <w:gridCol w:w="1530"/>
        <w:gridCol w:w="1026"/>
        <w:gridCol w:w="1026"/>
        <w:gridCol w:w="1026"/>
        <w:gridCol w:w="1656"/>
      </w:tblGrid>
      <w:tr w:rsidR="00EA2470" w:rsidRPr="008336B0" w14:paraId="2FDEE447" w14:textId="77777777" w:rsidTr="00752F7F">
        <w:tc>
          <w:tcPr>
            <w:tcW w:w="1800" w:type="dxa"/>
          </w:tcPr>
          <w:p w14:paraId="6D2E8141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月日</w:t>
            </w:r>
          </w:p>
        </w:tc>
        <w:tc>
          <w:tcPr>
            <w:tcW w:w="1206" w:type="dxa"/>
          </w:tcPr>
          <w:p w14:paraId="2C218BC2" w14:textId="77777777" w:rsidR="00476759" w:rsidRPr="008336B0" w:rsidRDefault="00476759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／</w:t>
            </w:r>
          </w:p>
        </w:tc>
        <w:tc>
          <w:tcPr>
            <w:tcW w:w="1026" w:type="dxa"/>
          </w:tcPr>
          <w:p w14:paraId="1DFB4FBF" w14:textId="77777777" w:rsidR="002C500D" w:rsidRPr="008336B0" w:rsidRDefault="00476759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／</w:t>
            </w:r>
          </w:p>
        </w:tc>
        <w:tc>
          <w:tcPr>
            <w:tcW w:w="1026" w:type="dxa"/>
          </w:tcPr>
          <w:p w14:paraId="4D2F03B0" w14:textId="77777777" w:rsidR="002C500D" w:rsidRPr="008336B0" w:rsidRDefault="00476759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／</w:t>
            </w:r>
          </w:p>
        </w:tc>
        <w:tc>
          <w:tcPr>
            <w:tcW w:w="1026" w:type="dxa"/>
          </w:tcPr>
          <w:p w14:paraId="1FAD64B6" w14:textId="77777777" w:rsidR="002C500D" w:rsidRPr="008336B0" w:rsidRDefault="00476759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／</w:t>
            </w:r>
          </w:p>
        </w:tc>
        <w:tc>
          <w:tcPr>
            <w:tcW w:w="1026" w:type="dxa"/>
          </w:tcPr>
          <w:p w14:paraId="59FD5190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530" w:type="dxa"/>
          </w:tcPr>
          <w:p w14:paraId="662EEB09" w14:textId="77777777" w:rsidR="002C500D" w:rsidRPr="008336B0" w:rsidRDefault="00476759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／</w:t>
            </w:r>
          </w:p>
        </w:tc>
        <w:tc>
          <w:tcPr>
            <w:tcW w:w="1026" w:type="dxa"/>
          </w:tcPr>
          <w:p w14:paraId="30FB9D6D" w14:textId="77777777" w:rsidR="002C500D" w:rsidRPr="008336B0" w:rsidRDefault="00476759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／</w:t>
            </w:r>
          </w:p>
        </w:tc>
        <w:tc>
          <w:tcPr>
            <w:tcW w:w="1026" w:type="dxa"/>
          </w:tcPr>
          <w:p w14:paraId="3FD31A51" w14:textId="77777777" w:rsidR="002C500D" w:rsidRPr="008336B0" w:rsidRDefault="00476759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／</w:t>
            </w:r>
          </w:p>
        </w:tc>
        <w:tc>
          <w:tcPr>
            <w:tcW w:w="1026" w:type="dxa"/>
          </w:tcPr>
          <w:p w14:paraId="20A5665A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656" w:type="dxa"/>
          </w:tcPr>
          <w:p w14:paraId="045444C5" w14:textId="77777777" w:rsidR="002C500D" w:rsidRPr="008336B0" w:rsidRDefault="00476759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／</w:t>
            </w:r>
          </w:p>
        </w:tc>
      </w:tr>
      <w:tr w:rsidR="00EA2470" w:rsidRPr="008336B0" w14:paraId="36AA6C41" w14:textId="77777777" w:rsidTr="00752F7F">
        <w:tc>
          <w:tcPr>
            <w:tcW w:w="1800" w:type="dxa"/>
          </w:tcPr>
          <w:p w14:paraId="14E83FCD" w14:textId="77777777" w:rsidR="002C500D" w:rsidRPr="008336B0" w:rsidRDefault="00CF36AF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経過（日又</w:t>
            </w:r>
            <w:r w:rsidR="002C500D"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は週・月単位）</w:t>
            </w:r>
          </w:p>
        </w:tc>
        <w:tc>
          <w:tcPr>
            <w:tcW w:w="1206" w:type="dxa"/>
          </w:tcPr>
          <w:p w14:paraId="2CE4644E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１日目</w:t>
            </w:r>
          </w:p>
        </w:tc>
        <w:tc>
          <w:tcPr>
            <w:tcW w:w="1026" w:type="dxa"/>
          </w:tcPr>
          <w:p w14:paraId="50E8CD17" w14:textId="77777777" w:rsidR="002C500D" w:rsidRPr="008336B0" w:rsidRDefault="001D7C31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２日目</w:t>
            </w:r>
          </w:p>
        </w:tc>
        <w:tc>
          <w:tcPr>
            <w:tcW w:w="1026" w:type="dxa"/>
          </w:tcPr>
          <w:p w14:paraId="0E10D382" w14:textId="77777777" w:rsidR="002C500D" w:rsidRPr="008336B0" w:rsidRDefault="001D7C31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３日目</w:t>
            </w:r>
          </w:p>
        </w:tc>
        <w:tc>
          <w:tcPr>
            <w:tcW w:w="1026" w:type="dxa"/>
          </w:tcPr>
          <w:p w14:paraId="368EE823" w14:textId="77777777" w:rsidR="002C500D" w:rsidRPr="008336B0" w:rsidRDefault="001D7C31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４日目</w:t>
            </w:r>
          </w:p>
        </w:tc>
        <w:tc>
          <w:tcPr>
            <w:tcW w:w="1026" w:type="dxa"/>
          </w:tcPr>
          <w:p w14:paraId="236C4C40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530" w:type="dxa"/>
          </w:tcPr>
          <w:p w14:paraId="0CB5FC4F" w14:textId="77777777" w:rsidR="002C500D" w:rsidRPr="008336B0" w:rsidRDefault="001D7C31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○日目</w:t>
            </w:r>
          </w:p>
        </w:tc>
        <w:tc>
          <w:tcPr>
            <w:tcW w:w="1026" w:type="dxa"/>
          </w:tcPr>
          <w:p w14:paraId="3C9D19FF" w14:textId="77777777" w:rsidR="002C500D" w:rsidRPr="008336B0" w:rsidRDefault="001D7C31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１日目</w:t>
            </w:r>
          </w:p>
        </w:tc>
        <w:tc>
          <w:tcPr>
            <w:tcW w:w="1026" w:type="dxa"/>
          </w:tcPr>
          <w:p w14:paraId="71FB276C" w14:textId="77777777" w:rsidR="002C500D" w:rsidRPr="008336B0" w:rsidRDefault="001D7C31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○日目</w:t>
            </w:r>
          </w:p>
        </w:tc>
        <w:tc>
          <w:tcPr>
            <w:tcW w:w="1026" w:type="dxa"/>
          </w:tcPr>
          <w:p w14:paraId="4B2447A1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656" w:type="dxa"/>
          </w:tcPr>
          <w:p w14:paraId="49DCCCD2" w14:textId="77777777" w:rsidR="002C500D" w:rsidRPr="008336B0" w:rsidRDefault="001D7C31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○日目</w:t>
            </w:r>
          </w:p>
        </w:tc>
      </w:tr>
      <w:tr w:rsidR="00EA2470" w:rsidRPr="008336B0" w14:paraId="44B96CAA" w14:textId="77777777" w:rsidTr="00752F7F">
        <w:tc>
          <w:tcPr>
            <w:tcW w:w="1800" w:type="dxa"/>
          </w:tcPr>
          <w:p w14:paraId="4307DCE5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日時（手術日・退院日など）</w:t>
            </w:r>
          </w:p>
        </w:tc>
        <w:tc>
          <w:tcPr>
            <w:tcW w:w="1206" w:type="dxa"/>
          </w:tcPr>
          <w:p w14:paraId="1FB20A85" w14:textId="77777777" w:rsidR="002C500D" w:rsidRPr="008336B0" w:rsidRDefault="001D7C31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入院日</w:t>
            </w:r>
          </w:p>
        </w:tc>
        <w:tc>
          <w:tcPr>
            <w:tcW w:w="1026" w:type="dxa"/>
          </w:tcPr>
          <w:p w14:paraId="0C4A552E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1AB2766B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4B759CE5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7A10D59B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530" w:type="dxa"/>
          </w:tcPr>
          <w:p w14:paraId="72DF8208" w14:textId="77777777" w:rsidR="002C500D" w:rsidRPr="008336B0" w:rsidRDefault="001D7C31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転院日</w:t>
            </w:r>
          </w:p>
        </w:tc>
        <w:tc>
          <w:tcPr>
            <w:tcW w:w="1026" w:type="dxa"/>
          </w:tcPr>
          <w:p w14:paraId="038C6E50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3D709ADA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23F161FB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656" w:type="dxa"/>
          </w:tcPr>
          <w:p w14:paraId="7E48AA47" w14:textId="77777777" w:rsidR="002C500D" w:rsidRPr="008336B0" w:rsidRDefault="00EA2470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退院日</w:t>
            </w:r>
          </w:p>
        </w:tc>
      </w:tr>
      <w:tr w:rsidR="00EA2470" w:rsidRPr="008336B0" w14:paraId="3637CBA9" w14:textId="77777777" w:rsidTr="00752F7F">
        <w:tc>
          <w:tcPr>
            <w:tcW w:w="1800" w:type="dxa"/>
          </w:tcPr>
          <w:p w14:paraId="188A8DCD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達成目標</w:t>
            </w:r>
          </w:p>
        </w:tc>
        <w:tc>
          <w:tcPr>
            <w:tcW w:w="1206" w:type="dxa"/>
          </w:tcPr>
          <w:p w14:paraId="166EB55C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303053A1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49050CB9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61C5E8C0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007EFBE6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530" w:type="dxa"/>
          </w:tcPr>
          <w:p w14:paraId="22925A7B" w14:textId="77777777" w:rsidR="002C500D" w:rsidRPr="008336B0" w:rsidRDefault="001D7C31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（転院基準）</w:t>
            </w:r>
          </w:p>
        </w:tc>
        <w:tc>
          <w:tcPr>
            <w:tcW w:w="1026" w:type="dxa"/>
          </w:tcPr>
          <w:p w14:paraId="63A5F5CD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70D3ABFF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037A5B2A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656" w:type="dxa"/>
          </w:tcPr>
          <w:p w14:paraId="080801C0" w14:textId="77777777" w:rsidR="002C500D" w:rsidRPr="008336B0" w:rsidRDefault="00EA2470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（退院基準）</w:t>
            </w:r>
          </w:p>
        </w:tc>
      </w:tr>
      <w:tr w:rsidR="001D7C31" w:rsidRPr="008336B0" w14:paraId="27E4D9FD" w14:textId="77777777" w:rsidTr="00752F7F">
        <w:tc>
          <w:tcPr>
            <w:tcW w:w="1800" w:type="dxa"/>
          </w:tcPr>
          <w:p w14:paraId="158CF2FB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治療</w:t>
            </w:r>
          </w:p>
          <w:p w14:paraId="5B523FD4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薬剤</w:t>
            </w:r>
          </w:p>
          <w:p w14:paraId="7D678E24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（点滴・内服）</w:t>
            </w:r>
          </w:p>
        </w:tc>
        <w:tc>
          <w:tcPr>
            <w:tcW w:w="1206" w:type="dxa"/>
          </w:tcPr>
          <w:p w14:paraId="08C4EB06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0579070C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0F0FFDE0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738B3BC9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3F817DD0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530" w:type="dxa"/>
          </w:tcPr>
          <w:p w14:paraId="65C46EB3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3BD7B693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5D83EE4E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295A1C6D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656" w:type="dxa"/>
          </w:tcPr>
          <w:p w14:paraId="01013F45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1D7C31" w:rsidRPr="008336B0" w14:paraId="24C5FC78" w14:textId="77777777" w:rsidTr="00752F7F">
        <w:tc>
          <w:tcPr>
            <w:tcW w:w="1800" w:type="dxa"/>
          </w:tcPr>
          <w:p w14:paraId="118B80ED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処置</w:t>
            </w:r>
          </w:p>
        </w:tc>
        <w:tc>
          <w:tcPr>
            <w:tcW w:w="1206" w:type="dxa"/>
          </w:tcPr>
          <w:p w14:paraId="2FDDC40D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69B6EE8A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29EA1517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1437D333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3CADF5B6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530" w:type="dxa"/>
          </w:tcPr>
          <w:p w14:paraId="78B82B12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4C593737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15A8258E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6EB573A0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656" w:type="dxa"/>
          </w:tcPr>
          <w:p w14:paraId="4221C66C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1D7C31" w:rsidRPr="008336B0" w14:paraId="5DC20A80" w14:textId="77777777" w:rsidTr="00752F7F">
        <w:tc>
          <w:tcPr>
            <w:tcW w:w="1800" w:type="dxa"/>
          </w:tcPr>
          <w:p w14:paraId="5A735C43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検査</w:t>
            </w:r>
          </w:p>
        </w:tc>
        <w:tc>
          <w:tcPr>
            <w:tcW w:w="1206" w:type="dxa"/>
          </w:tcPr>
          <w:p w14:paraId="16A759EC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2D317592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5D783CC7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68C076DB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3A9CA439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530" w:type="dxa"/>
          </w:tcPr>
          <w:p w14:paraId="2654F16E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23BED0D2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6A5DC32E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2A15B313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656" w:type="dxa"/>
          </w:tcPr>
          <w:p w14:paraId="1D83A0F1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1D7C31" w:rsidRPr="008336B0" w14:paraId="1C02A2EC" w14:textId="77777777" w:rsidTr="00752F7F">
        <w:tc>
          <w:tcPr>
            <w:tcW w:w="1800" w:type="dxa"/>
          </w:tcPr>
          <w:p w14:paraId="7819BF3E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安静度・リハビリ（ＯＴ・ＰＴの指導を含む。）</w:t>
            </w:r>
          </w:p>
        </w:tc>
        <w:tc>
          <w:tcPr>
            <w:tcW w:w="1206" w:type="dxa"/>
          </w:tcPr>
          <w:p w14:paraId="0ECA9933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0D63EDC1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4DA4CFBE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46C28291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2F17C6A6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530" w:type="dxa"/>
          </w:tcPr>
          <w:p w14:paraId="3E2C9D34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5097B7FE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677A7EE3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6162AEB8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656" w:type="dxa"/>
          </w:tcPr>
          <w:p w14:paraId="21D5A409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1D7C31" w:rsidRPr="008336B0" w14:paraId="48BF8F0A" w14:textId="77777777" w:rsidTr="00752F7F">
        <w:tc>
          <w:tcPr>
            <w:tcW w:w="1800" w:type="dxa"/>
          </w:tcPr>
          <w:p w14:paraId="2C30ED4F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食事（栄養士の指導も含む。）</w:t>
            </w:r>
          </w:p>
        </w:tc>
        <w:tc>
          <w:tcPr>
            <w:tcW w:w="1206" w:type="dxa"/>
          </w:tcPr>
          <w:p w14:paraId="6C0CC4AA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40E1AD36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2CBEC969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2E417DFD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218B1945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530" w:type="dxa"/>
          </w:tcPr>
          <w:p w14:paraId="7055350B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0FE0E40E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4199A6B5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3E9D3B61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656" w:type="dxa"/>
          </w:tcPr>
          <w:p w14:paraId="30FBD8F9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1D7C31" w:rsidRPr="008336B0" w14:paraId="7FA44CD1" w14:textId="77777777" w:rsidTr="00752F7F">
        <w:tc>
          <w:tcPr>
            <w:tcW w:w="1800" w:type="dxa"/>
          </w:tcPr>
          <w:p w14:paraId="77DF5084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清潔</w:t>
            </w:r>
          </w:p>
        </w:tc>
        <w:tc>
          <w:tcPr>
            <w:tcW w:w="1206" w:type="dxa"/>
          </w:tcPr>
          <w:p w14:paraId="4D20C8A5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7DBE42F8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071C2CEB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5EF3DA8F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4C1479B7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530" w:type="dxa"/>
          </w:tcPr>
          <w:p w14:paraId="488E2C2F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1141E497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27EB1C58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01AB2B3F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656" w:type="dxa"/>
          </w:tcPr>
          <w:p w14:paraId="1EA6CA1C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1D7C31" w:rsidRPr="008336B0" w14:paraId="7C355367" w14:textId="77777777" w:rsidTr="00752F7F">
        <w:tc>
          <w:tcPr>
            <w:tcW w:w="1800" w:type="dxa"/>
          </w:tcPr>
          <w:p w14:paraId="5D23EB0E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排泄</w:t>
            </w:r>
          </w:p>
        </w:tc>
        <w:tc>
          <w:tcPr>
            <w:tcW w:w="1206" w:type="dxa"/>
          </w:tcPr>
          <w:p w14:paraId="45FD5F1D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2436AC03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6071A5B6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02EF20EC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2ACE9D22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530" w:type="dxa"/>
          </w:tcPr>
          <w:p w14:paraId="536ED8F3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5E85CA93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4DB9639C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5C2F3B53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656" w:type="dxa"/>
          </w:tcPr>
          <w:p w14:paraId="1B03CF53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1D7C31" w:rsidRPr="008336B0" w14:paraId="4C0DCA20" w14:textId="77777777" w:rsidTr="00752F7F">
        <w:tc>
          <w:tcPr>
            <w:tcW w:w="1800" w:type="dxa"/>
          </w:tcPr>
          <w:p w14:paraId="24CD95B9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患者様及びご家族への説明</w:t>
            </w:r>
          </w:p>
        </w:tc>
        <w:tc>
          <w:tcPr>
            <w:tcW w:w="1206" w:type="dxa"/>
          </w:tcPr>
          <w:p w14:paraId="7DF5A50F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53CA1BE5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0B9D0C51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22EE3706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27C1B27B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530" w:type="dxa"/>
          </w:tcPr>
          <w:p w14:paraId="4CE8CF3B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1A62ED44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60351395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6F3D18B6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1656" w:type="dxa"/>
          </w:tcPr>
          <w:p w14:paraId="15E9F94D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EA2470" w:rsidRPr="008336B0" w14:paraId="22520637" w14:textId="77777777" w:rsidTr="00752F7F">
        <w:trPr>
          <w:trHeight w:val="1078"/>
        </w:trPr>
        <w:tc>
          <w:tcPr>
            <w:tcW w:w="1800" w:type="dxa"/>
          </w:tcPr>
          <w:p w14:paraId="48100E95" w14:textId="77777777" w:rsidR="00EA2470" w:rsidRPr="008336B0" w:rsidRDefault="00EA2470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14:paraId="2B0C459E" w14:textId="77777777" w:rsidR="00EA2470" w:rsidRPr="008336B0" w:rsidRDefault="00EA2470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退院時情報</w:t>
            </w:r>
          </w:p>
          <w:p w14:paraId="10D78FEC" w14:textId="77777777" w:rsidR="00EA2470" w:rsidRPr="008336B0" w:rsidRDefault="00EA2470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  <w:p w14:paraId="38B91C30" w14:textId="77777777" w:rsidR="00EA2470" w:rsidRPr="008336B0" w:rsidRDefault="00EA2470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  <w:tc>
          <w:tcPr>
            <w:tcW w:w="6840" w:type="dxa"/>
            <w:gridSpan w:val="6"/>
          </w:tcPr>
          <w:p w14:paraId="307B33E8" w14:textId="77777777" w:rsidR="00EA2470" w:rsidRPr="008336B0" w:rsidRDefault="00EA2470" w:rsidP="00752F7F">
            <w:pPr>
              <w:spacing w:line="260" w:lineRule="exact"/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【退院時患者状態】　 病院名</w:t>
            </w:r>
          </w:p>
          <w:p w14:paraId="0183164A" w14:textId="77777777" w:rsidR="00EA2470" w:rsidRPr="008336B0" w:rsidRDefault="00EA2470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</w:pPr>
          </w:p>
          <w:p w14:paraId="1CFAC18B" w14:textId="77777777" w:rsidR="00EA2470" w:rsidRPr="008336B0" w:rsidRDefault="00EA2470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</w:pPr>
          </w:p>
          <w:p w14:paraId="5ADFAEDD" w14:textId="77777777" w:rsidR="00EA2470" w:rsidRPr="008336B0" w:rsidRDefault="00EA2470" w:rsidP="00094322">
            <w:pPr>
              <w:spacing w:line="240" w:lineRule="exact"/>
              <w:ind w:firstLineChars="200" w:firstLine="420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  年   月   日　　主治医</w:t>
            </w:r>
          </w:p>
        </w:tc>
        <w:tc>
          <w:tcPr>
            <w:tcW w:w="4734" w:type="dxa"/>
            <w:gridSpan w:val="4"/>
          </w:tcPr>
          <w:p w14:paraId="5244308F" w14:textId="77777777" w:rsidR="00EA2470" w:rsidRPr="008336B0" w:rsidRDefault="00476759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【退院時患者状態】　　病院名</w:t>
            </w:r>
          </w:p>
          <w:p w14:paraId="1D07BF0F" w14:textId="77777777" w:rsidR="00476759" w:rsidRPr="008336B0" w:rsidRDefault="00476759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</w:pPr>
          </w:p>
          <w:p w14:paraId="4D396582" w14:textId="77777777" w:rsidR="00476759" w:rsidRPr="008336B0" w:rsidRDefault="00476759" w:rsidP="00752F7F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</w:pPr>
          </w:p>
          <w:p w14:paraId="2DF81BDF" w14:textId="77777777" w:rsidR="00476759" w:rsidRPr="008336B0" w:rsidRDefault="00476759" w:rsidP="00094322">
            <w:pPr>
              <w:spacing w:line="240" w:lineRule="exact"/>
              <w:ind w:firstLineChars="200" w:firstLine="420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  年   月   日　　　主治医</w:t>
            </w:r>
          </w:p>
        </w:tc>
      </w:tr>
    </w:tbl>
    <w:p w14:paraId="3FC53B68" w14:textId="77777777" w:rsidR="00352B77" w:rsidRPr="008336B0" w:rsidRDefault="00352B77" w:rsidP="00352B77">
      <w:pPr>
        <w:spacing w:line="240" w:lineRule="exact"/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0C84CCF1" w14:textId="77777777" w:rsidR="00352B77" w:rsidRPr="008336B0" w:rsidRDefault="00352B77" w:rsidP="00352B77">
      <w:pPr>
        <w:spacing w:line="240" w:lineRule="exact"/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5DB6E9F4" w14:textId="77777777" w:rsidR="00352B77" w:rsidRPr="008336B0" w:rsidRDefault="002D2616" w:rsidP="00352B77">
      <w:pPr>
        <w:spacing w:line="240" w:lineRule="exact"/>
        <w:rPr>
          <w:rFonts w:ascii="ＭＳ ゴシック" w:eastAsia="ＭＳ ゴシック" w:hAnsi="ＭＳ ゴシック" w:hint="eastAsia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[記載上の注意]</w:t>
      </w:r>
    </w:p>
    <w:p w14:paraId="4D3A1C84" w14:textId="77777777" w:rsidR="002B27B7" w:rsidRPr="008336B0" w:rsidRDefault="002B27B7" w:rsidP="00352B77">
      <w:pPr>
        <w:spacing w:line="240" w:lineRule="exact"/>
        <w:rPr>
          <w:rFonts w:ascii="ＭＳ ゴシック" w:eastAsia="ＭＳ ゴシック" w:hAnsi="ＭＳ ゴシック" w:hint="eastAsia"/>
          <w:color w:val="000000"/>
          <w:szCs w:val="21"/>
        </w:rPr>
      </w:pPr>
      <w:r w:rsidRPr="008336B0">
        <w:rPr>
          <w:rFonts w:ascii="ＭＳ ゴシック" w:eastAsia="ＭＳ ゴシック" w:hAnsi="ＭＳ ゴシック" w:hint="eastAsia"/>
          <w:color w:val="000000"/>
          <w:szCs w:val="21"/>
        </w:rPr>
        <w:t>※１　病名等は、現時点で考えられるものであり、今後検査等を進めていくにしたがって変わり得るものである。</w:t>
      </w:r>
    </w:p>
    <w:p w14:paraId="4964DCDA" w14:textId="77777777" w:rsidR="002B27B7" w:rsidRPr="008336B0" w:rsidRDefault="002B27B7" w:rsidP="002B27B7">
      <w:pPr>
        <w:spacing w:line="240" w:lineRule="exact"/>
        <w:rPr>
          <w:rFonts w:ascii="ＭＳ ゴシック" w:eastAsia="ＭＳ ゴシック" w:hAnsi="ＭＳ ゴシック" w:hint="eastAsia"/>
          <w:color w:val="000000"/>
          <w:szCs w:val="21"/>
        </w:rPr>
      </w:pPr>
      <w:r w:rsidRPr="008336B0">
        <w:rPr>
          <w:rFonts w:ascii="ＭＳ ゴシック" w:eastAsia="ＭＳ ゴシック" w:hAnsi="ＭＳ ゴシック" w:hint="eastAsia"/>
          <w:color w:val="000000"/>
          <w:szCs w:val="21"/>
        </w:rPr>
        <w:t>※２　入院期間については現時点で予想されるものである。</w:t>
      </w:r>
    </w:p>
    <w:p w14:paraId="3D797C6D" w14:textId="77777777" w:rsidR="002B27B7" w:rsidRPr="008336B0" w:rsidRDefault="002B27B7" w:rsidP="002B27B7">
      <w:pPr>
        <w:spacing w:line="240" w:lineRule="exact"/>
        <w:rPr>
          <w:rFonts w:ascii="ＭＳ ゴシック" w:eastAsia="ＭＳ ゴシック" w:hAnsi="ＭＳ ゴシック" w:hint="eastAsia"/>
          <w:color w:val="000000"/>
          <w:szCs w:val="21"/>
        </w:rPr>
      </w:pPr>
      <w:r w:rsidRPr="008336B0">
        <w:rPr>
          <w:rFonts w:ascii="ＭＳ ゴシック" w:eastAsia="ＭＳ ゴシック" w:hAnsi="ＭＳ ゴシック" w:hint="eastAsia"/>
          <w:color w:val="000000"/>
          <w:szCs w:val="21"/>
        </w:rPr>
        <w:t>※３　転院先退院時に本計画書の写し等を紹介元病院へ送付する。</w:t>
      </w:r>
    </w:p>
    <w:p w14:paraId="78A72448" w14:textId="77777777" w:rsidR="00352B77" w:rsidRPr="008336B0" w:rsidRDefault="00352B77" w:rsidP="002B27B7">
      <w:pPr>
        <w:spacing w:line="240" w:lineRule="exact"/>
        <w:rPr>
          <w:rFonts w:ascii="ＭＳ ゴシック" w:eastAsia="ＭＳ ゴシック" w:hAnsi="ＭＳ ゴシック" w:hint="eastAsia"/>
          <w:color w:val="000000"/>
          <w:szCs w:val="21"/>
        </w:rPr>
      </w:pPr>
    </w:p>
    <w:sectPr w:rsidR="00352B77" w:rsidRPr="008336B0" w:rsidSect="00B60C98">
      <w:pgSz w:w="16838" w:h="11906" w:orient="landscape" w:code="9"/>
      <w:pgMar w:top="1080" w:right="1985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DA6C" w14:textId="77777777" w:rsidR="00CF700E" w:rsidRDefault="00CF700E" w:rsidP="006268DF">
      <w:r>
        <w:separator/>
      </w:r>
    </w:p>
  </w:endnote>
  <w:endnote w:type="continuationSeparator" w:id="0">
    <w:p w14:paraId="2256F532" w14:textId="77777777" w:rsidR="00CF700E" w:rsidRDefault="00CF700E" w:rsidP="0062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85A01" w14:textId="77777777" w:rsidR="00CF700E" w:rsidRDefault="00CF700E" w:rsidP="006268DF">
      <w:r>
        <w:separator/>
      </w:r>
    </w:p>
  </w:footnote>
  <w:footnote w:type="continuationSeparator" w:id="0">
    <w:p w14:paraId="6C37BDF9" w14:textId="77777777" w:rsidR="00CF700E" w:rsidRDefault="00CF700E" w:rsidP="00626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49"/>
    <w:rsid w:val="00034F38"/>
    <w:rsid w:val="0004722A"/>
    <w:rsid w:val="00087168"/>
    <w:rsid w:val="00094322"/>
    <w:rsid w:val="00153624"/>
    <w:rsid w:val="00194CEB"/>
    <w:rsid w:val="001C5EB2"/>
    <w:rsid w:val="001D7C31"/>
    <w:rsid w:val="00215318"/>
    <w:rsid w:val="00271B85"/>
    <w:rsid w:val="002754F9"/>
    <w:rsid w:val="002B27B7"/>
    <w:rsid w:val="002C500D"/>
    <w:rsid w:val="002D2616"/>
    <w:rsid w:val="00330060"/>
    <w:rsid w:val="00352B77"/>
    <w:rsid w:val="0047386A"/>
    <w:rsid w:val="00476759"/>
    <w:rsid w:val="005B0B71"/>
    <w:rsid w:val="006268DF"/>
    <w:rsid w:val="00696B0B"/>
    <w:rsid w:val="00752F7F"/>
    <w:rsid w:val="00825C2D"/>
    <w:rsid w:val="00830D87"/>
    <w:rsid w:val="008336B0"/>
    <w:rsid w:val="00873559"/>
    <w:rsid w:val="00903649"/>
    <w:rsid w:val="009B07F2"/>
    <w:rsid w:val="00A75C03"/>
    <w:rsid w:val="00B60C98"/>
    <w:rsid w:val="00C45C3C"/>
    <w:rsid w:val="00C62D4D"/>
    <w:rsid w:val="00CF2A5F"/>
    <w:rsid w:val="00CF36AF"/>
    <w:rsid w:val="00CF700E"/>
    <w:rsid w:val="00D12472"/>
    <w:rsid w:val="00D177AB"/>
    <w:rsid w:val="00D44818"/>
    <w:rsid w:val="00D83580"/>
    <w:rsid w:val="00EA2470"/>
    <w:rsid w:val="00F9398B"/>
    <w:rsid w:val="00FD165B"/>
    <w:rsid w:val="00FE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4316D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036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268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268DF"/>
    <w:rPr>
      <w:kern w:val="2"/>
      <w:sz w:val="21"/>
      <w:szCs w:val="24"/>
    </w:rPr>
  </w:style>
  <w:style w:type="paragraph" w:styleId="a6">
    <w:name w:val="footer"/>
    <w:basedOn w:val="a"/>
    <w:link w:val="a7"/>
    <w:rsid w:val="006268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68DF"/>
    <w:rPr>
      <w:kern w:val="2"/>
      <w:sz w:val="21"/>
      <w:szCs w:val="24"/>
    </w:rPr>
  </w:style>
  <w:style w:type="paragraph" w:styleId="a8">
    <w:name w:val="Balloon Text"/>
    <w:basedOn w:val="a"/>
    <w:link w:val="a9"/>
    <w:rsid w:val="0008716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8716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364</Characters>
  <Application>Microsoft Office Word</Application>
  <DocSecurity>0</DocSecurity>
  <Lines>3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2024-04-03T04:48:00Z</dcterms:created>
  <dcterms:modified xsi:type="dcterms:W3CDTF">2024-04-03T04:48:00Z</dcterms:modified>
</cp:coreProperties>
</file>