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A6AB" w14:textId="3C61FD15" w:rsidR="00CD5ABD" w:rsidRDefault="00B42258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6D72A" wp14:editId="45952136">
                <wp:simplePos x="0" y="0"/>
                <wp:positionH relativeFrom="margin">
                  <wp:posOffset>3559175</wp:posOffset>
                </wp:positionH>
                <wp:positionV relativeFrom="paragraph">
                  <wp:posOffset>-188595</wp:posOffset>
                </wp:positionV>
                <wp:extent cx="21812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E0A6D" w14:textId="06081347" w:rsidR="00B42258" w:rsidRPr="00BB4CF2" w:rsidRDefault="002C06F4" w:rsidP="00B42258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【</w:t>
                            </w:r>
                            <w:r w:rsidR="00B42258" w:rsidRPr="00BB4CF2"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取りやめ</w:t>
                            </w:r>
                            <w:r w:rsidR="00B42258" w:rsidRPr="00BB4CF2">
                              <w:rPr>
                                <w:sz w:val="40"/>
                                <w:szCs w:val="2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40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6D7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0.25pt;margin-top:-14.85pt;width:171.75pt;height:4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" fillcolor="#d8d8d8 [2732]" strokeweight=".5pt">
                <v:textbox>
                  <w:txbxContent>
                    <w:p w14:paraId="6A8E0A6D" w14:textId="06081347" w:rsidR="00B42258" w:rsidRPr="00BB4CF2" w:rsidRDefault="002C06F4" w:rsidP="00B42258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>
                        <w:rPr>
                          <w:rFonts w:hint="eastAsia"/>
                          <w:sz w:val="40"/>
                          <w:szCs w:val="28"/>
                        </w:rPr>
                        <w:t>【</w:t>
                      </w:r>
                      <w:r w:rsidR="00B42258" w:rsidRPr="00BB4CF2">
                        <w:rPr>
                          <w:rFonts w:hint="eastAsia"/>
                          <w:sz w:val="40"/>
                          <w:szCs w:val="28"/>
                        </w:rPr>
                        <w:t>取りやめ</w:t>
                      </w:r>
                      <w:r w:rsidR="00B42258" w:rsidRPr="00BB4CF2">
                        <w:rPr>
                          <w:sz w:val="40"/>
                          <w:szCs w:val="28"/>
                        </w:rPr>
                        <w:t>用</w:t>
                      </w:r>
                      <w:r>
                        <w:rPr>
                          <w:rFonts w:hint="eastAsia"/>
                          <w:sz w:val="40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065F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（別紙</w:t>
      </w:r>
      <w:r w:rsidR="00CD5ABD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様式</w:t>
      </w:r>
      <w:r w:rsidR="00A67576">
        <w:rPr>
          <w:rFonts w:ascii="ＭＳ Ｐゴシック" w:eastAsia="ＭＳ Ｐゴシック" w:hAnsi="ＭＳ Ｐゴシック" w:cs="Times New Roman" w:hint="eastAsia"/>
          <w:sz w:val="24"/>
          <w:szCs w:val="24"/>
        </w:rPr>
        <w:t>４</w:t>
      </w:r>
      <w:r w:rsidR="006F065F" w:rsidRPr="00F24423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</w:p>
    <w:p w14:paraId="5DC7FD86" w14:textId="5C55E4A1" w:rsidR="00F24423" w:rsidRDefault="00F24423" w:rsidP="006F065F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14:paraId="02CCCDF5" w14:textId="66C8A942" w:rsidR="00CD5ABD" w:rsidRPr="00502C6B" w:rsidRDefault="00BD0922" w:rsidP="00BD0922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明細書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無償交付の実施取りやめ</w:t>
      </w:r>
      <w:r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に係る</w:t>
      </w:r>
      <w:r w:rsidR="00CD5ABD" w:rsidRPr="00502C6B">
        <w:rPr>
          <w:rFonts w:ascii="ＭＳ ゴシック" w:eastAsia="ＭＳ ゴシック" w:hAnsi="ＭＳ ゴシック" w:cs="Times New Roman" w:hint="eastAsia"/>
          <w:sz w:val="24"/>
          <w:szCs w:val="24"/>
        </w:rPr>
        <w:t>届出書</w:t>
      </w:r>
    </w:p>
    <w:p w14:paraId="54042CAE" w14:textId="77777777" w:rsidR="00F24423" w:rsidRPr="00502C6B" w:rsidRDefault="00F24423" w:rsidP="006F065F">
      <w:pPr>
        <w:rPr>
          <w:rFonts w:ascii="ＭＳ ゴシック" w:eastAsia="ＭＳ ゴシック" w:hAnsi="ＭＳ ゴシック" w:cs="Times New Roman"/>
          <w:szCs w:val="21"/>
        </w:rPr>
      </w:pPr>
    </w:p>
    <w:p w14:paraId="2CC94247" w14:textId="26239A1C" w:rsidR="00CD5ABD" w:rsidRDefault="00CD5ABD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令和　　年　　月　　日</w:t>
      </w:r>
    </w:p>
    <w:p w14:paraId="226AC3A2" w14:textId="77777777" w:rsidR="00F24423" w:rsidRPr="00502C6B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A11A8C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413179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4"/>
        </w:rPr>
        <w:t>施術所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4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  <w:r w:rsidRPr="00B32D70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</w:t>
      </w:r>
    </w:p>
    <w:p w14:paraId="6EDC0946" w14:textId="46AEEA53" w:rsidR="00413179" w:rsidRDefault="00413179" w:rsidP="00413179">
      <w:pPr>
        <w:spacing w:line="0" w:lineRule="atLeast"/>
        <w:ind w:firstLineChars="2100" w:firstLine="4410"/>
        <w:rPr>
          <w:rFonts w:ascii="ＭＳ ゴシック" w:eastAsia="ＭＳ ゴシック" w:hAnsi="ＭＳ ゴシック" w:cs="Times New Roman"/>
          <w:szCs w:val="21"/>
        </w:rPr>
      </w:pPr>
      <w:r w:rsidRPr="00502C6B">
        <w:rPr>
          <w:rFonts w:ascii="ＭＳ ゴシック" w:eastAsia="ＭＳ ゴシック" w:hAnsi="ＭＳ ゴシック" w:cs="Times New Roman" w:hint="eastAsia"/>
          <w:szCs w:val="21"/>
        </w:rPr>
        <w:t>施術所の所在地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0A5CA890" w14:textId="77777777" w:rsidR="00413179" w:rsidRDefault="00413179" w:rsidP="00413179">
      <w:pPr>
        <w:spacing w:line="0" w:lineRule="atLeast"/>
        <w:ind w:firstLineChars="1046" w:firstLine="4393"/>
        <w:rPr>
          <w:rFonts w:ascii="ＭＳ ゴシック" w:eastAsia="ＭＳ ゴシック" w:hAnsi="ＭＳ ゴシック" w:cs="Times New Roman"/>
          <w:szCs w:val="21"/>
        </w:rPr>
      </w:pPr>
      <w:r w:rsidRPr="00BE7DE5">
        <w:rPr>
          <w:rFonts w:ascii="ＭＳ ゴシック" w:eastAsia="ＭＳ ゴシック" w:hAnsi="ＭＳ ゴシック" w:cs="Times New Roman" w:hint="eastAsia"/>
          <w:spacing w:val="105"/>
          <w:kern w:val="0"/>
          <w:szCs w:val="21"/>
          <w:fitText w:val="1470" w:id="-1525340923"/>
        </w:rPr>
        <w:t>電話番</w:t>
      </w:r>
      <w:r w:rsidRPr="00BE7DE5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3"/>
        </w:rPr>
        <w:t>号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1D8C1875" w14:textId="77777777" w:rsidR="00413179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kern w:val="0"/>
          <w:szCs w:val="21"/>
          <w:u w:val="single"/>
        </w:rPr>
      </w:pPr>
      <w:r w:rsidRPr="003B0246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2"/>
        </w:rPr>
        <w:t>施術管理者</w:t>
      </w:r>
      <w:r w:rsidRPr="003B0246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2"/>
        </w:rPr>
        <w:t>名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</w:t>
      </w:r>
      <w:r w:rsidRPr="00B32D70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</w:t>
      </w:r>
    </w:p>
    <w:p w14:paraId="40007A9F" w14:textId="21B3F034" w:rsidR="00413179" w:rsidRPr="00502C6B" w:rsidRDefault="00413179" w:rsidP="00413179">
      <w:pPr>
        <w:spacing w:line="0" w:lineRule="atLeast"/>
        <w:ind w:firstLineChars="1750" w:firstLine="4410"/>
        <w:rPr>
          <w:rFonts w:ascii="ＭＳ ゴシック" w:eastAsia="ＭＳ ゴシック" w:hAnsi="ＭＳ ゴシック" w:cs="Times New Roman"/>
          <w:szCs w:val="21"/>
        </w:rPr>
      </w:pPr>
      <w:r w:rsidRPr="00BE7DE5">
        <w:rPr>
          <w:rFonts w:ascii="ＭＳ ゴシック" w:eastAsia="ＭＳ ゴシック" w:hAnsi="ＭＳ ゴシック" w:cs="Times New Roman" w:hint="eastAsia"/>
          <w:spacing w:val="21"/>
          <w:kern w:val="0"/>
          <w:szCs w:val="21"/>
          <w:fitText w:val="1470" w:id="-1525340921"/>
        </w:rPr>
        <w:t>登録記号番</w:t>
      </w:r>
      <w:r w:rsidRPr="00BE7DE5">
        <w:rPr>
          <w:rFonts w:ascii="ＭＳ ゴシック" w:eastAsia="ＭＳ ゴシック" w:hAnsi="ＭＳ ゴシック" w:cs="Times New Roman" w:hint="eastAsia"/>
          <w:kern w:val="0"/>
          <w:szCs w:val="21"/>
          <w:fitText w:val="1470" w:id="-1525340921"/>
        </w:rPr>
        <w:t>号</w:t>
      </w:r>
      <w:r w:rsidRPr="00413179">
        <w:rPr>
          <w:rFonts w:ascii="ＭＳ ゴシック" w:eastAsia="ＭＳ ゴシック" w:hAnsi="ＭＳ ゴシック" w:cs="Times New Roman" w:hint="eastAsia"/>
          <w:kern w:val="0"/>
          <w:szCs w:val="21"/>
          <w:u w:val="single"/>
        </w:rPr>
        <w:t xml:space="preserve">　　　　　　　　　　　　　　　</w:t>
      </w:r>
    </w:p>
    <w:p w14:paraId="079B2F7C" w14:textId="2C18606F" w:rsidR="00CD5ABD" w:rsidRPr="00502C6B" w:rsidRDefault="00CD5ABD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7795D05" w14:textId="5BB24992" w:rsidR="006030BE" w:rsidRDefault="006030BE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5F272C4" w14:textId="12D39F77" w:rsidR="00CA7853" w:rsidRDefault="00B42258" w:rsidP="00855CD9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関東信越厚生</w:t>
      </w:r>
      <w:r w:rsidR="00855CD9" w:rsidRPr="00502C6B">
        <w:rPr>
          <w:rFonts w:ascii="ＭＳ ゴシック" w:eastAsia="ＭＳ ゴシック" w:hAnsi="ＭＳ ゴシック" w:cs="Times New Roman" w:hint="eastAsia"/>
          <w:szCs w:val="21"/>
        </w:rPr>
        <w:t>局長　　様</w:t>
      </w:r>
    </w:p>
    <w:p w14:paraId="439E7C52" w14:textId="36C89EF0" w:rsidR="00855CD9" w:rsidRPr="00A10694" w:rsidRDefault="00A10694" w:rsidP="00A10694">
      <w:pPr>
        <w:spacing w:line="0" w:lineRule="atLeast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A10694">
        <w:rPr>
          <w:rFonts w:ascii="ＭＳ ゴシック" w:eastAsia="ＭＳ ゴシック" w:hAnsi="ＭＳ ゴシック" w:cs="Times New Roman" w:hint="eastAsia"/>
          <w:sz w:val="18"/>
          <w:szCs w:val="18"/>
        </w:rPr>
        <w:t>（この届出書は、地方厚生（支）局（地方厚生（支）局が所在しない都府県にあっては地方厚生（支）局都府県事務所）へ提出してください。）</w:t>
      </w:r>
    </w:p>
    <w:p w14:paraId="49863F58" w14:textId="77777777" w:rsidR="00A10694" w:rsidRDefault="00A10694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B1D92B9" w14:textId="77777777" w:rsidR="00F24423" w:rsidRDefault="00F24423" w:rsidP="006030BE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F4CD2F3" w14:textId="6742C6F2" w:rsidR="000E693A" w:rsidRDefault="00BD0922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当施術所は、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明細書の</w:t>
      </w:r>
      <w:r w:rsidRPr="00164B7E">
        <w:rPr>
          <w:rFonts w:ascii="ＭＳ ゴシック" w:eastAsia="ＭＳ ゴシック" w:hAnsi="ＭＳ ゴシック" w:cs="Times New Roman" w:hint="eastAsia"/>
          <w:szCs w:val="21"/>
        </w:rPr>
        <w:t>無償</w:t>
      </w:r>
      <w:r>
        <w:rPr>
          <w:rFonts w:ascii="ＭＳ ゴシック" w:eastAsia="ＭＳ ゴシック" w:hAnsi="ＭＳ ゴシック" w:cs="Times New Roman" w:hint="eastAsia"/>
          <w:szCs w:val="21"/>
        </w:rPr>
        <w:t>交付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を実施</w:t>
      </w:r>
      <w:r>
        <w:rPr>
          <w:rFonts w:ascii="ＭＳ ゴシック" w:eastAsia="ＭＳ ゴシック" w:hAnsi="ＭＳ ゴシック" w:cs="Times New Roman" w:hint="eastAsia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施術所として届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出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を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し</w:t>
      </w:r>
      <w:r w:rsidR="00E379A6">
        <w:rPr>
          <w:rFonts w:ascii="ＭＳ ゴシック" w:eastAsia="ＭＳ ゴシック" w:hAnsi="ＭＳ ゴシック" w:cs="Times New Roman" w:hint="eastAsia"/>
          <w:szCs w:val="21"/>
        </w:rPr>
        <w:t>てい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ました</w:t>
      </w:r>
      <w:r w:rsidR="00A67576">
        <w:rPr>
          <w:rFonts w:ascii="ＭＳ ゴシック" w:eastAsia="ＭＳ ゴシック" w:hAnsi="ＭＳ ゴシック" w:cs="Times New Roman" w:hint="eastAsia"/>
          <w:szCs w:val="21"/>
        </w:rPr>
        <w:t>が、明細書</w:t>
      </w:r>
      <w:r w:rsidR="005434A7">
        <w:rPr>
          <w:rFonts w:ascii="ＭＳ ゴシック" w:eastAsia="ＭＳ ゴシック" w:hAnsi="ＭＳ ゴシック" w:cs="Times New Roman" w:hint="eastAsia"/>
          <w:szCs w:val="21"/>
        </w:rPr>
        <w:t>の無償交付の実施を取りやめますので、届け出</w:t>
      </w:r>
      <w:r>
        <w:rPr>
          <w:rFonts w:ascii="ＭＳ ゴシック" w:eastAsia="ＭＳ ゴシック" w:hAnsi="ＭＳ ゴシック" w:cs="Times New Roman" w:hint="eastAsia"/>
          <w:szCs w:val="21"/>
        </w:rPr>
        <w:t>ます。</w:t>
      </w:r>
    </w:p>
    <w:p w14:paraId="114EBECA" w14:textId="77777777" w:rsidR="005434A7" w:rsidRPr="005434A7" w:rsidRDefault="005434A7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</w:p>
    <w:p w14:paraId="59D4E8FD" w14:textId="6B4701CA" w:rsidR="003A16C6" w:rsidRDefault="003A16C6" w:rsidP="00BD0922">
      <w:pPr>
        <w:spacing w:line="0" w:lineRule="atLeast"/>
        <w:ind w:firstLineChars="100" w:firstLine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なお、当施術所の状況は以下のとお</w:t>
      </w:r>
      <w:r w:rsidR="001B7AB5">
        <w:rPr>
          <w:rFonts w:ascii="ＭＳ ゴシック" w:eastAsia="ＭＳ ゴシック" w:hAnsi="ＭＳ ゴシック" w:cs="Times New Roman" w:hint="eastAsia"/>
          <w:szCs w:val="21"/>
        </w:rPr>
        <w:t>り</w:t>
      </w:r>
      <w:r>
        <w:rPr>
          <w:rFonts w:ascii="ＭＳ ゴシック" w:eastAsia="ＭＳ ゴシック" w:hAnsi="ＭＳ ゴシック" w:cs="Times New Roman" w:hint="eastAsia"/>
          <w:szCs w:val="21"/>
        </w:rPr>
        <w:t>です。</w:t>
      </w:r>
    </w:p>
    <w:p w14:paraId="69227452" w14:textId="14FA0455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684E627" w14:textId="437E45A0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E41F4B3" w14:textId="77777777" w:rsidR="005434A7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45D49BFE" w14:textId="09D4E63E" w:rsidR="00BD0922" w:rsidRDefault="005434A7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１．明細書の無償交付の該当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状況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（</w:t>
      </w:r>
      <w:r>
        <w:rPr>
          <w:rFonts w:ascii="ＭＳ ゴシック" w:eastAsia="ＭＳ ゴシック" w:hAnsi="ＭＳ ゴシック" w:cs="Times New Roman" w:hint="eastAsia"/>
          <w:szCs w:val="21"/>
        </w:rPr>
        <w:t>ア又はイ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に○を記載）</w:t>
      </w:r>
    </w:p>
    <w:p w14:paraId="0871475A" w14:textId="77777777" w:rsidR="00BD0922" w:rsidRPr="005434A7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6F92D058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ア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</w:t>
      </w:r>
      <w:r>
        <w:rPr>
          <w:rFonts w:ascii="ＭＳ ゴシック" w:eastAsia="ＭＳ ゴシック" w:hAnsi="ＭＳ ゴシック" w:cs="Times New Roman" w:hint="eastAsia"/>
          <w:szCs w:val="21"/>
        </w:rPr>
        <w:t>あったが、義務化の対象施術所でなくなったので、明細書の無償交付の実施を取りやめる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。（注１）</w:t>
      </w:r>
    </w:p>
    <w:p w14:paraId="04F964D2" w14:textId="77777777" w:rsidR="005434A7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841525A" w14:textId="5C27136B" w:rsidR="00BD0922" w:rsidRDefault="005434A7" w:rsidP="005434A7">
      <w:pPr>
        <w:spacing w:line="0" w:lineRule="atLeast"/>
        <w:ind w:leftChars="100" w:left="42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イ　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明細書の無償交付義務化の対象施術所ではない</w:t>
      </w:r>
      <w:r>
        <w:rPr>
          <w:rFonts w:ascii="ＭＳ ゴシック" w:eastAsia="ＭＳ ゴシック" w:hAnsi="ＭＳ ゴシック" w:cs="Times New Roman" w:hint="eastAsia"/>
          <w:szCs w:val="21"/>
        </w:rPr>
        <w:t>ものの、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明細書</w:t>
      </w:r>
      <w:r>
        <w:rPr>
          <w:rFonts w:ascii="ＭＳ ゴシック" w:eastAsia="ＭＳ ゴシック" w:hAnsi="ＭＳ ゴシック" w:cs="Times New Roman" w:hint="eastAsia"/>
          <w:szCs w:val="21"/>
        </w:rPr>
        <w:t>の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無償交付</w:t>
      </w:r>
      <w:r>
        <w:rPr>
          <w:rFonts w:ascii="ＭＳ ゴシック" w:eastAsia="ＭＳ ゴシック" w:hAnsi="ＭＳ ゴシック" w:cs="Times New Roman" w:hint="eastAsia"/>
          <w:szCs w:val="21"/>
        </w:rPr>
        <w:t>を実施</w:t>
      </w:r>
      <w:r w:rsidR="003A16C6">
        <w:rPr>
          <w:rFonts w:ascii="ＭＳ ゴシック" w:eastAsia="ＭＳ ゴシック" w:hAnsi="ＭＳ ゴシック" w:cs="Times New Roman" w:hint="eastAsia"/>
          <w:szCs w:val="21"/>
        </w:rPr>
        <w:t>していた</w:t>
      </w:r>
      <w:r>
        <w:rPr>
          <w:rFonts w:ascii="ＭＳ ゴシック" w:eastAsia="ＭＳ ゴシック" w:hAnsi="ＭＳ ゴシック" w:cs="Times New Roman" w:hint="eastAsia"/>
          <w:szCs w:val="21"/>
        </w:rPr>
        <w:t>が、明細書の無償交付の実施を取りやめる</w:t>
      </w:r>
      <w:r w:rsidR="00BD0922">
        <w:rPr>
          <w:rFonts w:ascii="ＭＳ ゴシック" w:eastAsia="ＭＳ ゴシック" w:hAnsi="ＭＳ ゴシック" w:cs="Times New Roman" w:hint="eastAsia"/>
          <w:szCs w:val="21"/>
        </w:rPr>
        <w:t>。（注２）</w:t>
      </w:r>
    </w:p>
    <w:p w14:paraId="1F3E815C" w14:textId="1B7597ED" w:rsidR="00BD0922" w:rsidRDefault="00BD0922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09522516" w14:textId="6220D061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1FE6F148" w14:textId="6AA90052" w:rsidR="005434A7" w:rsidRDefault="005434A7" w:rsidP="00137311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２．施術所の状況</w:t>
      </w:r>
    </w:p>
    <w:p w14:paraId="6C200CC1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24964279" w14:textId="2456691C" w:rsidR="005434A7" w:rsidRDefault="005434A7" w:rsidP="005434A7">
      <w:pPr>
        <w:spacing w:line="0" w:lineRule="atLeast"/>
        <w:ind w:leftChars="200" w:left="708" w:hangingChars="137" w:hanging="288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⑴　明細書発行機能が付与されているレセプトコンピュータの使用の有無（ア又はイに○を記載）</w:t>
      </w:r>
    </w:p>
    <w:p w14:paraId="3380E743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ア　使用している</w:t>
      </w:r>
    </w:p>
    <w:p w14:paraId="7334BDDE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イ　使用していない</w:t>
      </w:r>
    </w:p>
    <w:p w14:paraId="4964E742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F08A153" w14:textId="77777777" w:rsidR="005434A7" w:rsidRDefault="005434A7" w:rsidP="005434A7">
      <w:pPr>
        <w:spacing w:line="0" w:lineRule="atLeast"/>
        <w:ind w:firstLineChars="200" w:firstLine="42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⑵　常勤職員の数</w:t>
      </w:r>
    </w:p>
    <w:p w14:paraId="4921B88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　　　（　　　　　）人</w:t>
      </w:r>
    </w:p>
    <w:p w14:paraId="2DB108E8" w14:textId="77777777" w:rsidR="005434A7" w:rsidRDefault="005434A7" w:rsidP="005434A7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3BF56D61" w14:textId="77777777" w:rsidR="00BD0922" w:rsidRDefault="00BD0922" w:rsidP="00BD0922">
      <w:pPr>
        <w:spacing w:line="0" w:lineRule="atLeast"/>
        <w:rPr>
          <w:rFonts w:ascii="ＭＳ ゴシック" w:eastAsia="ＭＳ ゴシック" w:hAnsi="ＭＳ ゴシック" w:cs="Times New Roman"/>
          <w:szCs w:val="21"/>
        </w:rPr>
      </w:pPr>
    </w:p>
    <w:p w14:paraId="5171FC9A" w14:textId="32DDDDC1" w:rsidR="00BD0922" w:rsidRPr="005434A7" w:rsidRDefault="00BD0922" w:rsidP="00BD0922">
      <w:pPr>
        <w:spacing w:line="0" w:lineRule="atLeast"/>
        <w:ind w:left="540" w:hangingChars="270" w:hanging="5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注１　明細書発行機能が付与されているレセプトコンピュータを使用している施術所であって、常勤職員（柔道整復師に限らず、事務職員等も含む。）が３人以上である施術所は、明細書を無償で交付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しなければならない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こととされています。</w:t>
      </w:r>
    </w:p>
    <w:p w14:paraId="1CF47C09" w14:textId="3ABE48EF" w:rsidR="00BD0922" w:rsidRPr="005434A7" w:rsidRDefault="00BD0922" w:rsidP="00BD0922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注２　注１に該当しない施術所であっても、施術所の判断により、明細書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を実施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する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施術所とする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ことができます。（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この場合も、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明細書発行体制加算を請求できます）</w:t>
      </w:r>
    </w:p>
    <w:p w14:paraId="369E5183" w14:textId="2DA39B7C" w:rsidR="00413179" w:rsidRPr="005434A7" w:rsidRDefault="00BD0922" w:rsidP="00F5328E">
      <w:pPr>
        <w:spacing w:line="0" w:lineRule="atLeast"/>
        <w:ind w:leftChars="100" w:left="550" w:hangingChars="170" w:hanging="340"/>
        <w:rPr>
          <w:rFonts w:ascii="ＭＳ ゴシック" w:eastAsia="ＭＳ ゴシック" w:hAnsi="ＭＳ ゴシック" w:cs="Times New Roman"/>
          <w:sz w:val="20"/>
          <w:szCs w:val="21"/>
        </w:rPr>
      </w:pP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注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３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　保険給付を適切に実施するため、本届出書に基づき、明細書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の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無償交付</w:t>
      </w:r>
      <w:r w:rsidR="00F5328E"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を取りやめた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施術所名、</w:t>
      </w:r>
      <w:r w:rsidR="005434A7">
        <w:rPr>
          <w:rFonts w:ascii="ＭＳ ゴシック" w:eastAsia="ＭＳ ゴシック" w:hAnsi="ＭＳ ゴシック" w:cs="Times New Roman" w:hint="eastAsia"/>
          <w:sz w:val="20"/>
          <w:szCs w:val="21"/>
        </w:rPr>
        <w:t>本届出書の届出日、</w:t>
      </w:r>
      <w:r w:rsidRPr="005434A7">
        <w:rPr>
          <w:rFonts w:ascii="ＭＳ ゴシック" w:eastAsia="ＭＳ ゴシック" w:hAnsi="ＭＳ ゴシック" w:cs="Times New Roman" w:hint="eastAsia"/>
          <w:sz w:val="20"/>
          <w:szCs w:val="21"/>
        </w:rPr>
        <w:t>所在地、電話番号、施術管理者名、施術管理者登録記号番号を厚生労働省ホームページに掲載します。</w:t>
      </w:r>
    </w:p>
    <w:sectPr w:rsidR="00413179" w:rsidRPr="005434A7" w:rsidSect="00CA7853">
      <w:pgSz w:w="11906" w:h="16838"/>
      <w:pgMar w:top="56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D9293" w14:textId="77777777" w:rsidR="00A53FB3" w:rsidRDefault="00A53FB3" w:rsidP="006F065F">
      <w:r>
        <w:separator/>
      </w:r>
    </w:p>
  </w:endnote>
  <w:endnote w:type="continuationSeparator" w:id="0">
    <w:p w14:paraId="1BA89D65" w14:textId="77777777" w:rsidR="00A53FB3" w:rsidRDefault="00A53FB3" w:rsidP="006F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4F483" w14:textId="77777777" w:rsidR="00A53FB3" w:rsidRDefault="00A53FB3" w:rsidP="006F065F">
      <w:r>
        <w:separator/>
      </w:r>
    </w:p>
  </w:footnote>
  <w:footnote w:type="continuationSeparator" w:id="0">
    <w:p w14:paraId="0B4CF758" w14:textId="77777777" w:rsidR="00A53FB3" w:rsidRDefault="00A53FB3" w:rsidP="006F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4619"/>
    <w:multiLevelType w:val="hybridMultilevel"/>
    <w:tmpl w:val="800A9976"/>
    <w:lvl w:ilvl="0" w:tplc="476A0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F9"/>
    <w:rsid w:val="00064AF9"/>
    <w:rsid w:val="000C661A"/>
    <w:rsid w:val="000E693A"/>
    <w:rsid w:val="00106564"/>
    <w:rsid w:val="00126A3E"/>
    <w:rsid w:val="00137311"/>
    <w:rsid w:val="001712E6"/>
    <w:rsid w:val="0017698D"/>
    <w:rsid w:val="001941D6"/>
    <w:rsid w:val="001A1AEF"/>
    <w:rsid w:val="001B76B9"/>
    <w:rsid w:val="001B7AB5"/>
    <w:rsid w:val="001F1245"/>
    <w:rsid w:val="002C06F4"/>
    <w:rsid w:val="0033679D"/>
    <w:rsid w:val="00385DC0"/>
    <w:rsid w:val="00391E45"/>
    <w:rsid w:val="003A16C6"/>
    <w:rsid w:val="003B0246"/>
    <w:rsid w:val="003B1EA8"/>
    <w:rsid w:val="003C2ECA"/>
    <w:rsid w:val="00413179"/>
    <w:rsid w:val="00502C6B"/>
    <w:rsid w:val="0050552F"/>
    <w:rsid w:val="005434A7"/>
    <w:rsid w:val="005456AC"/>
    <w:rsid w:val="005861BA"/>
    <w:rsid w:val="005A1EEB"/>
    <w:rsid w:val="005E13F9"/>
    <w:rsid w:val="006030BE"/>
    <w:rsid w:val="00642F95"/>
    <w:rsid w:val="006555F1"/>
    <w:rsid w:val="006D3B59"/>
    <w:rsid w:val="006F065F"/>
    <w:rsid w:val="00847C65"/>
    <w:rsid w:val="00855CD9"/>
    <w:rsid w:val="00873F0F"/>
    <w:rsid w:val="00894FDC"/>
    <w:rsid w:val="009005D1"/>
    <w:rsid w:val="00954725"/>
    <w:rsid w:val="00971E25"/>
    <w:rsid w:val="00987C63"/>
    <w:rsid w:val="009D2073"/>
    <w:rsid w:val="009F49CD"/>
    <w:rsid w:val="00A10694"/>
    <w:rsid w:val="00A11D87"/>
    <w:rsid w:val="00A37A0D"/>
    <w:rsid w:val="00A53FB3"/>
    <w:rsid w:val="00A67576"/>
    <w:rsid w:val="00A84400"/>
    <w:rsid w:val="00AB4016"/>
    <w:rsid w:val="00AE2AAA"/>
    <w:rsid w:val="00AF0CDC"/>
    <w:rsid w:val="00AF4C62"/>
    <w:rsid w:val="00B115B6"/>
    <w:rsid w:val="00B42258"/>
    <w:rsid w:val="00BB4CF2"/>
    <w:rsid w:val="00BD0922"/>
    <w:rsid w:val="00BE7DE5"/>
    <w:rsid w:val="00BF789D"/>
    <w:rsid w:val="00C51256"/>
    <w:rsid w:val="00C830A9"/>
    <w:rsid w:val="00CA7853"/>
    <w:rsid w:val="00CD5ABD"/>
    <w:rsid w:val="00CE5F33"/>
    <w:rsid w:val="00D76DE7"/>
    <w:rsid w:val="00D879C9"/>
    <w:rsid w:val="00DA338F"/>
    <w:rsid w:val="00DB5004"/>
    <w:rsid w:val="00DE3EA9"/>
    <w:rsid w:val="00DE5E09"/>
    <w:rsid w:val="00E0589B"/>
    <w:rsid w:val="00E379A6"/>
    <w:rsid w:val="00E54A8B"/>
    <w:rsid w:val="00E61E4F"/>
    <w:rsid w:val="00EE5D39"/>
    <w:rsid w:val="00F14E31"/>
    <w:rsid w:val="00F24423"/>
    <w:rsid w:val="00F46640"/>
    <w:rsid w:val="00F47BF6"/>
    <w:rsid w:val="00F5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336A6C"/>
  <w15:chartTrackingRefBased/>
  <w15:docId w15:val="{0148ED2D-5BF2-4398-A9B4-A8A4E54F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65F"/>
  </w:style>
  <w:style w:type="paragraph" w:styleId="a5">
    <w:name w:val="footer"/>
    <w:basedOn w:val="a"/>
    <w:link w:val="a6"/>
    <w:uiPriority w:val="99"/>
    <w:unhideWhenUsed/>
    <w:rsid w:val="006F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65F"/>
  </w:style>
  <w:style w:type="paragraph" w:styleId="Web">
    <w:name w:val="Normal (Web)"/>
    <w:basedOn w:val="a"/>
    <w:uiPriority w:val="99"/>
    <w:semiHidden/>
    <w:unhideWhenUsed/>
    <w:rsid w:val="006F0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456AC"/>
    <w:pPr>
      <w:ind w:leftChars="400" w:left="840"/>
    </w:pPr>
  </w:style>
  <w:style w:type="table" w:styleId="a8">
    <w:name w:val="Table Grid"/>
    <w:basedOn w:val="a1"/>
    <w:uiPriority w:val="39"/>
    <w:rsid w:val="00545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47BF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47BF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F47B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47B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47BF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4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47B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中妻 和貴(nakazuma-kazuki.j08)</dc:creator>
  <cp:keywords/>
  <dc:description/>
  <cp:lastModifiedBy>中妻 和貴(nakazuma-kazuki.j08)</cp:lastModifiedBy>
  <cp:revision>13</cp:revision>
  <cp:lastPrinted>2023-01-18T04:22:00Z</cp:lastPrinted>
  <dcterms:created xsi:type="dcterms:W3CDTF">2023-01-12T04:47:00Z</dcterms:created>
  <dcterms:modified xsi:type="dcterms:W3CDTF">2023-01-18T04:25:00Z</dcterms:modified>
</cp:coreProperties>
</file>