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73086" w14:textId="77777777" w:rsidR="00E219B7" w:rsidRPr="00265AB3" w:rsidRDefault="00265AB3" w:rsidP="00E219B7">
      <w:pPr>
        <w:rPr>
          <w:rFonts w:ascii="ＭＳ ゴシック" w:eastAsia="ＭＳ ゴシック" w:hAnsi="ＭＳ ゴシック"/>
          <w:sz w:val="24"/>
        </w:rPr>
      </w:pPr>
      <w:r w:rsidRPr="00265AB3">
        <w:rPr>
          <w:rFonts w:ascii="ＭＳ ゴシック" w:eastAsia="ＭＳ ゴシック" w:hAnsi="ＭＳ ゴシック" w:hint="eastAsia"/>
          <w:sz w:val="24"/>
        </w:rPr>
        <w:t>様式</w:t>
      </w:r>
      <w:r w:rsidR="00AD33C1">
        <w:rPr>
          <w:rFonts w:ascii="ＭＳ ゴシック" w:eastAsia="ＭＳ ゴシック" w:hAnsi="ＭＳ ゴシック" w:hint="eastAsia"/>
          <w:sz w:val="24"/>
        </w:rPr>
        <w:t>83</w:t>
      </w:r>
    </w:p>
    <w:p w14:paraId="7E8D43EA" w14:textId="77777777" w:rsidR="00626910" w:rsidRPr="00265AB3" w:rsidRDefault="00626910" w:rsidP="00A05D24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265AB3">
        <w:rPr>
          <w:rFonts w:ascii="ＭＳ Ｐゴシック" w:eastAsia="ＭＳ Ｐゴシック" w:hAnsi="ＭＳ Ｐゴシック" w:hint="eastAsia"/>
          <w:sz w:val="28"/>
          <w:szCs w:val="28"/>
        </w:rPr>
        <w:t>顎口腔機能診断料の施設基準</w:t>
      </w:r>
      <w:r w:rsidR="00614196">
        <w:rPr>
          <w:rFonts w:ascii="ＭＳ Ｐゴシック" w:eastAsia="ＭＳ Ｐゴシック" w:hAnsi="ＭＳ Ｐゴシック" w:hint="eastAsia"/>
          <w:sz w:val="28"/>
          <w:szCs w:val="28"/>
        </w:rPr>
        <w:t>に係る</w:t>
      </w:r>
      <w:r w:rsidRPr="00265AB3">
        <w:rPr>
          <w:rFonts w:ascii="ＭＳ Ｐゴシック" w:eastAsia="ＭＳ Ｐゴシック" w:hAnsi="ＭＳ Ｐゴシック" w:hint="eastAsia"/>
          <w:sz w:val="28"/>
          <w:szCs w:val="28"/>
        </w:rPr>
        <w:t>届出書添付書類</w:t>
      </w:r>
    </w:p>
    <w:tbl>
      <w:tblPr>
        <w:tblW w:w="936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8"/>
        <w:gridCol w:w="750"/>
        <w:gridCol w:w="1432"/>
        <w:gridCol w:w="1804"/>
        <w:gridCol w:w="3236"/>
      </w:tblGrid>
      <w:tr w:rsidR="00626910" w14:paraId="1CDD7099" w14:textId="77777777" w:rsidTr="00FD050A">
        <w:trPr>
          <w:trHeight w:val="895"/>
        </w:trPr>
        <w:tc>
          <w:tcPr>
            <w:tcW w:w="2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7373E7" w14:textId="77777777" w:rsidR="001005F2" w:rsidRDefault="0043183A" w:rsidP="00626910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D02E23">
              <w:rPr>
                <w:rFonts w:ascii="ＭＳ Ｐゴシック" w:eastAsia="ＭＳ Ｐゴシック" w:hAnsi="ＭＳ Ｐゴシック" w:hint="eastAsia"/>
                <w:kern w:val="0"/>
                <w:sz w:val="24"/>
                <w:fitText w:val="1920" w:id="-1033532928"/>
              </w:rPr>
              <w:t>障害者</w:t>
            </w:r>
            <w:r w:rsidRPr="00D02E23">
              <w:rPr>
                <w:rFonts w:ascii="ＭＳ Ｐゴシック" w:eastAsia="ＭＳ Ｐゴシック" w:hAnsi="ＭＳ Ｐゴシック"/>
                <w:kern w:val="0"/>
                <w:sz w:val="24"/>
                <w:fitText w:val="1920" w:id="-1033532928"/>
              </w:rPr>
              <w:t>総合</w:t>
            </w:r>
            <w:r w:rsidR="00626910" w:rsidRPr="00D02E23">
              <w:rPr>
                <w:rFonts w:ascii="ＭＳ Ｐゴシック" w:eastAsia="ＭＳ Ｐゴシック" w:hAnsi="ＭＳ Ｐゴシック" w:hint="eastAsia"/>
                <w:kern w:val="0"/>
                <w:sz w:val="24"/>
                <w:fitText w:val="1920" w:id="-1033532928"/>
              </w:rPr>
              <w:t>支援法</w:t>
            </w:r>
          </w:p>
          <w:p w14:paraId="44321D30" w14:textId="77777777" w:rsidR="001005F2" w:rsidRDefault="00626910" w:rsidP="00626910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5E2742">
              <w:rPr>
                <w:rFonts w:ascii="ＭＳ Ｐゴシック" w:eastAsia="ＭＳ Ｐゴシック" w:hAnsi="ＭＳ Ｐゴシック" w:hint="eastAsia"/>
                <w:spacing w:val="10"/>
                <w:kern w:val="0"/>
                <w:sz w:val="24"/>
                <w:fitText w:val="1920" w:id="-1033532926"/>
              </w:rPr>
              <w:t>の規定に基づく指</w:t>
            </w:r>
          </w:p>
          <w:p w14:paraId="5196A416" w14:textId="77777777" w:rsidR="00626910" w:rsidRPr="00626910" w:rsidRDefault="00626910" w:rsidP="006269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3183A">
              <w:rPr>
                <w:rFonts w:ascii="ＭＳ Ｐゴシック" w:eastAsia="ＭＳ Ｐゴシック" w:hAnsi="ＭＳ Ｐゴシック" w:hint="eastAsia"/>
                <w:spacing w:val="9"/>
                <w:kern w:val="0"/>
                <w:sz w:val="24"/>
                <w:fitText w:val="1920" w:id="-1033532925"/>
              </w:rPr>
              <w:t>定を受けた年月</w:t>
            </w:r>
            <w:r w:rsidRPr="0043183A">
              <w:rPr>
                <w:rFonts w:ascii="ＭＳ Ｐゴシック" w:eastAsia="ＭＳ Ｐゴシック" w:hAnsi="ＭＳ Ｐゴシック" w:hint="eastAsia"/>
                <w:spacing w:val="-16"/>
                <w:kern w:val="0"/>
                <w:sz w:val="24"/>
                <w:fitText w:val="1920" w:id="-1033532925"/>
              </w:rPr>
              <w:t>日</w:t>
            </w:r>
          </w:p>
        </w:tc>
        <w:tc>
          <w:tcPr>
            <w:tcW w:w="72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21BE2E" w14:textId="77777777" w:rsidR="00626910" w:rsidRDefault="00626910" w:rsidP="00626910">
            <w:pPr>
              <w:numPr>
                <w:ilvl w:val="0"/>
                <w:numId w:val="1"/>
              </w:numPr>
              <w:rPr>
                <w:rFonts w:ascii="ＭＳ Ｐゴシック" w:eastAsia="ＭＳ Ｐゴシック" w:hAnsi="ＭＳ Ｐゴシック"/>
                <w:sz w:val="24"/>
              </w:rPr>
            </w:pPr>
            <w:r w:rsidRPr="00626910">
              <w:rPr>
                <w:rFonts w:ascii="ＭＳ Ｐゴシック" w:eastAsia="ＭＳ Ｐゴシック" w:hAnsi="ＭＳ Ｐゴシック" w:hint="eastAsia"/>
                <w:sz w:val="24"/>
              </w:rPr>
              <w:t>昭和</w:t>
            </w:r>
          </w:p>
          <w:p w14:paraId="7889AA8C" w14:textId="77777777" w:rsidR="00626910" w:rsidRPr="00626910" w:rsidRDefault="001B0C50" w:rsidP="001B0C50">
            <w:pPr>
              <w:numPr>
                <w:ilvl w:val="0"/>
                <w:numId w:val="1"/>
              </w:numPr>
              <w:rPr>
                <w:rFonts w:ascii="ＭＳ Ｐゴシック" w:eastAsia="ＭＳ Ｐゴシック" w:hAnsi="ＭＳ Ｐゴシック"/>
                <w:sz w:val="24"/>
              </w:rPr>
            </w:pPr>
            <w:r w:rsidRPr="001B0C50">
              <w:rPr>
                <w:rFonts w:ascii="ＭＳ Ｐゴシック" w:eastAsia="ＭＳ Ｐゴシック" w:hAnsi="ＭＳ Ｐゴシック" w:hint="eastAsia"/>
                <w:sz w:val="24"/>
              </w:rPr>
              <w:t>平成</w:t>
            </w:r>
            <w:r w:rsidR="00626910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1005F2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="00626910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1005F2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626910" w:rsidRPr="00626910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　　　</w:t>
            </w:r>
            <w:r w:rsidR="00626910">
              <w:rPr>
                <w:rFonts w:ascii="ＭＳ Ｐゴシック" w:eastAsia="ＭＳ Ｐゴシック" w:hAnsi="ＭＳ Ｐゴシック" w:hint="eastAsia"/>
                <w:sz w:val="24"/>
              </w:rPr>
              <w:t>年</w:t>
            </w:r>
            <w:r w:rsidR="00626910" w:rsidRPr="00626910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　　　</w:t>
            </w:r>
            <w:r w:rsidR="00626910">
              <w:rPr>
                <w:rFonts w:ascii="ＭＳ Ｐゴシック" w:eastAsia="ＭＳ Ｐゴシック" w:hAnsi="ＭＳ Ｐゴシック" w:hint="eastAsia"/>
                <w:sz w:val="24"/>
              </w:rPr>
              <w:t>月</w:t>
            </w:r>
            <w:r w:rsidR="00626910" w:rsidRPr="00626910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　　　</w:t>
            </w:r>
            <w:r w:rsidR="00626910">
              <w:rPr>
                <w:rFonts w:ascii="ＭＳ Ｐゴシック" w:eastAsia="ＭＳ Ｐゴシック" w:hAnsi="ＭＳ Ｐゴシック" w:hint="eastAsia"/>
                <w:sz w:val="24"/>
              </w:rPr>
              <w:t>日</w:t>
            </w:r>
          </w:p>
          <w:p w14:paraId="5460B3C5" w14:textId="77777777" w:rsidR="00626910" w:rsidRPr="00626910" w:rsidRDefault="001B0C50" w:rsidP="00626910">
            <w:pPr>
              <w:numPr>
                <w:ilvl w:val="0"/>
                <w:numId w:val="1"/>
              </w:num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令和</w:t>
            </w:r>
          </w:p>
        </w:tc>
      </w:tr>
      <w:tr w:rsidR="00626910" w14:paraId="50F4B10D" w14:textId="77777777" w:rsidTr="00FD050A">
        <w:trPr>
          <w:trHeight w:val="1244"/>
        </w:trPr>
        <w:tc>
          <w:tcPr>
            <w:tcW w:w="21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3563DD" w14:textId="77777777" w:rsidR="00A05D24" w:rsidRDefault="00626910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検査機器の</w:t>
            </w:r>
          </w:p>
          <w:p w14:paraId="7944FDA8" w14:textId="77777777" w:rsidR="00A05D24" w:rsidRPr="001005F2" w:rsidRDefault="00626910" w:rsidP="005F551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設置状況等</w:t>
            </w:r>
          </w:p>
        </w:tc>
        <w:tc>
          <w:tcPr>
            <w:tcW w:w="218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41748" w14:textId="77777777" w:rsidR="00626910" w:rsidRDefault="00626910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3183A">
              <w:rPr>
                <w:rFonts w:ascii="ＭＳ Ｐゴシック" w:eastAsia="ＭＳ Ｐゴシック" w:hAnsi="ＭＳ Ｐゴシック" w:hint="eastAsia"/>
                <w:spacing w:val="120"/>
                <w:kern w:val="0"/>
                <w:sz w:val="24"/>
                <w:fitText w:val="1680" w:id="-1033537534"/>
              </w:rPr>
              <w:t>歯科矯</w:t>
            </w:r>
            <w:r w:rsidRPr="0043183A">
              <w:rPr>
                <w:rFonts w:ascii="ＭＳ Ｐゴシック" w:eastAsia="ＭＳ Ｐゴシック" w:hAnsi="ＭＳ Ｐゴシック" w:hint="eastAsia"/>
                <w:kern w:val="0"/>
                <w:sz w:val="24"/>
                <w:fitText w:val="1680" w:id="-1033537534"/>
              </w:rPr>
              <w:t>正</w:t>
            </w:r>
          </w:p>
          <w:p w14:paraId="0BBE0BBD" w14:textId="77777777" w:rsidR="00626910" w:rsidRDefault="00626910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E2742">
              <w:rPr>
                <w:rFonts w:ascii="ＭＳ Ｐゴシック" w:eastAsia="ＭＳ Ｐゴシック" w:hAnsi="ＭＳ Ｐゴシック" w:hint="eastAsia"/>
                <w:spacing w:val="30"/>
                <w:kern w:val="0"/>
                <w:sz w:val="24"/>
                <w:fitText w:val="1680" w:id="-1033537535"/>
              </w:rPr>
              <w:t>セファログラ</w:t>
            </w:r>
            <w:r w:rsidRPr="005E2742">
              <w:rPr>
                <w:rFonts w:ascii="ＭＳ Ｐゴシック" w:eastAsia="ＭＳ Ｐゴシック" w:hAnsi="ＭＳ Ｐゴシック" w:hint="eastAsia"/>
                <w:spacing w:val="50"/>
                <w:kern w:val="0"/>
                <w:sz w:val="24"/>
                <w:fitText w:val="1680" w:id="-1033537535"/>
              </w:rPr>
              <w:t>ム</w:t>
            </w:r>
          </w:p>
          <w:p w14:paraId="14D4F853" w14:textId="77777777" w:rsidR="00626910" w:rsidRPr="00626910" w:rsidRDefault="00626910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26910">
              <w:rPr>
                <w:rFonts w:ascii="ＭＳ Ｐゴシック" w:eastAsia="ＭＳ Ｐゴシック" w:hAnsi="ＭＳ Ｐゴシック" w:hint="eastAsia"/>
                <w:spacing w:val="600"/>
                <w:kern w:val="0"/>
                <w:sz w:val="24"/>
                <w:fitText w:val="1680" w:id="-1033537280"/>
              </w:rPr>
              <w:t>機</w:t>
            </w:r>
            <w:r w:rsidRPr="00626910">
              <w:rPr>
                <w:rFonts w:ascii="ＭＳ Ｐゴシック" w:eastAsia="ＭＳ Ｐゴシック" w:hAnsi="ＭＳ Ｐゴシック" w:hint="eastAsia"/>
                <w:kern w:val="0"/>
                <w:sz w:val="24"/>
                <w:fitText w:val="1680" w:id="-1033537280"/>
              </w:rPr>
              <w:t>器</w:t>
            </w:r>
          </w:p>
        </w:tc>
        <w:tc>
          <w:tcPr>
            <w:tcW w:w="50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475780" w14:textId="77777777" w:rsidR="00626910" w:rsidRPr="00626910" w:rsidRDefault="00626910" w:rsidP="00626910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機器名：</w:t>
            </w:r>
          </w:p>
        </w:tc>
      </w:tr>
      <w:tr w:rsidR="00626910" w14:paraId="5506E46D" w14:textId="77777777" w:rsidTr="00FD050A">
        <w:trPr>
          <w:trHeight w:val="1080"/>
        </w:trPr>
        <w:tc>
          <w:tcPr>
            <w:tcW w:w="213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391A9C" w14:textId="77777777" w:rsidR="00626910" w:rsidRDefault="0062691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1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EB92C" w14:textId="77777777" w:rsidR="00626910" w:rsidRDefault="00626910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E2742">
              <w:rPr>
                <w:rFonts w:ascii="ＭＳ Ｐゴシック" w:eastAsia="ＭＳ Ｐゴシック" w:hAnsi="ＭＳ Ｐゴシック" w:hint="eastAsia"/>
                <w:spacing w:val="20"/>
                <w:kern w:val="0"/>
                <w:sz w:val="24"/>
                <w:fitText w:val="1680" w:id="-1033537279"/>
              </w:rPr>
              <w:t>下顎運動検査</w:t>
            </w:r>
          </w:p>
          <w:p w14:paraId="1AD2B969" w14:textId="77777777" w:rsidR="00626910" w:rsidRPr="00626910" w:rsidRDefault="00626910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26910">
              <w:rPr>
                <w:rFonts w:ascii="ＭＳ Ｐゴシック" w:eastAsia="ＭＳ Ｐゴシック" w:hAnsi="ＭＳ Ｐゴシック" w:hint="eastAsia"/>
                <w:spacing w:val="600"/>
                <w:kern w:val="0"/>
                <w:sz w:val="24"/>
                <w:fitText w:val="1680" w:id="-1033537278"/>
              </w:rPr>
              <w:t>機</w:t>
            </w:r>
            <w:r w:rsidRPr="00626910">
              <w:rPr>
                <w:rFonts w:ascii="ＭＳ Ｐゴシック" w:eastAsia="ＭＳ Ｐゴシック" w:hAnsi="ＭＳ Ｐゴシック" w:hint="eastAsia"/>
                <w:kern w:val="0"/>
                <w:sz w:val="24"/>
                <w:fitText w:val="1680" w:id="-1033537278"/>
              </w:rPr>
              <w:t>器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1F9E41" w14:textId="77777777" w:rsidR="00626910" w:rsidRPr="00626910" w:rsidRDefault="00626910" w:rsidP="001005F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機器名：</w:t>
            </w:r>
          </w:p>
        </w:tc>
      </w:tr>
      <w:tr w:rsidR="00626910" w14:paraId="2FA434EF" w14:textId="77777777" w:rsidTr="00FD050A">
        <w:trPr>
          <w:trHeight w:val="1080"/>
        </w:trPr>
        <w:tc>
          <w:tcPr>
            <w:tcW w:w="21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760803" w14:textId="77777777" w:rsidR="00626910" w:rsidRDefault="0062691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18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1E0979" w14:textId="77777777" w:rsidR="00626910" w:rsidRDefault="00626910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D050A">
              <w:rPr>
                <w:rFonts w:ascii="ＭＳ Ｐゴシック" w:eastAsia="ＭＳ Ｐゴシック" w:hAnsi="ＭＳ Ｐゴシック" w:hint="eastAsia"/>
                <w:spacing w:val="240"/>
                <w:kern w:val="0"/>
                <w:sz w:val="24"/>
                <w:fitText w:val="1680" w:id="-1033537277"/>
              </w:rPr>
              <w:t>咀嚼</w:t>
            </w:r>
            <w:r w:rsidRPr="00FD050A">
              <w:rPr>
                <w:rFonts w:ascii="ＭＳ Ｐゴシック" w:eastAsia="ＭＳ Ｐゴシック" w:hAnsi="ＭＳ Ｐゴシック" w:hint="eastAsia"/>
                <w:kern w:val="0"/>
                <w:sz w:val="24"/>
                <w:fitText w:val="1680" w:id="-1033537277"/>
              </w:rPr>
              <w:t>筋</w:t>
            </w:r>
          </w:p>
          <w:p w14:paraId="7E5E2B23" w14:textId="77777777" w:rsidR="00626910" w:rsidRDefault="00626910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26910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fitText w:val="1680" w:id="-1033537276"/>
              </w:rPr>
              <w:t>筋電図検</w:t>
            </w:r>
            <w:r w:rsidRPr="00626910">
              <w:rPr>
                <w:rFonts w:ascii="ＭＳ Ｐゴシック" w:eastAsia="ＭＳ Ｐゴシック" w:hAnsi="ＭＳ Ｐゴシック" w:hint="eastAsia"/>
                <w:kern w:val="0"/>
                <w:sz w:val="24"/>
                <w:fitText w:val="1680" w:id="-1033537276"/>
              </w:rPr>
              <w:t>査</w:t>
            </w:r>
          </w:p>
          <w:p w14:paraId="7DA9E927" w14:textId="77777777" w:rsidR="00626910" w:rsidRPr="00626910" w:rsidRDefault="00626910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26910">
              <w:rPr>
                <w:rFonts w:ascii="ＭＳ Ｐゴシック" w:eastAsia="ＭＳ Ｐゴシック" w:hAnsi="ＭＳ Ｐゴシック" w:hint="eastAsia"/>
                <w:spacing w:val="600"/>
                <w:kern w:val="0"/>
                <w:sz w:val="24"/>
                <w:fitText w:val="1680" w:id="-1033537275"/>
              </w:rPr>
              <w:t>機</w:t>
            </w:r>
            <w:r w:rsidRPr="00626910">
              <w:rPr>
                <w:rFonts w:ascii="ＭＳ Ｐゴシック" w:eastAsia="ＭＳ Ｐゴシック" w:hAnsi="ＭＳ Ｐゴシック" w:hint="eastAsia"/>
                <w:kern w:val="0"/>
                <w:sz w:val="24"/>
                <w:fitText w:val="1680" w:id="-1033537275"/>
              </w:rPr>
              <w:t>器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27EB7" w14:textId="77777777" w:rsidR="00626910" w:rsidRPr="00626910" w:rsidRDefault="00626910" w:rsidP="001005F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機器名：</w:t>
            </w:r>
          </w:p>
        </w:tc>
      </w:tr>
      <w:tr w:rsidR="00A05D24" w14:paraId="5325311A" w14:textId="77777777" w:rsidTr="00FD050A">
        <w:trPr>
          <w:trHeight w:val="270"/>
        </w:trPr>
        <w:tc>
          <w:tcPr>
            <w:tcW w:w="21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8F7171" w14:textId="77777777" w:rsidR="00A05D24" w:rsidRDefault="00322CD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歯科矯正</w:t>
            </w:r>
            <w:r w:rsidR="00DA3D0C">
              <w:rPr>
                <w:rFonts w:ascii="ＭＳ Ｐゴシック" w:eastAsia="ＭＳ Ｐゴシック" w:hAnsi="ＭＳ Ｐゴシック" w:hint="eastAsia"/>
                <w:sz w:val="24"/>
              </w:rPr>
              <w:t>を担当する</w:t>
            </w:r>
            <w:r w:rsidR="00A05D24">
              <w:rPr>
                <w:rFonts w:ascii="ＭＳ Ｐゴシック" w:eastAsia="ＭＳ Ｐゴシック" w:hAnsi="ＭＳ Ｐゴシック" w:hint="eastAsia"/>
                <w:sz w:val="24"/>
              </w:rPr>
              <w:t>専任の</w:t>
            </w:r>
          </w:p>
          <w:p w14:paraId="1EFFD3DE" w14:textId="77777777" w:rsidR="00A05D24" w:rsidRPr="00626910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常勤歯科医師</w:t>
            </w:r>
          </w:p>
        </w:tc>
        <w:tc>
          <w:tcPr>
            <w:tcW w:w="7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FC0FE" w14:textId="77777777" w:rsid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氏</w:t>
            </w:r>
          </w:p>
          <w:p w14:paraId="754BA5D7" w14:textId="77777777" w:rsid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2261393" w14:textId="77777777" w:rsidR="00A05D24" w:rsidRPr="00626910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</w:tc>
        <w:tc>
          <w:tcPr>
            <w:tcW w:w="323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9F2F4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7A3A8F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05D24" w14:paraId="054482D2" w14:textId="77777777" w:rsidTr="00FD050A">
        <w:trPr>
          <w:trHeight w:val="240"/>
        </w:trPr>
        <w:tc>
          <w:tcPr>
            <w:tcW w:w="2138" w:type="dxa"/>
            <w:vMerge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D99247" w14:textId="77777777" w:rsid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9CD93D9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AE72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0A1140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05D24" w14:paraId="7B36125A" w14:textId="77777777" w:rsidTr="00FD050A">
        <w:trPr>
          <w:trHeight w:val="390"/>
        </w:trPr>
        <w:tc>
          <w:tcPr>
            <w:tcW w:w="2138" w:type="dxa"/>
            <w:vMerge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5B591A" w14:textId="77777777" w:rsid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B7617BB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9403E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A2662A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05D24" w14:paraId="3CC9B93D" w14:textId="77777777" w:rsidTr="00FD050A">
        <w:trPr>
          <w:trHeight w:val="180"/>
        </w:trPr>
        <w:tc>
          <w:tcPr>
            <w:tcW w:w="2138" w:type="dxa"/>
            <w:vMerge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6AF044" w14:textId="77777777" w:rsid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905E5B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0BA5A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79DABF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05D24" w14:paraId="37336175" w14:textId="77777777" w:rsidTr="00FD050A">
        <w:trPr>
          <w:trHeight w:val="240"/>
        </w:trPr>
        <w:tc>
          <w:tcPr>
            <w:tcW w:w="21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429B6" w14:textId="77777777" w:rsid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350E8B5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人数</w:t>
            </w:r>
          </w:p>
        </w:tc>
        <w:tc>
          <w:tcPr>
            <w:tcW w:w="647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1FC4D6F" w14:textId="77777777" w:rsidR="00A05D24" w:rsidRPr="00A05D24" w:rsidRDefault="00A05D24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</w:t>
            </w:r>
            <w:r w:rsidR="001005F2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　　　　　名</w:t>
            </w:r>
          </w:p>
        </w:tc>
      </w:tr>
      <w:tr w:rsidR="00A05D24" w14:paraId="5FDDF5FA" w14:textId="77777777" w:rsidTr="00FD050A">
        <w:trPr>
          <w:trHeight w:val="294"/>
        </w:trPr>
        <w:tc>
          <w:tcPr>
            <w:tcW w:w="21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2E9FF1" w14:textId="77777777" w:rsid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専従の</w:t>
            </w:r>
          </w:p>
          <w:p w14:paraId="1CBAC39C" w14:textId="77777777" w:rsid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常勤看護師又は</w:t>
            </w:r>
          </w:p>
          <w:p w14:paraId="43EEF018" w14:textId="77777777" w:rsidR="00A05D24" w:rsidRPr="00626910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常勤歯科衛生士</w:t>
            </w:r>
          </w:p>
        </w:tc>
        <w:tc>
          <w:tcPr>
            <w:tcW w:w="7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407D99F1" w14:textId="77777777" w:rsidR="00A05D24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2D87887F" w14:textId="77777777" w:rsid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氏</w:t>
            </w:r>
          </w:p>
          <w:p w14:paraId="438C30BA" w14:textId="77777777" w:rsid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4361912" w14:textId="77777777" w:rsid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  <w:p w14:paraId="5A6CCF02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E6927" w14:textId="77777777" w:rsidR="00A05D24" w:rsidRP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05D2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歯科衛生士</w:t>
            </w:r>
          </w:p>
        </w:tc>
        <w:tc>
          <w:tcPr>
            <w:tcW w:w="3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24C673" w14:textId="77777777" w:rsidR="00A05D24" w:rsidRP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05D2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看護師</w:t>
            </w:r>
          </w:p>
        </w:tc>
      </w:tr>
      <w:tr w:rsidR="00A05D24" w14:paraId="433DC54E" w14:textId="77777777" w:rsidTr="00FD050A">
        <w:trPr>
          <w:trHeight w:val="390"/>
        </w:trPr>
        <w:tc>
          <w:tcPr>
            <w:tcW w:w="2138" w:type="dxa"/>
            <w:vMerge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326D9B" w14:textId="77777777" w:rsid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6A3C1D3" w14:textId="77777777" w:rsidR="00A05D24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FB8C9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70B789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05D24" w14:paraId="25735965" w14:textId="77777777" w:rsidTr="00FD050A">
        <w:trPr>
          <w:trHeight w:val="390"/>
        </w:trPr>
        <w:tc>
          <w:tcPr>
            <w:tcW w:w="2138" w:type="dxa"/>
            <w:vMerge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C72691" w14:textId="77777777" w:rsid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A1F4B5C" w14:textId="77777777" w:rsidR="00A05D24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FB97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B28A5F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05D24" w14:paraId="05BE7A12" w14:textId="77777777" w:rsidTr="00FD050A">
        <w:trPr>
          <w:trHeight w:val="390"/>
        </w:trPr>
        <w:tc>
          <w:tcPr>
            <w:tcW w:w="2138" w:type="dxa"/>
            <w:vMerge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394D55" w14:textId="77777777" w:rsid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258A753" w14:textId="77777777" w:rsidR="00A05D24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7CEC7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6487E7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05D24" w14:paraId="588D9359" w14:textId="77777777" w:rsidTr="00FD050A">
        <w:trPr>
          <w:trHeight w:val="390"/>
        </w:trPr>
        <w:tc>
          <w:tcPr>
            <w:tcW w:w="2138" w:type="dxa"/>
            <w:vMerge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5DAD26" w14:textId="77777777" w:rsid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C875E0" w14:textId="77777777" w:rsidR="00A05D24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F01F2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DA6625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05D24" w14:paraId="37197669" w14:textId="77777777" w:rsidTr="00FD050A">
        <w:trPr>
          <w:trHeight w:val="559"/>
        </w:trPr>
        <w:tc>
          <w:tcPr>
            <w:tcW w:w="21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5AAB7A" w14:textId="77777777" w:rsidR="00A05D24" w:rsidRDefault="00A05D24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371419D" w14:textId="77777777" w:rsidR="00A05D24" w:rsidRPr="00626910" w:rsidRDefault="00A05D24" w:rsidP="001005F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人数</w:t>
            </w:r>
          </w:p>
        </w:tc>
        <w:tc>
          <w:tcPr>
            <w:tcW w:w="647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AEED2CA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</w:t>
            </w:r>
            <w:r w:rsidR="001005F2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　　　　　名</w:t>
            </w:r>
          </w:p>
        </w:tc>
      </w:tr>
      <w:tr w:rsidR="00A05D24" w14:paraId="02E98662" w14:textId="77777777" w:rsidTr="00FD050A">
        <w:trPr>
          <w:trHeight w:val="960"/>
        </w:trPr>
        <w:tc>
          <w:tcPr>
            <w:tcW w:w="2138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6E06AB1" w14:textId="77777777" w:rsidR="00A05D24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顎離断等の手術を担当する施設</w:t>
            </w:r>
          </w:p>
          <w:p w14:paraId="4A69EC41" w14:textId="77777777" w:rsidR="00A05D24" w:rsidRPr="00A05D24" w:rsidRDefault="00A05D2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05D2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(歯科矯正を担当する施設と同一の場合は記入不要)</w:t>
            </w:r>
          </w:p>
        </w:tc>
        <w:tc>
          <w:tcPr>
            <w:tcW w:w="722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995F4A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保険医療機関名：</w:t>
            </w:r>
          </w:p>
        </w:tc>
      </w:tr>
      <w:tr w:rsidR="00A05D24" w14:paraId="09DA1FB5" w14:textId="77777777" w:rsidTr="00FD050A">
        <w:trPr>
          <w:trHeight w:val="790"/>
        </w:trPr>
        <w:tc>
          <w:tcPr>
            <w:tcW w:w="21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D511AD" w14:textId="77777777" w:rsidR="00A05D24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222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3FCE8" w14:textId="77777777" w:rsidR="00A05D24" w:rsidRPr="00626910" w:rsidRDefault="00A05D24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所在地：</w:t>
            </w:r>
          </w:p>
        </w:tc>
      </w:tr>
      <w:tr w:rsidR="00FD050A" w14:paraId="5975BA05" w14:textId="77777777" w:rsidTr="00FD050A">
        <w:trPr>
          <w:trHeight w:val="790"/>
        </w:trPr>
        <w:tc>
          <w:tcPr>
            <w:tcW w:w="21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FF2AEA" w14:textId="77777777" w:rsidR="00FD050A" w:rsidRDefault="00FD050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22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B1E0369" w14:textId="77777777" w:rsidR="00FD050A" w:rsidRDefault="00FD050A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保険医療機関名：</w:t>
            </w:r>
          </w:p>
        </w:tc>
      </w:tr>
      <w:tr w:rsidR="00FD050A" w14:paraId="2630FFCE" w14:textId="77777777" w:rsidTr="00FD050A">
        <w:trPr>
          <w:trHeight w:val="900"/>
        </w:trPr>
        <w:tc>
          <w:tcPr>
            <w:tcW w:w="21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6E3AB8" w14:textId="77777777" w:rsidR="00FD050A" w:rsidRDefault="00FD050A" w:rsidP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222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CF63B5" w14:textId="77777777" w:rsidR="00FD050A" w:rsidRPr="00626910" w:rsidRDefault="00FD050A" w:rsidP="001005F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所在地：</w:t>
            </w:r>
          </w:p>
        </w:tc>
      </w:tr>
    </w:tbl>
    <w:p w14:paraId="40D24EA3" w14:textId="77777777" w:rsidR="00626910" w:rsidRPr="00626910" w:rsidRDefault="00626910" w:rsidP="00A05D24"/>
    <w:sectPr w:rsidR="00626910" w:rsidRPr="00626910" w:rsidSect="00A05D24">
      <w:pgSz w:w="11906" w:h="16838"/>
      <w:pgMar w:top="1247" w:right="1304" w:bottom="130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26671" w14:textId="77777777" w:rsidR="00F5793A" w:rsidRDefault="00F5793A" w:rsidP="00322CD4">
      <w:r>
        <w:separator/>
      </w:r>
    </w:p>
  </w:endnote>
  <w:endnote w:type="continuationSeparator" w:id="0">
    <w:p w14:paraId="1C548CFB" w14:textId="77777777" w:rsidR="00F5793A" w:rsidRDefault="00F5793A" w:rsidP="0032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FA405" w14:textId="77777777" w:rsidR="00F5793A" w:rsidRDefault="00F5793A" w:rsidP="00322CD4">
      <w:r>
        <w:separator/>
      </w:r>
    </w:p>
  </w:footnote>
  <w:footnote w:type="continuationSeparator" w:id="0">
    <w:p w14:paraId="5FA0AAB2" w14:textId="77777777" w:rsidR="00F5793A" w:rsidRDefault="00F5793A" w:rsidP="00322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00088"/>
    <w:multiLevelType w:val="hybridMultilevel"/>
    <w:tmpl w:val="6950A862"/>
    <w:lvl w:ilvl="0" w:tplc="24DA2D3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98164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10"/>
    <w:rsid w:val="001005F2"/>
    <w:rsid w:val="001742B5"/>
    <w:rsid w:val="001B0C50"/>
    <w:rsid w:val="00265AB3"/>
    <w:rsid w:val="002851C5"/>
    <w:rsid w:val="00322CD4"/>
    <w:rsid w:val="003F75CC"/>
    <w:rsid w:val="0043183A"/>
    <w:rsid w:val="005E2742"/>
    <w:rsid w:val="005F5514"/>
    <w:rsid w:val="00614196"/>
    <w:rsid w:val="00626910"/>
    <w:rsid w:val="006442CC"/>
    <w:rsid w:val="006C0EEF"/>
    <w:rsid w:val="007E0E39"/>
    <w:rsid w:val="00A05D24"/>
    <w:rsid w:val="00AD33C1"/>
    <w:rsid w:val="00C1766E"/>
    <w:rsid w:val="00D02E23"/>
    <w:rsid w:val="00DA3D0C"/>
    <w:rsid w:val="00DD6313"/>
    <w:rsid w:val="00E219B7"/>
    <w:rsid w:val="00E27C68"/>
    <w:rsid w:val="00F5793A"/>
    <w:rsid w:val="00F86849"/>
    <w:rsid w:val="00FD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2A655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2C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22CD4"/>
    <w:rPr>
      <w:kern w:val="2"/>
      <w:sz w:val="21"/>
      <w:szCs w:val="24"/>
    </w:rPr>
  </w:style>
  <w:style w:type="paragraph" w:styleId="a5">
    <w:name w:val="footer"/>
    <w:basedOn w:val="a"/>
    <w:link w:val="a6"/>
    <w:rsid w:val="00322C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22CD4"/>
    <w:rPr>
      <w:kern w:val="2"/>
      <w:sz w:val="21"/>
      <w:szCs w:val="24"/>
    </w:rPr>
  </w:style>
  <w:style w:type="paragraph" w:styleId="a7">
    <w:name w:val="Balloon Text"/>
    <w:basedOn w:val="a"/>
    <w:link w:val="a8"/>
    <w:rsid w:val="00322CD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22CD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E8938AFC-5AA6-47BB-B640-63073EC2B393}"/>
</file>

<file path=customXml/itemProps2.xml><?xml version="1.0" encoding="utf-8"?>
<ds:datastoreItem xmlns:ds="http://schemas.openxmlformats.org/officeDocument/2006/customXml" ds:itemID="{11BE6999-6558-40FE-B9F6-70C5B878BB7C}"/>
</file>

<file path=customXml/itemProps3.xml><?xml version="1.0" encoding="utf-8"?>
<ds:datastoreItem xmlns:ds="http://schemas.openxmlformats.org/officeDocument/2006/customXml" ds:itemID="{430E5575-E916-47E6-849D-43837D8431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201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