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3"/>
        <w:gridCol w:w="432"/>
        <w:gridCol w:w="433"/>
        <w:gridCol w:w="433"/>
        <w:gridCol w:w="433"/>
        <w:gridCol w:w="433"/>
        <w:gridCol w:w="433"/>
        <w:gridCol w:w="433"/>
      </w:tblGrid>
      <w:tr w:rsidR="00865D83" w:rsidRPr="008F5D5B" w14:paraId="3DBAD508" w14:textId="77777777" w:rsidTr="008F5D5B">
        <w:trPr>
          <w:trHeight w:val="479"/>
          <w:jc w:val="right"/>
        </w:trPr>
        <w:tc>
          <w:tcPr>
            <w:tcW w:w="2803" w:type="dxa"/>
            <w:shd w:val="clear" w:color="auto" w:fill="auto"/>
          </w:tcPr>
          <w:p w14:paraId="6913C4F9" w14:textId="77777777" w:rsidR="00865D83" w:rsidRPr="008F5D5B" w:rsidRDefault="00865D83" w:rsidP="008F5D5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F5D5B">
              <w:rPr>
                <w:rFonts w:ascii="ＭＳ 明朝" w:eastAsia="ＭＳ 明朝" w:hAnsi="ＭＳ 明朝" w:hint="eastAsia"/>
                <w:sz w:val="28"/>
                <w:szCs w:val="28"/>
              </w:rPr>
              <w:t>ステーションコード</w:t>
            </w:r>
          </w:p>
        </w:tc>
        <w:tc>
          <w:tcPr>
            <w:tcW w:w="432" w:type="dxa"/>
            <w:shd w:val="clear" w:color="auto" w:fill="auto"/>
          </w:tcPr>
          <w:p w14:paraId="3678706E" w14:textId="77777777" w:rsidR="00865D83" w:rsidRPr="008F5D5B" w:rsidRDefault="00865D83" w:rsidP="008F5D5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14:paraId="457DFBFC" w14:textId="77777777" w:rsidR="00865D83" w:rsidRPr="008F5D5B" w:rsidRDefault="00865D83" w:rsidP="008F5D5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14:paraId="0D38CC17" w14:textId="77777777" w:rsidR="00865D83" w:rsidRPr="008F5D5B" w:rsidRDefault="00865D83" w:rsidP="008F5D5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14:paraId="56FA4427" w14:textId="77777777" w:rsidR="00865D83" w:rsidRPr="008F5D5B" w:rsidRDefault="00865D83" w:rsidP="008F5D5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14:paraId="5A15760A" w14:textId="77777777" w:rsidR="00865D83" w:rsidRPr="008F5D5B" w:rsidRDefault="00865D83" w:rsidP="008F5D5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14:paraId="045E50BA" w14:textId="77777777" w:rsidR="00865D83" w:rsidRPr="008F5D5B" w:rsidRDefault="00865D83" w:rsidP="008F5D5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14:paraId="314BA30C" w14:textId="77777777" w:rsidR="00865D83" w:rsidRPr="008F5D5B" w:rsidRDefault="00865D83" w:rsidP="008F5D5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438B6D4C" w14:textId="77777777" w:rsidR="00865D83" w:rsidRPr="00865D83" w:rsidRDefault="00865D83" w:rsidP="00A9497D">
      <w:pPr>
        <w:jc w:val="center"/>
        <w:rPr>
          <w:rFonts w:ascii="ＭＳ 明朝" w:eastAsia="ＭＳ 明朝" w:hAnsi="ＭＳ 明朝"/>
        </w:rPr>
      </w:pPr>
    </w:p>
    <w:p w14:paraId="56ECCAD5" w14:textId="77777777" w:rsidR="009A160D" w:rsidRPr="00A121E3" w:rsidRDefault="00481A9B" w:rsidP="00A9497D">
      <w:pPr>
        <w:jc w:val="center"/>
        <w:rPr>
          <w:rFonts w:ascii="ＭＳ 明朝" w:eastAsia="ＭＳ 明朝" w:hAnsi="ＭＳ 明朝"/>
          <w:sz w:val="28"/>
          <w:szCs w:val="28"/>
        </w:rPr>
      </w:pPr>
      <w:r w:rsidRPr="00A121E3">
        <w:rPr>
          <w:rFonts w:ascii="ＭＳ 明朝" w:eastAsia="ＭＳ 明朝" w:hAnsi="ＭＳ 明朝" w:hint="eastAsia"/>
          <w:sz w:val="28"/>
          <w:szCs w:val="28"/>
        </w:rPr>
        <w:t>訪問看護事業</w:t>
      </w:r>
      <w:r w:rsidR="004450B0">
        <w:rPr>
          <w:rFonts w:ascii="ＭＳ 明朝" w:eastAsia="ＭＳ 明朝" w:hAnsi="ＭＳ 明朝" w:hint="eastAsia"/>
          <w:sz w:val="28"/>
          <w:szCs w:val="28"/>
        </w:rPr>
        <w:t>の休止・廃止・再開</w:t>
      </w:r>
      <w:r w:rsidRPr="00A121E3">
        <w:rPr>
          <w:rFonts w:ascii="ＭＳ 明朝" w:eastAsia="ＭＳ 明朝" w:hAnsi="ＭＳ 明朝" w:hint="eastAsia"/>
          <w:sz w:val="28"/>
          <w:szCs w:val="28"/>
        </w:rPr>
        <w:t>届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993"/>
        <w:gridCol w:w="6095"/>
      </w:tblGrid>
      <w:tr w:rsidR="00481A9B" w:rsidRPr="00A121E3" w14:paraId="2E754164" w14:textId="77777777" w:rsidTr="00854773">
        <w:trPr>
          <w:trHeight w:val="432"/>
        </w:trPr>
        <w:tc>
          <w:tcPr>
            <w:tcW w:w="2943" w:type="dxa"/>
            <w:vMerge w:val="restart"/>
            <w:vAlign w:val="center"/>
          </w:tcPr>
          <w:p w14:paraId="552E3F7E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4450B0">
              <w:rPr>
                <w:rFonts w:ascii="ＭＳ 明朝" w:eastAsia="ＭＳ 明朝" w:hAnsi="ＭＳ 明朝" w:hint="eastAsia"/>
                <w:spacing w:val="47"/>
                <w:kern w:val="0"/>
                <w:fitText w:val="2640" w:id="-2104131070"/>
              </w:rPr>
              <w:t>指定訪問看護事業</w:t>
            </w:r>
            <w:r w:rsidRPr="004450B0">
              <w:rPr>
                <w:rFonts w:ascii="ＭＳ 明朝" w:eastAsia="ＭＳ 明朝" w:hAnsi="ＭＳ 明朝" w:hint="eastAsia"/>
                <w:spacing w:val="-1"/>
                <w:kern w:val="0"/>
                <w:fitText w:val="2640" w:id="-2104131070"/>
              </w:rPr>
              <w:t>者</w:t>
            </w:r>
          </w:p>
        </w:tc>
        <w:tc>
          <w:tcPr>
            <w:tcW w:w="993" w:type="dxa"/>
            <w:vAlign w:val="center"/>
          </w:tcPr>
          <w:p w14:paraId="6A46B71D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名</w:t>
            </w:r>
            <w:r w:rsidR="00645AE9" w:rsidRPr="00A121E3">
              <w:rPr>
                <w:rFonts w:ascii="ＭＳ 明朝" w:eastAsia="ＭＳ 明朝" w:hAnsi="ＭＳ 明朝" w:hint="eastAsia"/>
              </w:rPr>
              <w:t xml:space="preserve">　</w:t>
            </w:r>
            <w:r w:rsidRPr="00A121E3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095" w:type="dxa"/>
            <w:vAlign w:val="center"/>
          </w:tcPr>
          <w:p w14:paraId="35EBB46B" w14:textId="77777777" w:rsidR="00481A9B" w:rsidRPr="00A121E3" w:rsidRDefault="00481A9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28AA8816" w14:textId="77777777" w:rsidTr="00854773">
        <w:trPr>
          <w:trHeight w:val="432"/>
        </w:trPr>
        <w:tc>
          <w:tcPr>
            <w:tcW w:w="2943" w:type="dxa"/>
            <w:vMerge/>
            <w:vAlign w:val="center"/>
          </w:tcPr>
          <w:p w14:paraId="635A6EF8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F60118A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  <w:vAlign w:val="center"/>
          </w:tcPr>
          <w:p w14:paraId="438D8EC2" w14:textId="77777777" w:rsidR="00481A9B" w:rsidRPr="00A121E3" w:rsidRDefault="00481A9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76F8113D" w14:textId="77777777" w:rsidTr="00854773">
        <w:trPr>
          <w:trHeight w:val="432"/>
        </w:trPr>
        <w:tc>
          <w:tcPr>
            <w:tcW w:w="2943" w:type="dxa"/>
            <w:vMerge w:val="restart"/>
            <w:vAlign w:val="center"/>
          </w:tcPr>
          <w:p w14:paraId="31338524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4450B0">
              <w:rPr>
                <w:rFonts w:ascii="ＭＳ 明朝" w:eastAsia="ＭＳ 明朝" w:hAnsi="ＭＳ 明朝" w:hint="eastAsia"/>
                <w:spacing w:val="30"/>
                <w:kern w:val="0"/>
                <w:fitText w:val="2640" w:id="-2104131071"/>
              </w:rPr>
              <w:t>訪問看護ステーショ</w:t>
            </w:r>
            <w:r w:rsidRPr="004450B0">
              <w:rPr>
                <w:rFonts w:ascii="ＭＳ 明朝" w:eastAsia="ＭＳ 明朝" w:hAnsi="ＭＳ 明朝" w:hint="eastAsia"/>
                <w:kern w:val="0"/>
                <w:fitText w:val="2640" w:id="-2104131071"/>
              </w:rPr>
              <w:t>ン</w:t>
            </w:r>
          </w:p>
        </w:tc>
        <w:tc>
          <w:tcPr>
            <w:tcW w:w="993" w:type="dxa"/>
            <w:vAlign w:val="center"/>
          </w:tcPr>
          <w:p w14:paraId="2087850E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名</w:t>
            </w:r>
            <w:r w:rsidR="00645AE9" w:rsidRPr="00A121E3">
              <w:rPr>
                <w:rFonts w:ascii="ＭＳ 明朝" w:eastAsia="ＭＳ 明朝" w:hAnsi="ＭＳ 明朝" w:hint="eastAsia"/>
              </w:rPr>
              <w:t xml:space="preserve">　</w:t>
            </w:r>
            <w:r w:rsidRPr="00A121E3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095" w:type="dxa"/>
            <w:vAlign w:val="center"/>
          </w:tcPr>
          <w:p w14:paraId="0A082ECC" w14:textId="77777777" w:rsidR="00481A9B" w:rsidRPr="00A121E3" w:rsidRDefault="00481A9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3E9B99D7" w14:textId="77777777" w:rsidTr="00854773">
        <w:trPr>
          <w:trHeight w:val="432"/>
        </w:trPr>
        <w:tc>
          <w:tcPr>
            <w:tcW w:w="2943" w:type="dxa"/>
            <w:vMerge/>
            <w:tcBorders>
              <w:bottom w:val="double" w:sz="4" w:space="0" w:color="auto"/>
            </w:tcBorders>
            <w:vAlign w:val="center"/>
          </w:tcPr>
          <w:p w14:paraId="25BA35CA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73AE5E1F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  <w:tcBorders>
              <w:bottom w:val="double" w:sz="4" w:space="0" w:color="auto"/>
            </w:tcBorders>
            <w:vAlign w:val="center"/>
          </w:tcPr>
          <w:p w14:paraId="035DC001" w14:textId="77777777" w:rsidR="00481A9B" w:rsidRPr="00A121E3" w:rsidRDefault="00481A9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7F9C34DF" w14:textId="77777777" w:rsidTr="00B67899">
        <w:trPr>
          <w:trHeight w:val="907"/>
        </w:trPr>
        <w:tc>
          <w:tcPr>
            <w:tcW w:w="29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699EC6" w14:textId="77777777" w:rsidR="00481A9B" w:rsidRPr="00A121E3" w:rsidRDefault="004450B0" w:rsidP="004450B0">
            <w:pPr>
              <w:jc w:val="center"/>
              <w:rPr>
                <w:rFonts w:ascii="ＭＳ 明朝" w:eastAsia="ＭＳ 明朝" w:hAnsi="ＭＳ 明朝"/>
              </w:rPr>
            </w:pPr>
            <w:r w:rsidRPr="00B67899">
              <w:rPr>
                <w:rFonts w:ascii="ＭＳ 明朝" w:eastAsia="ＭＳ 明朝" w:hAnsi="ＭＳ 明朝" w:hint="eastAsia"/>
                <w:spacing w:val="105"/>
                <w:kern w:val="0"/>
                <w:fitText w:val="2310" w:id="-2104117757"/>
              </w:rPr>
              <w:t>届け出の事</w:t>
            </w:r>
            <w:r w:rsidRPr="00B67899">
              <w:rPr>
                <w:rFonts w:ascii="ＭＳ 明朝" w:eastAsia="ＭＳ 明朝" w:hAnsi="ＭＳ 明朝" w:hint="eastAsia"/>
                <w:kern w:val="0"/>
                <w:fitText w:val="2310" w:id="-2104117757"/>
              </w:rPr>
              <w:t>由</w:t>
            </w:r>
          </w:p>
        </w:tc>
        <w:tc>
          <w:tcPr>
            <w:tcW w:w="708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FD11AE" w14:textId="77777777" w:rsidR="00481A9B" w:rsidRPr="00A121E3" w:rsidRDefault="004450B0" w:rsidP="00854773">
            <w:pPr>
              <w:jc w:val="center"/>
              <w:rPr>
                <w:rFonts w:ascii="ＭＳ 明朝" w:eastAsia="ＭＳ 明朝" w:hAnsi="ＭＳ 明朝"/>
              </w:rPr>
            </w:pPr>
            <w:r w:rsidRPr="00B67899">
              <w:rPr>
                <w:rFonts w:ascii="ＭＳ 明朝" w:eastAsia="ＭＳ 明朝" w:hAnsi="ＭＳ 明朝" w:hint="eastAsia"/>
                <w:spacing w:val="150"/>
                <w:kern w:val="0"/>
                <w:fitText w:val="3780" w:id="-2104117248"/>
              </w:rPr>
              <w:t>休止・廃止・再</w:t>
            </w:r>
            <w:r w:rsidRPr="00B67899">
              <w:rPr>
                <w:rFonts w:ascii="ＭＳ 明朝" w:eastAsia="ＭＳ 明朝" w:hAnsi="ＭＳ 明朝" w:hint="eastAsia"/>
                <w:kern w:val="0"/>
                <w:fitText w:val="3780" w:id="-2104117248"/>
              </w:rPr>
              <w:t>開</w:t>
            </w:r>
          </w:p>
        </w:tc>
      </w:tr>
      <w:tr w:rsidR="004450B0" w:rsidRPr="00A121E3" w14:paraId="7A030E71" w14:textId="77777777" w:rsidTr="00B67899">
        <w:trPr>
          <w:trHeight w:val="90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54819" w14:textId="77777777" w:rsidR="004450B0" w:rsidRDefault="00FD0083" w:rsidP="004450B0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B67899">
              <w:rPr>
                <w:rFonts w:ascii="ＭＳ 明朝" w:eastAsia="ＭＳ 明朝" w:hAnsi="ＭＳ 明朝" w:hint="eastAsia"/>
                <w:spacing w:val="70"/>
                <w:kern w:val="0"/>
                <w:fitText w:val="2310" w:id="-2104117758"/>
              </w:rPr>
              <w:t>休止・廃止理</w:t>
            </w:r>
            <w:r w:rsidRPr="00B67899">
              <w:rPr>
                <w:rFonts w:ascii="ＭＳ 明朝" w:eastAsia="ＭＳ 明朝" w:hAnsi="ＭＳ 明朝" w:hint="eastAsia"/>
                <w:kern w:val="0"/>
                <w:fitText w:val="2310" w:id="-2104117758"/>
              </w:rPr>
              <w:t>由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BAEF1" w14:textId="77777777" w:rsidR="004450B0" w:rsidRPr="00A121E3" w:rsidRDefault="004450B0" w:rsidP="00854773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</w:p>
        </w:tc>
      </w:tr>
      <w:tr w:rsidR="00FD0083" w:rsidRPr="00A121E3" w14:paraId="7B04BAAE" w14:textId="77777777" w:rsidTr="00B67899">
        <w:trPr>
          <w:trHeight w:val="90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DFC69" w14:textId="77777777" w:rsidR="00FD0083" w:rsidRDefault="00FD0083" w:rsidP="004450B0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B67899">
              <w:rPr>
                <w:rFonts w:ascii="ＭＳ 明朝" w:eastAsia="ＭＳ 明朝" w:hAnsi="ＭＳ 明朝" w:hint="eastAsia"/>
                <w:kern w:val="0"/>
                <w:fitText w:val="2310" w:id="-2104117759"/>
              </w:rPr>
              <w:t>休止・廃止・再開年月日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92F9E" w14:textId="77777777" w:rsidR="00FD0083" w:rsidRPr="00A121E3" w:rsidRDefault="00283A0A" w:rsidP="00B67899">
            <w:pPr>
              <w:ind w:firstLineChars="300" w:firstLine="630"/>
              <w:jc w:val="left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B67899">
              <w:rPr>
                <w:rFonts w:ascii="ＭＳ 明朝" w:eastAsia="ＭＳ 明朝" w:hAnsi="ＭＳ 明朝" w:hint="eastAsia"/>
                <w:kern w:val="0"/>
              </w:rPr>
              <w:t xml:space="preserve">　　　年　　　月　　　日</w:t>
            </w:r>
          </w:p>
        </w:tc>
      </w:tr>
      <w:tr w:rsidR="00FD0083" w:rsidRPr="00A121E3" w14:paraId="66216E88" w14:textId="77777777" w:rsidTr="00B67899">
        <w:trPr>
          <w:trHeight w:val="907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A8FD5" w14:textId="77777777" w:rsidR="00FD0083" w:rsidRDefault="00B67899" w:rsidP="004450B0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B67899">
              <w:rPr>
                <w:rFonts w:ascii="ＭＳ 明朝" w:eastAsia="ＭＳ 明朝" w:hAnsi="ＭＳ 明朝" w:hint="eastAsia"/>
                <w:kern w:val="0"/>
                <w:fitText w:val="2310" w:id="-2104117760"/>
              </w:rPr>
              <w:t>休止の場合その予定期間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CCA81" w14:textId="77777777" w:rsidR="00FD0083" w:rsidRPr="00A121E3" w:rsidRDefault="00283A0A" w:rsidP="00B67899">
            <w:pPr>
              <w:ind w:firstLineChars="300" w:firstLine="630"/>
              <w:jc w:val="left"/>
              <w:rPr>
                <w:rFonts w:ascii="ＭＳ 明朝" w:eastAsia="ＭＳ 明朝" w:hAnsi="ＭＳ 明朝" w:hint="eastAsia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B67899">
              <w:rPr>
                <w:rFonts w:ascii="ＭＳ 明朝" w:eastAsia="ＭＳ 明朝" w:hAnsi="ＭＳ 明朝" w:hint="eastAsia"/>
                <w:kern w:val="0"/>
              </w:rPr>
              <w:t xml:space="preserve">　　　年　　　月　　　日まで（　　　　月間）</w:t>
            </w:r>
          </w:p>
        </w:tc>
      </w:tr>
      <w:tr w:rsidR="00FD0083" w:rsidRPr="00A121E3" w14:paraId="04F43D65" w14:textId="77777777" w:rsidTr="00B67899">
        <w:trPr>
          <w:trHeight w:val="907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2B9A5609" w14:textId="77777777" w:rsidR="00B67899" w:rsidRDefault="00B67899" w:rsidP="004450B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B67899">
              <w:rPr>
                <w:rFonts w:ascii="ＭＳ 明朝" w:eastAsia="ＭＳ 明朝" w:hAnsi="ＭＳ 明朝" w:hint="eastAsia"/>
                <w:kern w:val="0"/>
                <w:fitText w:val="2310" w:id="-2104118015"/>
              </w:rPr>
              <w:t>休止・廃止の場合，利用</w:t>
            </w:r>
          </w:p>
          <w:p w14:paraId="5AE3700F" w14:textId="77777777" w:rsidR="00FD0083" w:rsidRDefault="00B67899" w:rsidP="004450B0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B67899">
              <w:rPr>
                <w:rFonts w:ascii="ＭＳ 明朝" w:eastAsia="ＭＳ 明朝" w:hAnsi="ＭＳ 明朝" w:hint="eastAsia"/>
                <w:kern w:val="0"/>
                <w:fitText w:val="2310" w:id="-2104118014"/>
              </w:rPr>
              <w:t>者に対してとった措置等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center"/>
          </w:tcPr>
          <w:p w14:paraId="624ED2A7" w14:textId="77777777" w:rsidR="00FD0083" w:rsidRPr="00A121E3" w:rsidRDefault="00FD0083" w:rsidP="00854773">
            <w:pPr>
              <w:jc w:val="center"/>
              <w:rPr>
                <w:rFonts w:ascii="ＭＳ 明朝" w:eastAsia="ＭＳ 明朝" w:hAnsi="ＭＳ 明朝" w:hint="eastAsia"/>
                <w:kern w:val="0"/>
              </w:rPr>
            </w:pPr>
          </w:p>
        </w:tc>
      </w:tr>
    </w:tbl>
    <w:p w14:paraId="28E3EE4F" w14:textId="77777777" w:rsidR="00645AE9" w:rsidRPr="00A121E3" w:rsidRDefault="00645AE9">
      <w:pPr>
        <w:rPr>
          <w:rFonts w:ascii="ＭＳ 明朝" w:eastAsia="ＭＳ 明朝" w:hAnsi="ＭＳ 明朝"/>
        </w:rPr>
      </w:pPr>
    </w:p>
    <w:p w14:paraId="4B3A2364" w14:textId="77777777" w:rsidR="00645AE9" w:rsidRPr="00A121E3" w:rsidRDefault="00645AE9" w:rsidP="00AC5A5E">
      <w:pPr>
        <w:ind w:firstLineChars="150" w:firstLine="31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上記のとおり変更の届け出をします。</w:t>
      </w:r>
    </w:p>
    <w:p w14:paraId="106C933D" w14:textId="77777777" w:rsidR="00D504DC" w:rsidRPr="00A121E3" w:rsidRDefault="00C22DC6" w:rsidP="00645AE9">
      <w:pPr>
        <w:rPr>
          <w:rFonts w:ascii="ＭＳ 明朝" w:eastAsia="ＭＳ 明朝" w:hAnsi="ＭＳ 明朝" w:hint="eastAsia"/>
        </w:rPr>
      </w:pPr>
      <w:r w:rsidRPr="00A121E3">
        <w:rPr>
          <w:rFonts w:ascii="ＭＳ 明朝" w:eastAsia="ＭＳ 明朝" w:hAnsi="ＭＳ 明朝" w:hint="eastAsia"/>
        </w:rPr>
        <w:t xml:space="preserve">　</w:t>
      </w:r>
      <w:r w:rsidR="00AC5A5E" w:rsidRPr="00A121E3">
        <w:rPr>
          <w:rFonts w:ascii="ＭＳ 明朝" w:eastAsia="ＭＳ 明朝" w:hAnsi="ＭＳ 明朝" w:hint="eastAsia"/>
        </w:rPr>
        <w:t xml:space="preserve">   </w:t>
      </w:r>
      <w:r w:rsidR="00283A0A">
        <w:rPr>
          <w:rFonts w:ascii="ＭＳ 明朝" w:eastAsia="ＭＳ 明朝" w:hAnsi="ＭＳ 明朝" w:hint="eastAsia"/>
        </w:rPr>
        <w:t xml:space="preserve">　　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Pr="00A121E3">
        <w:rPr>
          <w:rFonts w:ascii="ＭＳ 明朝" w:eastAsia="ＭＳ 明朝" w:hAnsi="ＭＳ 明朝" w:hint="eastAsia"/>
        </w:rPr>
        <w:t>年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Pr="00A121E3">
        <w:rPr>
          <w:rFonts w:ascii="ＭＳ 明朝" w:eastAsia="ＭＳ 明朝" w:hAnsi="ＭＳ 明朝" w:hint="eastAsia"/>
        </w:rPr>
        <w:t>月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="00645AE9" w:rsidRPr="00A121E3">
        <w:rPr>
          <w:rFonts w:ascii="ＭＳ 明朝" w:eastAsia="ＭＳ 明朝" w:hAnsi="ＭＳ 明朝" w:hint="eastAsia"/>
        </w:rPr>
        <w:t>日</w:t>
      </w:r>
    </w:p>
    <w:p w14:paraId="305951D2" w14:textId="77777777" w:rsidR="00645AE9" w:rsidRPr="00A121E3" w:rsidRDefault="00645AE9" w:rsidP="00AC5A5E">
      <w:pPr>
        <w:ind w:firstLineChars="1450" w:firstLine="304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指定訪問看護事業者の</w:t>
      </w:r>
    </w:p>
    <w:p w14:paraId="6DA4A3C7" w14:textId="77777777" w:rsidR="00645AE9" w:rsidRPr="00A121E3" w:rsidRDefault="00645AE9" w:rsidP="00AC5A5E">
      <w:pPr>
        <w:ind w:firstLineChars="2050" w:firstLine="4305"/>
        <w:rPr>
          <w:rFonts w:ascii="ＭＳ 明朝" w:eastAsia="ＭＳ 明朝" w:hAnsi="ＭＳ 明朝" w:hint="eastAsia"/>
        </w:rPr>
      </w:pPr>
      <w:r w:rsidRPr="00A121E3">
        <w:rPr>
          <w:rFonts w:ascii="ＭＳ 明朝" w:eastAsia="ＭＳ 明朝" w:hAnsi="ＭＳ 明朝" w:hint="eastAsia"/>
        </w:rPr>
        <w:t>名称・所在地</w:t>
      </w:r>
    </w:p>
    <w:p w14:paraId="602BF5DD" w14:textId="77777777" w:rsidR="00645AE9" w:rsidRDefault="00C22DC6" w:rsidP="00C22DC6">
      <w:pPr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 xml:space="preserve"> </w:t>
      </w:r>
      <w:r w:rsidRPr="00A121E3">
        <w:rPr>
          <w:rFonts w:ascii="ＭＳ 明朝" w:eastAsia="ＭＳ 明朝" w:hAnsi="ＭＳ 明朝"/>
        </w:rPr>
        <w:t xml:space="preserve">                                     </w:t>
      </w:r>
      <w:r w:rsidR="00AC5A5E" w:rsidRPr="00A121E3">
        <w:rPr>
          <w:rFonts w:ascii="ＭＳ 明朝" w:eastAsia="ＭＳ 明朝" w:hAnsi="ＭＳ 明朝"/>
        </w:rPr>
        <w:t xml:space="preserve">   </w:t>
      </w:r>
      <w:r w:rsidR="00AC5A5E" w:rsidRPr="00A121E3">
        <w:rPr>
          <w:rFonts w:ascii="ＭＳ 明朝" w:eastAsia="ＭＳ 明朝" w:hAnsi="ＭＳ 明朝" w:hint="eastAsia"/>
        </w:rPr>
        <w:t xml:space="preserve">代表者の氏名　　　　　　　　　　　　 </w:t>
      </w:r>
      <w:r w:rsidR="00645AE9" w:rsidRPr="00A121E3">
        <w:rPr>
          <w:rFonts w:ascii="ＭＳ 明朝" w:eastAsia="ＭＳ 明朝" w:hAnsi="ＭＳ 明朝" w:hint="eastAsia"/>
        </w:rPr>
        <w:t xml:space="preserve">　</w:t>
      </w:r>
      <w:r w:rsidR="00587E05">
        <w:rPr>
          <w:rFonts w:ascii="ＭＳ 明朝" w:eastAsia="ＭＳ 明朝" w:hAnsi="ＭＳ 明朝" w:hint="eastAsia"/>
        </w:rPr>
        <w:t xml:space="preserve">　　　</w:t>
      </w:r>
      <w:r w:rsidR="00A32C7A">
        <w:rPr>
          <w:rFonts w:ascii="ＭＳ 明朝" w:eastAsia="ＭＳ 明朝" w:hAnsi="ＭＳ 明朝" w:hint="eastAsia"/>
        </w:rPr>
        <w:t xml:space="preserve">　</w:t>
      </w:r>
    </w:p>
    <w:p w14:paraId="118400C5" w14:textId="77777777" w:rsidR="00AC09EF" w:rsidRDefault="00AC09EF" w:rsidP="00C22DC6">
      <w:pPr>
        <w:rPr>
          <w:rFonts w:ascii="ＭＳ 明朝" w:eastAsia="ＭＳ 明朝" w:hAnsi="ＭＳ 明朝"/>
        </w:rPr>
      </w:pPr>
    </w:p>
    <w:p w14:paraId="101E451C" w14:textId="77777777" w:rsidR="00AC09EF" w:rsidRDefault="00AC09EF" w:rsidP="00AC09EF">
      <w:pPr>
        <w:wordWrap w:val="0"/>
        <w:jc w:val="right"/>
        <w:rPr>
          <w:rFonts w:ascii="ＭＳ 明朝" w:eastAsia="ＭＳ 明朝" w:hAnsi="ＭＳ 明朝"/>
        </w:rPr>
      </w:pPr>
      <w:r w:rsidRPr="00AC09EF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 xml:space="preserve">　担当者氏名：（　　　　　　　　　）　　</w:t>
      </w:r>
    </w:p>
    <w:p w14:paraId="744DF7D8" w14:textId="77777777" w:rsidR="00AC09EF" w:rsidRPr="00A121E3" w:rsidRDefault="00AC09EF" w:rsidP="00AC09EF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電話番号：（　　　　　　　　　）　　</w:t>
      </w:r>
    </w:p>
    <w:p w14:paraId="6E2A0DE8" w14:textId="77777777" w:rsidR="00645AE9" w:rsidRPr="00A121E3" w:rsidRDefault="00614D51" w:rsidP="00AC5A5E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東海北陸厚生局長</w:t>
      </w:r>
      <w:r w:rsidR="00B67899">
        <w:rPr>
          <w:rFonts w:ascii="ＭＳ 明朝" w:eastAsia="ＭＳ 明朝" w:hAnsi="ＭＳ 明朝" w:hint="eastAsia"/>
        </w:rPr>
        <w:t xml:space="preserve">　</w:t>
      </w:r>
      <w:r w:rsidR="00645AE9" w:rsidRPr="00A121E3">
        <w:rPr>
          <w:rFonts w:ascii="ＭＳ 明朝" w:eastAsia="ＭＳ 明朝" w:hAnsi="ＭＳ 明朝" w:hint="eastAsia"/>
        </w:rPr>
        <w:t>殿</w:t>
      </w:r>
    </w:p>
    <w:p w14:paraId="5E64619C" w14:textId="77777777" w:rsidR="00645AE9" w:rsidRPr="00587E05" w:rsidRDefault="00645AE9" w:rsidP="00B67899">
      <w:pPr>
        <w:ind w:rightChars="250" w:right="525"/>
        <w:rPr>
          <w:rFonts w:ascii="ＭＳ 明朝" w:eastAsia="ＭＳ 明朝" w:hAnsi="ＭＳ 明朝" w:hint="eastAsia"/>
          <w:sz w:val="20"/>
          <w:szCs w:val="20"/>
        </w:rPr>
      </w:pPr>
    </w:p>
    <w:sectPr w:rsidR="00645AE9" w:rsidRPr="00587E05" w:rsidSect="00901D7F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AED9" w14:textId="77777777" w:rsidR="009255EC" w:rsidRDefault="009255EC" w:rsidP="006F2503">
      <w:r>
        <w:separator/>
      </w:r>
    </w:p>
  </w:endnote>
  <w:endnote w:type="continuationSeparator" w:id="0">
    <w:p w14:paraId="2081858B" w14:textId="77777777" w:rsidR="009255EC" w:rsidRDefault="009255EC" w:rsidP="006F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7FE7" w14:textId="77777777" w:rsidR="009255EC" w:rsidRDefault="009255EC" w:rsidP="006F2503">
      <w:r>
        <w:separator/>
      </w:r>
    </w:p>
  </w:footnote>
  <w:footnote w:type="continuationSeparator" w:id="0">
    <w:p w14:paraId="10C26D7D" w14:textId="77777777" w:rsidR="009255EC" w:rsidRDefault="009255EC" w:rsidP="006F2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9B"/>
    <w:rsid w:val="000144E5"/>
    <w:rsid w:val="00023D2B"/>
    <w:rsid w:val="00024D57"/>
    <w:rsid w:val="00027C63"/>
    <w:rsid w:val="00047296"/>
    <w:rsid w:val="00066FD2"/>
    <w:rsid w:val="000C144E"/>
    <w:rsid w:val="000C2104"/>
    <w:rsid w:val="000C6D4C"/>
    <w:rsid w:val="000D614A"/>
    <w:rsid w:val="0011391F"/>
    <w:rsid w:val="00127BF5"/>
    <w:rsid w:val="00127EC7"/>
    <w:rsid w:val="00144294"/>
    <w:rsid w:val="0017581C"/>
    <w:rsid w:val="001D3125"/>
    <w:rsid w:val="001F0211"/>
    <w:rsid w:val="001F63E1"/>
    <w:rsid w:val="001F7DB0"/>
    <w:rsid w:val="002244FE"/>
    <w:rsid w:val="0022796C"/>
    <w:rsid w:val="002308D9"/>
    <w:rsid w:val="00233373"/>
    <w:rsid w:val="00246346"/>
    <w:rsid w:val="0027611A"/>
    <w:rsid w:val="00283A0A"/>
    <w:rsid w:val="002A1201"/>
    <w:rsid w:val="002A3BFB"/>
    <w:rsid w:val="002B3B75"/>
    <w:rsid w:val="002C6C11"/>
    <w:rsid w:val="002E3462"/>
    <w:rsid w:val="002E4D79"/>
    <w:rsid w:val="002E5E45"/>
    <w:rsid w:val="002F5918"/>
    <w:rsid w:val="003123BB"/>
    <w:rsid w:val="003160D0"/>
    <w:rsid w:val="00333858"/>
    <w:rsid w:val="00350EEB"/>
    <w:rsid w:val="00350F93"/>
    <w:rsid w:val="00353241"/>
    <w:rsid w:val="00366E40"/>
    <w:rsid w:val="003E4091"/>
    <w:rsid w:val="00413B85"/>
    <w:rsid w:val="00442C55"/>
    <w:rsid w:val="004450B0"/>
    <w:rsid w:val="00446018"/>
    <w:rsid w:val="004556B0"/>
    <w:rsid w:val="00462066"/>
    <w:rsid w:val="00472EE9"/>
    <w:rsid w:val="00474E0B"/>
    <w:rsid w:val="00481A9B"/>
    <w:rsid w:val="00481CA7"/>
    <w:rsid w:val="00482F90"/>
    <w:rsid w:val="00484011"/>
    <w:rsid w:val="004B54F7"/>
    <w:rsid w:val="004E6AE1"/>
    <w:rsid w:val="004F68F9"/>
    <w:rsid w:val="00512BFE"/>
    <w:rsid w:val="00540FB7"/>
    <w:rsid w:val="00544353"/>
    <w:rsid w:val="00550A9B"/>
    <w:rsid w:val="00587E05"/>
    <w:rsid w:val="005A7B58"/>
    <w:rsid w:val="005F17B7"/>
    <w:rsid w:val="00614D51"/>
    <w:rsid w:val="00645753"/>
    <w:rsid w:val="00645AE9"/>
    <w:rsid w:val="00647415"/>
    <w:rsid w:val="0066089F"/>
    <w:rsid w:val="006A014A"/>
    <w:rsid w:val="006B6F54"/>
    <w:rsid w:val="006C1645"/>
    <w:rsid w:val="006D1E41"/>
    <w:rsid w:val="006D3F6F"/>
    <w:rsid w:val="006E69DB"/>
    <w:rsid w:val="006F0188"/>
    <w:rsid w:val="006F2503"/>
    <w:rsid w:val="006F42CC"/>
    <w:rsid w:val="006F5A72"/>
    <w:rsid w:val="00711F6F"/>
    <w:rsid w:val="00715741"/>
    <w:rsid w:val="00743FFD"/>
    <w:rsid w:val="00752413"/>
    <w:rsid w:val="0075281F"/>
    <w:rsid w:val="00756BA0"/>
    <w:rsid w:val="00785F81"/>
    <w:rsid w:val="007B322E"/>
    <w:rsid w:val="007E478B"/>
    <w:rsid w:val="007E4DF7"/>
    <w:rsid w:val="007E7AAA"/>
    <w:rsid w:val="007F3A5E"/>
    <w:rsid w:val="007F3C0D"/>
    <w:rsid w:val="007F7265"/>
    <w:rsid w:val="00817E6D"/>
    <w:rsid w:val="00820E69"/>
    <w:rsid w:val="00854773"/>
    <w:rsid w:val="00865D83"/>
    <w:rsid w:val="008845F8"/>
    <w:rsid w:val="008B15D6"/>
    <w:rsid w:val="008B5433"/>
    <w:rsid w:val="008D7E67"/>
    <w:rsid w:val="008F460C"/>
    <w:rsid w:val="008F5D5B"/>
    <w:rsid w:val="008F695B"/>
    <w:rsid w:val="00901D7F"/>
    <w:rsid w:val="009129E8"/>
    <w:rsid w:val="00924784"/>
    <w:rsid w:val="009255EC"/>
    <w:rsid w:val="00941E04"/>
    <w:rsid w:val="00944FB3"/>
    <w:rsid w:val="00982211"/>
    <w:rsid w:val="00996935"/>
    <w:rsid w:val="009A160D"/>
    <w:rsid w:val="009A5D24"/>
    <w:rsid w:val="009B6421"/>
    <w:rsid w:val="009C1200"/>
    <w:rsid w:val="009D3DF8"/>
    <w:rsid w:val="009D789A"/>
    <w:rsid w:val="009E41D4"/>
    <w:rsid w:val="009F2E17"/>
    <w:rsid w:val="00A07BA6"/>
    <w:rsid w:val="00A121E3"/>
    <w:rsid w:val="00A32C7A"/>
    <w:rsid w:val="00A348E8"/>
    <w:rsid w:val="00A35E1F"/>
    <w:rsid w:val="00A4608A"/>
    <w:rsid w:val="00A71350"/>
    <w:rsid w:val="00A9497D"/>
    <w:rsid w:val="00AA6E82"/>
    <w:rsid w:val="00AB09E7"/>
    <w:rsid w:val="00AC09EF"/>
    <w:rsid w:val="00AC5A5E"/>
    <w:rsid w:val="00AD3968"/>
    <w:rsid w:val="00AD6D0B"/>
    <w:rsid w:val="00B17811"/>
    <w:rsid w:val="00B27523"/>
    <w:rsid w:val="00B67899"/>
    <w:rsid w:val="00BB248F"/>
    <w:rsid w:val="00BC588C"/>
    <w:rsid w:val="00BD0446"/>
    <w:rsid w:val="00BD1155"/>
    <w:rsid w:val="00C02826"/>
    <w:rsid w:val="00C20D59"/>
    <w:rsid w:val="00C22DC6"/>
    <w:rsid w:val="00C342C5"/>
    <w:rsid w:val="00C35374"/>
    <w:rsid w:val="00C63EC9"/>
    <w:rsid w:val="00C67417"/>
    <w:rsid w:val="00C73E79"/>
    <w:rsid w:val="00C84E78"/>
    <w:rsid w:val="00C973A8"/>
    <w:rsid w:val="00CC5E58"/>
    <w:rsid w:val="00CE08CF"/>
    <w:rsid w:val="00CE1C73"/>
    <w:rsid w:val="00CE4FE3"/>
    <w:rsid w:val="00D10803"/>
    <w:rsid w:val="00D37A17"/>
    <w:rsid w:val="00D504DC"/>
    <w:rsid w:val="00D75735"/>
    <w:rsid w:val="00DB738C"/>
    <w:rsid w:val="00DC04C2"/>
    <w:rsid w:val="00DC3EAE"/>
    <w:rsid w:val="00DE5731"/>
    <w:rsid w:val="00E25CD7"/>
    <w:rsid w:val="00E330A0"/>
    <w:rsid w:val="00E61E5D"/>
    <w:rsid w:val="00E71A80"/>
    <w:rsid w:val="00E8514D"/>
    <w:rsid w:val="00E879C4"/>
    <w:rsid w:val="00E97942"/>
    <w:rsid w:val="00EB521C"/>
    <w:rsid w:val="00EE4589"/>
    <w:rsid w:val="00F07AD6"/>
    <w:rsid w:val="00F32B2F"/>
    <w:rsid w:val="00F35686"/>
    <w:rsid w:val="00F408AC"/>
    <w:rsid w:val="00F576E7"/>
    <w:rsid w:val="00F647E6"/>
    <w:rsid w:val="00F8145D"/>
    <w:rsid w:val="00F83294"/>
    <w:rsid w:val="00F95CA8"/>
    <w:rsid w:val="00FB6B3B"/>
    <w:rsid w:val="00FC0834"/>
    <w:rsid w:val="00FC708B"/>
    <w:rsid w:val="00FD0083"/>
    <w:rsid w:val="00FD19AC"/>
    <w:rsid w:val="00FD3452"/>
    <w:rsid w:val="00FF012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FD462D"/>
  <w15:chartTrackingRefBased/>
  <w15:docId w15:val="{EFC4318E-1982-43D9-8C1A-270117A8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60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2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503"/>
  </w:style>
  <w:style w:type="paragraph" w:styleId="a6">
    <w:name w:val="footer"/>
    <w:basedOn w:val="a"/>
    <w:link w:val="a7"/>
    <w:uiPriority w:val="99"/>
    <w:unhideWhenUsed/>
    <w:rsid w:val="006F2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503"/>
  </w:style>
  <w:style w:type="paragraph" w:styleId="a8">
    <w:name w:val="Balloon Text"/>
    <w:basedOn w:val="a"/>
    <w:link w:val="a9"/>
    <w:uiPriority w:val="99"/>
    <w:semiHidden/>
    <w:unhideWhenUsed/>
    <w:rsid w:val="00AC09E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09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523BB-E9DC-4B97-8E64-DA6A4D2F1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C9EC0-4BDB-4587-9704-FB90D8D21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5118F31-C24E-4DDD-9B5C-AD57BF8C08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田口 そら(taguchi-sora.97b)</cp:lastModifiedBy>
  <cp:revision>2</cp:revision>
  <cp:lastPrinted>2020-04-03T02:49:00Z</cp:lastPrinted>
  <dcterms:created xsi:type="dcterms:W3CDTF">2024-06-26T07:32:00Z</dcterms:created>
  <dcterms:modified xsi:type="dcterms:W3CDTF">2024-06-26T07:32:00Z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0x010100A4010B25718B704D95E274AE1ABA9B7E</vt:lpwstr>
  </property>
</Properties>
</file>